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13B3" w14:textId="07311C85" w:rsidR="00654FFC" w:rsidRDefault="00636338" w:rsidP="00DB768B">
      <w:pPr>
        <w:widowControl/>
        <w:spacing w:after="200" w:line="25" w:lineRule="atLeast"/>
        <w:ind w:left="5356" w:hanging="5356"/>
        <w:rPr>
          <w:rFonts w:eastAsia="MS Mincho"/>
          <w:b/>
          <w:bCs/>
        </w:rPr>
      </w:pPr>
      <w:r w:rsidRPr="00DB768B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>Z</w:t>
      </w:r>
      <w:r w:rsidR="00654FFC" w:rsidRPr="00DB768B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 xml:space="preserve">ałącznik Nr </w:t>
      </w:r>
      <w:r w:rsidR="00E0541E" w:rsidRPr="00E0541E">
        <w:rPr>
          <w:rFonts w:eastAsia="MS Mincho"/>
          <w:b/>
          <w:bCs/>
        </w:rPr>
        <w:t>3</w:t>
      </w:r>
    </w:p>
    <w:p w14:paraId="5BAC235A" w14:textId="77777777" w:rsidR="00E0541E" w:rsidRDefault="00E0541E" w:rsidP="00DB768B">
      <w:pPr>
        <w:widowControl/>
        <w:spacing w:after="200" w:line="25" w:lineRule="atLeast"/>
        <w:ind w:left="5356" w:hanging="5356"/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</w:pPr>
    </w:p>
    <w:p w14:paraId="4A0E96A3" w14:textId="77777777" w:rsidR="00654FFC" w:rsidRPr="00DB768B" w:rsidRDefault="00654FFC" w:rsidP="00DB768B">
      <w:pPr>
        <w:autoSpaceDE w:val="0"/>
        <w:autoSpaceDN w:val="0"/>
        <w:adjustRightInd w:val="0"/>
        <w:spacing w:line="25" w:lineRule="atLeast"/>
        <w:rPr>
          <w:rFonts w:asciiTheme="minorHAnsi" w:eastAsia="MS Mincho" w:hAnsiTheme="minorHAnsi" w:cstheme="minorHAnsi"/>
          <w:i/>
          <w:iCs/>
          <w:color w:val="auto"/>
          <w:sz w:val="22"/>
          <w:szCs w:val="22"/>
        </w:rPr>
      </w:pPr>
      <w:r w:rsidRPr="00DB768B">
        <w:rPr>
          <w:rFonts w:asciiTheme="minorHAnsi" w:eastAsia="MS Mincho" w:hAnsiTheme="minorHAnsi" w:cstheme="minorHAnsi"/>
          <w:i/>
          <w:iCs/>
          <w:color w:val="auto"/>
          <w:sz w:val="22"/>
          <w:szCs w:val="22"/>
        </w:rPr>
        <w:t>…………………………………………</w:t>
      </w:r>
    </w:p>
    <w:p w14:paraId="2CB5D889" w14:textId="77777777" w:rsidR="00654FFC" w:rsidRPr="00DB768B" w:rsidRDefault="00654FFC" w:rsidP="00DB768B">
      <w:pPr>
        <w:widowControl/>
        <w:spacing w:after="200" w:line="25" w:lineRule="atLeast"/>
        <w:ind w:left="5356" w:hanging="5356"/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i/>
          <w:iCs/>
          <w:color w:val="auto"/>
          <w:sz w:val="22"/>
          <w:szCs w:val="22"/>
        </w:rPr>
        <w:t>(pieczęć Wykonawcy/Wykonawców</w:t>
      </w:r>
    </w:p>
    <w:p w14:paraId="5740DA22" w14:textId="77777777" w:rsidR="00654FFC" w:rsidRPr="00DB768B" w:rsidRDefault="00654FFC" w:rsidP="00DB768B">
      <w:pPr>
        <w:widowControl/>
        <w:spacing w:after="200" w:line="25" w:lineRule="atLeast"/>
        <w:ind w:left="5356" w:hanging="5356"/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 xml:space="preserve">FORMULARZ OFERTOWY </w:t>
      </w:r>
    </w:p>
    <w:p w14:paraId="335BC4C9" w14:textId="77DAEBC6" w:rsidR="0032540B" w:rsidRDefault="00654FFC" w:rsidP="00E0541E">
      <w:pPr>
        <w:widowControl/>
        <w:suppressAutoHyphens/>
        <w:autoSpaceDE w:val="0"/>
        <w:autoSpaceDN w:val="0"/>
        <w:adjustRightInd w:val="0"/>
        <w:spacing w:after="200" w:line="25" w:lineRule="atLeast"/>
        <w:ind w:left="142"/>
        <w:rPr>
          <w:rFonts w:asciiTheme="minorHAnsi" w:eastAsia="MS Mincho" w:hAnsiTheme="minorHAnsi" w:cstheme="minorHAnsi"/>
          <w:b/>
          <w:bCs/>
          <w:color w:val="auto"/>
          <w:sz w:val="22"/>
          <w:szCs w:val="22"/>
          <w:lang w:eastAsia="en-US"/>
        </w:rPr>
      </w:pPr>
      <w:r w:rsidRPr="00E0541E">
        <w:rPr>
          <w:rFonts w:asciiTheme="minorHAnsi" w:eastAsia="MS Mincho" w:hAnsiTheme="minorHAnsi" w:cstheme="minorHAnsi"/>
          <w:b/>
          <w:bCs/>
          <w:color w:val="auto"/>
          <w:sz w:val="22"/>
          <w:szCs w:val="22"/>
          <w:lang w:eastAsia="en-US"/>
        </w:rPr>
        <w:t>Dotyczy postępowania na</w:t>
      </w:r>
      <w:r w:rsidR="0032540B" w:rsidRPr="00E0541E">
        <w:rPr>
          <w:rFonts w:asciiTheme="minorHAnsi" w:eastAsia="MS Mincho" w:hAnsiTheme="minorHAnsi" w:cstheme="minorHAnsi"/>
          <w:b/>
          <w:bCs/>
          <w:color w:val="auto"/>
          <w:sz w:val="22"/>
          <w:szCs w:val="22"/>
          <w:lang w:eastAsia="en-US"/>
        </w:rPr>
        <w:t>:</w:t>
      </w:r>
      <w:r w:rsidRPr="00E0541E">
        <w:rPr>
          <w:rFonts w:asciiTheme="minorHAnsi" w:eastAsia="MS Mincho" w:hAnsiTheme="minorHAnsi" w:cstheme="minorHAnsi"/>
          <w:b/>
          <w:bCs/>
          <w:color w:val="auto"/>
          <w:sz w:val="22"/>
          <w:szCs w:val="22"/>
          <w:lang w:eastAsia="en-US"/>
        </w:rPr>
        <w:t xml:space="preserve"> </w:t>
      </w:r>
      <w:r w:rsidR="004D655B" w:rsidRPr="00E0541E">
        <w:rPr>
          <w:rFonts w:asciiTheme="minorHAnsi" w:eastAsia="MS Mincho" w:hAnsiTheme="minorHAnsi" w:cstheme="minorHAnsi"/>
          <w:b/>
          <w:bCs/>
          <w:color w:val="auto"/>
          <w:sz w:val="22"/>
          <w:szCs w:val="22"/>
          <w:lang w:eastAsia="en-US"/>
        </w:rPr>
        <w:t>Przegląd i serwis i konserwacja systemów wentylacji i klimatyzacji w urządzeniach   Zarządu Zieleni m.st. Warszawy</w:t>
      </w:r>
      <w:r w:rsidR="00695667" w:rsidRPr="00E0541E">
        <w:rPr>
          <w:rFonts w:asciiTheme="minorHAnsi" w:eastAsia="MS Mincho" w:hAnsiTheme="minorHAnsi" w:cstheme="minorHAnsi"/>
          <w:b/>
          <w:bCs/>
          <w:color w:val="auto"/>
          <w:sz w:val="22"/>
          <w:szCs w:val="22"/>
          <w:lang w:eastAsia="en-US"/>
        </w:rPr>
        <w:t xml:space="preserve"> w </w:t>
      </w:r>
      <w:r w:rsidR="00E0541E" w:rsidRPr="00E0541E">
        <w:rPr>
          <w:rFonts w:asciiTheme="minorHAnsi" w:eastAsia="MS Mincho" w:hAnsiTheme="minorHAnsi" w:cstheme="minorHAnsi"/>
          <w:b/>
          <w:bCs/>
          <w:color w:val="auto"/>
          <w:sz w:val="22"/>
          <w:szCs w:val="22"/>
          <w:lang w:eastAsia="en-US"/>
        </w:rPr>
        <w:t>202</w:t>
      </w:r>
      <w:r w:rsidR="00263076">
        <w:rPr>
          <w:rFonts w:asciiTheme="minorHAnsi" w:eastAsia="MS Mincho" w:hAnsiTheme="minorHAnsi" w:cstheme="minorHAnsi"/>
          <w:b/>
          <w:bCs/>
          <w:color w:val="auto"/>
          <w:sz w:val="22"/>
          <w:szCs w:val="22"/>
          <w:lang w:eastAsia="en-US"/>
        </w:rPr>
        <w:t>7</w:t>
      </w:r>
      <w:r w:rsidR="00E0541E" w:rsidRPr="00E0541E">
        <w:rPr>
          <w:rFonts w:asciiTheme="minorHAnsi" w:eastAsia="MS Mincho" w:hAnsiTheme="minorHAnsi" w:cstheme="minorHAnsi"/>
          <w:b/>
          <w:bCs/>
          <w:color w:val="auto"/>
          <w:sz w:val="22"/>
          <w:szCs w:val="22"/>
          <w:lang w:eastAsia="en-US"/>
        </w:rPr>
        <w:t>r</w:t>
      </w:r>
    </w:p>
    <w:p w14:paraId="58CD8777" w14:textId="77777777" w:rsidR="00E0541E" w:rsidRPr="00E0541E" w:rsidRDefault="00E0541E" w:rsidP="00E0541E">
      <w:pPr>
        <w:widowControl/>
        <w:suppressAutoHyphens/>
        <w:autoSpaceDE w:val="0"/>
        <w:autoSpaceDN w:val="0"/>
        <w:adjustRightInd w:val="0"/>
        <w:spacing w:after="200" w:line="25" w:lineRule="atLeast"/>
        <w:ind w:left="142"/>
        <w:rPr>
          <w:rFonts w:asciiTheme="minorHAnsi" w:eastAsia="MS Mincho" w:hAnsiTheme="minorHAnsi" w:cstheme="minorHAnsi"/>
          <w:b/>
          <w:bCs/>
          <w:color w:val="auto"/>
          <w:sz w:val="22"/>
          <w:szCs w:val="22"/>
          <w:lang w:eastAsia="en-US"/>
        </w:rPr>
      </w:pPr>
    </w:p>
    <w:p w14:paraId="771D8D10" w14:textId="77777777" w:rsidR="00654FFC" w:rsidRDefault="00654FFC" w:rsidP="00E0541E">
      <w:pPr>
        <w:widowControl/>
        <w:suppressAutoHyphens/>
        <w:autoSpaceDE w:val="0"/>
        <w:autoSpaceDN w:val="0"/>
        <w:adjustRightInd w:val="0"/>
        <w:spacing w:after="200" w:line="25" w:lineRule="atLeast"/>
        <w:ind w:left="142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E0541E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Nazwa i adres Wykonawcy</w:t>
      </w: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: ………………………………………………………………………..................................................................................................................................................................................................</w:t>
      </w:r>
    </w:p>
    <w:p w14:paraId="43B99EA4" w14:textId="489F54E3" w:rsidR="00654FFC" w:rsidRDefault="00654FFC" w:rsidP="00DB768B">
      <w:pPr>
        <w:widowControl/>
        <w:numPr>
          <w:ilvl w:val="0"/>
          <w:numId w:val="28"/>
        </w:numPr>
        <w:tabs>
          <w:tab w:val="num" w:pos="1440"/>
        </w:tabs>
        <w:suppressAutoHyphens/>
        <w:autoSpaceDE w:val="0"/>
        <w:autoSpaceDN w:val="0"/>
        <w:adjustRightInd w:val="0"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Oferujemy wykonanie przedmiotu zamówienia zgodnie</w:t>
      </w:r>
      <w:r w:rsidR="009D6543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z OPZ stanowiącym zał. 4 do zapytania </w:t>
      </w:r>
      <w:proofErr w:type="gramStart"/>
      <w:r w:rsidR="009D6543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i </w:t>
      </w: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z</w:t>
      </w:r>
      <w:proofErr w:type="gramEnd"/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zaproszeniem</w:t>
      </w:r>
      <w:r w:rsidR="009D6543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z dnia</w:t>
      </w:r>
      <w:r w:rsidR="00653F9C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:</w:t>
      </w:r>
    </w:p>
    <w:tbl>
      <w:tblPr>
        <w:tblStyle w:val="Tabela-Siatka"/>
        <w:tblpPr w:leftFromText="141" w:rightFromText="141" w:vertAnchor="text" w:horzAnchor="margin" w:tblpY="-25"/>
        <w:tblW w:w="9229" w:type="dxa"/>
        <w:tblLook w:val="04A0" w:firstRow="1" w:lastRow="0" w:firstColumn="1" w:lastColumn="0" w:noHBand="0" w:noVBand="1"/>
      </w:tblPr>
      <w:tblGrid>
        <w:gridCol w:w="6252"/>
        <w:gridCol w:w="1565"/>
        <w:gridCol w:w="1412"/>
      </w:tblGrid>
      <w:tr w:rsidR="00127566" w:rsidRPr="00653F9C" w14:paraId="15B945A2" w14:textId="77777777" w:rsidTr="0031777F">
        <w:trPr>
          <w:trHeight w:val="692"/>
        </w:trPr>
        <w:tc>
          <w:tcPr>
            <w:tcW w:w="6252" w:type="dxa"/>
          </w:tcPr>
          <w:p w14:paraId="10DF7AD1" w14:textId="254FCA80" w:rsidR="00127566" w:rsidRPr="00653F9C" w:rsidRDefault="009D6543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  <w:t>Szczegółowy wykaz jednostek</w:t>
            </w:r>
          </w:p>
        </w:tc>
        <w:tc>
          <w:tcPr>
            <w:tcW w:w="1565" w:type="dxa"/>
          </w:tcPr>
          <w:p w14:paraId="68776EC7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  <w:t>Kwota netto łącznie</w:t>
            </w:r>
          </w:p>
        </w:tc>
        <w:tc>
          <w:tcPr>
            <w:tcW w:w="1412" w:type="dxa"/>
          </w:tcPr>
          <w:p w14:paraId="48E1B3BD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  <w:t>Kwota brutto łącznie</w:t>
            </w:r>
          </w:p>
        </w:tc>
      </w:tr>
      <w:tr w:rsidR="00127566" w:rsidRPr="00653F9C" w14:paraId="047835AB" w14:textId="77777777" w:rsidTr="009D6543">
        <w:trPr>
          <w:trHeight w:val="984"/>
        </w:trPr>
        <w:tc>
          <w:tcPr>
            <w:tcW w:w="6252" w:type="dxa"/>
          </w:tcPr>
          <w:p w14:paraId="7FB127DF" w14:textId="32C60E46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ul. Hoża 13A Agregat AJY12126LALBH FUJITSU 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       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- 1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</w:p>
          <w:p w14:paraId="4A5395EA" w14:textId="77777777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- ul. Hoża 13</w:t>
            </w:r>
            <w:proofErr w:type="gram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A  jedn.</w:t>
            </w:r>
            <w:proofErr w:type="gram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Wewn</w:t>
            </w:r>
            <w:proofErr w:type="spell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. SPLIT AROMA 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  <w:t xml:space="preserve">-30szt   </w:t>
            </w:r>
          </w:p>
          <w:p w14:paraId="544E515D" w14:textId="1E9CD558" w:rsidR="00127566" w:rsidRPr="009D6543" w:rsidRDefault="00127566" w:rsidP="009D6543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- ul. Hoża 13A Serwerownia SINCLAIR - seria Ray SIH-24BIR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             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-1szt  </w:t>
            </w:r>
          </w:p>
        </w:tc>
        <w:tc>
          <w:tcPr>
            <w:tcW w:w="1565" w:type="dxa"/>
          </w:tcPr>
          <w:p w14:paraId="5B944BC1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12" w:type="dxa"/>
          </w:tcPr>
          <w:p w14:paraId="632B0553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127566" w:rsidRPr="00653F9C" w14:paraId="453488A1" w14:textId="77777777" w:rsidTr="009D6543">
        <w:trPr>
          <w:trHeight w:val="1410"/>
        </w:trPr>
        <w:tc>
          <w:tcPr>
            <w:tcW w:w="6252" w:type="dxa"/>
          </w:tcPr>
          <w:p w14:paraId="12AFA5E9" w14:textId="77777777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Pawilon Edukacyjny Kamień – agregat chłodniczy Epsilon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Echos</w:t>
            </w:r>
            <w:proofErr w:type="spell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T9LEHPLN - 1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</w:p>
          <w:p w14:paraId="777C8560" w14:textId="42C89A75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Pawilon Edukacyjny Kamień – Centrala wentylacyjna GOLD 05FRX </w:t>
            </w:r>
            <w:r w:rsidR="009D654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br/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TOP SWEGON - 1 szt. </w:t>
            </w:r>
          </w:p>
          <w:p w14:paraId="7FAA096D" w14:textId="137E4FC7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wraz z dostawą </w:t>
            </w:r>
            <w:proofErr w:type="gram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i  wymianą</w:t>
            </w:r>
            <w:proofErr w:type="gram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gram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filtrów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proofErr w:type="gram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</w:t>
            </w:r>
            <w:r w:rsidR="00380998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6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szt</w:t>
            </w:r>
          </w:p>
        </w:tc>
        <w:tc>
          <w:tcPr>
            <w:tcW w:w="1565" w:type="dxa"/>
          </w:tcPr>
          <w:p w14:paraId="393884EC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12" w:type="dxa"/>
          </w:tcPr>
          <w:p w14:paraId="485021FB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127566" w:rsidRPr="00653F9C" w14:paraId="7CC9828B" w14:textId="77777777" w:rsidTr="0031777F">
        <w:trPr>
          <w:trHeight w:val="1765"/>
        </w:trPr>
        <w:tc>
          <w:tcPr>
            <w:tcW w:w="6252" w:type="dxa"/>
          </w:tcPr>
          <w:p w14:paraId="0B6A584A" w14:textId="0E3C1289" w:rsidR="00127566" w:rsidRPr="0031777F" w:rsidRDefault="0031777F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</w:t>
            </w:r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ul.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Bartycka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175 Multi-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split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Caldo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3:1</w:t>
            </w:r>
            <w:r w:rsidR="009D654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                            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 </w:t>
            </w:r>
            <w:r w:rsidR="009D654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- 1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</w:p>
          <w:p w14:paraId="09C9D385" w14:textId="44D1475E" w:rsidR="00127566" w:rsidRPr="0031777F" w:rsidRDefault="0031777F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</w:t>
            </w:r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ul.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Bartycka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175 Klimatyzator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Volteno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1400BTU R290</w:t>
            </w:r>
            <w:r w:rsidR="009D654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</w:t>
            </w:r>
            <w:r w:rsidR="009D654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</w:t>
            </w:r>
            <w:proofErr w:type="gram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-  2</w:t>
            </w:r>
            <w:proofErr w:type="gram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</w:t>
            </w:r>
          </w:p>
          <w:p w14:paraId="1EC4577B" w14:textId="4E0CC483" w:rsidR="00127566" w:rsidRPr="0031777F" w:rsidRDefault="0031777F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</w:t>
            </w:r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ul.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Bartycka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175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Haier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Multi-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split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Thundra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+ 2:1</w:t>
            </w:r>
            <w:r w:rsidR="009D654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           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</w:t>
            </w:r>
            <w:r w:rsidR="009D654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- 1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</w:p>
          <w:p w14:paraId="6D5CCC11" w14:textId="74625869" w:rsidR="00127566" w:rsidRPr="0031777F" w:rsidRDefault="0031777F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</w:t>
            </w:r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ul.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Bartycka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175 różne pojedyncze </w:t>
            </w:r>
            <w:proofErr w:type="spellStart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splity</w:t>
            </w:r>
            <w:proofErr w:type="spellEnd"/>
            <w:r w:rsidR="00127566"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różne rodzaje</w:t>
            </w:r>
          </w:p>
          <w:p w14:paraId="529FA762" w14:textId="4759100C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ind w:left="720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Fuji ROG12LEC,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Gree</w:t>
            </w:r>
            <w:proofErr w:type="spell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Pulsar,  w sumie</w:t>
            </w:r>
            <w:r w:rsidR="009D654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            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gram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-  7</w:t>
            </w:r>
            <w:proofErr w:type="gram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1565" w:type="dxa"/>
          </w:tcPr>
          <w:p w14:paraId="51E52D9F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12" w:type="dxa"/>
          </w:tcPr>
          <w:p w14:paraId="6014107D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127566" w:rsidRPr="00653F9C" w14:paraId="7A5C0CA6" w14:textId="77777777" w:rsidTr="0031777F">
        <w:trPr>
          <w:trHeight w:val="1774"/>
        </w:trPr>
        <w:tc>
          <w:tcPr>
            <w:tcW w:w="6252" w:type="dxa"/>
          </w:tcPr>
          <w:p w14:paraId="59A2075B" w14:textId="679E1CF4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ul. Krucza 5/11d agregat AV26IMVEVA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  <w:t xml:space="preserve">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r w:rsid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</w:t>
            </w:r>
            <w:r w:rsid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- 1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  <w:t xml:space="preserve"> </w:t>
            </w:r>
          </w:p>
          <w:p w14:paraId="38010773" w14:textId="05A63DFA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ul. Krucza 5/11d jedn. Wew. VRF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  <w:t xml:space="preserve">                             </w:t>
            </w:r>
            <w:r w:rsid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- 27szt</w:t>
            </w:r>
          </w:p>
          <w:p w14:paraId="1A879501" w14:textId="776722B0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ul. Krucza 5/11 d Split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Electra</w:t>
            </w:r>
            <w:proofErr w:type="spell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1:1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  <w:t xml:space="preserve">            </w:t>
            </w:r>
            <w:r w:rsid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- 2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</w:p>
          <w:p w14:paraId="614FB94A" w14:textId="6D85678A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- ul. Krucza 5/11d GREE GWH 09 AAB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r w:rsid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        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</w:t>
            </w:r>
            <w:r w:rsid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- 1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</w:p>
          <w:p w14:paraId="732631DF" w14:textId="729162BF" w:rsidR="00127566" w:rsidRPr="0031777F" w:rsidRDefault="0031777F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Ul. Krucza 5/11d Archiwum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Haier</w:t>
            </w:r>
            <w:proofErr w:type="spell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1U25S2SM1FA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       </w:t>
            </w:r>
            <w:r w:rsidR="0046667C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</w:t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- 1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1565" w:type="dxa"/>
          </w:tcPr>
          <w:p w14:paraId="1B543F43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12" w:type="dxa"/>
          </w:tcPr>
          <w:p w14:paraId="0A0B9B93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127566" w:rsidRPr="00653F9C" w14:paraId="359770EF" w14:textId="77777777" w:rsidTr="0031777F">
        <w:trPr>
          <w:trHeight w:val="1967"/>
        </w:trPr>
        <w:tc>
          <w:tcPr>
            <w:tcW w:w="6252" w:type="dxa"/>
          </w:tcPr>
          <w:p w14:paraId="4DD3D60E" w14:textId="77777777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Kontener Straży Miejskiej </w:t>
            </w:r>
            <w:proofErr w:type="gram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M  -</w:t>
            </w:r>
            <w:proofErr w:type="gram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AND-HH012- IN ANDE BASIC 2.5 kW - 1 szt </w:t>
            </w:r>
          </w:p>
          <w:p w14:paraId="52C7BA24" w14:textId="6552608D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Bulwar Flotylli Pińskiej 1 Split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Electra</w:t>
            </w:r>
            <w:proofErr w:type="spell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1:1 serwerownia</w:t>
            </w:r>
            <w:r w:rsid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  <w:t xml:space="preserve">- 1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</w:p>
          <w:p w14:paraId="49252014" w14:textId="42419556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 Wał Miedzeszyński </w:t>
            </w:r>
            <w:proofErr w:type="gram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724  Fuji</w:t>
            </w:r>
            <w:proofErr w:type="gram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R0S07 LMCA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  <w:t xml:space="preserve">- 5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</w:p>
          <w:p w14:paraId="50C2D0BE" w14:textId="0D7112AA" w:rsidR="00127566" w:rsidRPr="0031777F" w:rsidRDefault="00127566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- Serwerownia Bulwary Wiślane pawilon 10 Split 1:1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proofErr w:type="gram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-  1</w:t>
            </w:r>
            <w:proofErr w:type="gram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</w:p>
          <w:p w14:paraId="273907E7" w14:textId="45FEF573" w:rsidR="0031777F" w:rsidRDefault="0031777F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Bulwary Wiślane pawilon 1 (plażowego)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Haier</w:t>
            </w:r>
            <w:proofErr w:type="spellEnd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1U25S2SM1F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  <w:t xml:space="preserve">- 1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</w:p>
          <w:p w14:paraId="385E29A0" w14:textId="1D60D152" w:rsidR="00127566" w:rsidRPr="0031777F" w:rsidRDefault="0031777F" w:rsidP="0031777F">
            <w:pPr>
              <w:pStyle w:val="Teksttreci20"/>
              <w:shd w:val="clear" w:color="auto" w:fill="auto"/>
              <w:tabs>
                <w:tab w:val="left" w:pos="851"/>
                <w:tab w:val="left" w:pos="2114"/>
              </w:tabs>
              <w:spacing w:line="360" w:lineRule="auto"/>
              <w:jc w:val="left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pl. Ormiański rekuperator HRS-PRO 1000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  <w:t xml:space="preserve">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ab/>
            </w:r>
            <w: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                 </w:t>
            </w:r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 xml:space="preserve">- 1 </w:t>
            </w:r>
            <w:proofErr w:type="spellStart"/>
            <w:r w:rsidRPr="0031777F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szt</w:t>
            </w:r>
            <w:proofErr w:type="spellEnd"/>
          </w:p>
        </w:tc>
        <w:tc>
          <w:tcPr>
            <w:tcW w:w="1565" w:type="dxa"/>
          </w:tcPr>
          <w:p w14:paraId="0F6FB991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12" w:type="dxa"/>
          </w:tcPr>
          <w:p w14:paraId="4C2EAC5E" w14:textId="77777777" w:rsidR="00127566" w:rsidRPr="00653F9C" w:rsidRDefault="00127566" w:rsidP="0031777F">
            <w:pPr>
              <w:widowControl/>
              <w:tabs>
                <w:tab w:val="num" w:pos="1440"/>
              </w:tabs>
              <w:suppressAutoHyphens/>
              <w:autoSpaceDE w:val="0"/>
              <w:autoSpaceDN w:val="0"/>
              <w:adjustRightInd w:val="0"/>
              <w:spacing w:after="200" w:line="25" w:lineRule="atLeast"/>
              <w:rPr>
                <w:rFonts w:asciiTheme="minorHAnsi" w:eastAsia="MS Mincho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22A5BBBE" w14:textId="77777777" w:rsidR="00653F9C" w:rsidRDefault="00653F9C" w:rsidP="00653F9C">
      <w:pPr>
        <w:widowControl/>
        <w:tabs>
          <w:tab w:val="num" w:pos="1440"/>
        </w:tabs>
        <w:suppressAutoHyphens/>
        <w:autoSpaceDE w:val="0"/>
        <w:autoSpaceDN w:val="0"/>
        <w:adjustRightInd w:val="0"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</w:p>
    <w:p w14:paraId="2AC5E3EC" w14:textId="77777777" w:rsidR="00653F9C" w:rsidRDefault="00653F9C" w:rsidP="00653F9C">
      <w:pPr>
        <w:widowControl/>
        <w:tabs>
          <w:tab w:val="num" w:pos="1440"/>
        </w:tabs>
        <w:suppressAutoHyphens/>
        <w:autoSpaceDE w:val="0"/>
        <w:autoSpaceDN w:val="0"/>
        <w:adjustRightInd w:val="0"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</w:p>
    <w:p w14:paraId="2CB906BE" w14:textId="77777777" w:rsidR="00653F9C" w:rsidRDefault="00653F9C" w:rsidP="00653F9C">
      <w:pPr>
        <w:widowControl/>
        <w:tabs>
          <w:tab w:val="num" w:pos="1440"/>
        </w:tabs>
        <w:suppressAutoHyphens/>
        <w:autoSpaceDE w:val="0"/>
        <w:autoSpaceDN w:val="0"/>
        <w:adjustRightInd w:val="0"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</w:p>
    <w:p w14:paraId="1D812223" w14:textId="77777777" w:rsidR="009D6543" w:rsidRDefault="009D6543" w:rsidP="00653F9C">
      <w:pPr>
        <w:widowControl/>
        <w:tabs>
          <w:tab w:val="num" w:pos="1440"/>
        </w:tabs>
        <w:suppressAutoHyphens/>
        <w:autoSpaceDE w:val="0"/>
        <w:autoSpaceDN w:val="0"/>
        <w:adjustRightInd w:val="0"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</w:p>
    <w:p w14:paraId="4A08275D" w14:textId="77777777" w:rsidR="00653F9C" w:rsidRDefault="00653F9C" w:rsidP="00653F9C">
      <w:pPr>
        <w:widowControl/>
        <w:tabs>
          <w:tab w:val="num" w:pos="1440"/>
        </w:tabs>
        <w:suppressAutoHyphens/>
        <w:autoSpaceDE w:val="0"/>
        <w:autoSpaceDN w:val="0"/>
        <w:adjustRightInd w:val="0"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</w:p>
    <w:p w14:paraId="2E62B338" w14:textId="1C8D01EF" w:rsidR="00653F9C" w:rsidRDefault="00653F9C" w:rsidP="00653F9C">
      <w:pPr>
        <w:widowControl/>
        <w:tabs>
          <w:tab w:val="num" w:pos="1440"/>
        </w:tabs>
        <w:suppressAutoHyphens/>
        <w:autoSpaceDE w:val="0"/>
        <w:autoSpaceDN w:val="0"/>
        <w:adjustRightInd w:val="0"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lastRenderedPageBreak/>
        <w:t xml:space="preserve">Za łączną kwotę: </w:t>
      </w:r>
    </w:p>
    <w:p w14:paraId="6B523F89" w14:textId="77777777" w:rsidR="00653F9C" w:rsidRPr="00DB768B" w:rsidRDefault="00653F9C" w:rsidP="00653F9C">
      <w:pPr>
        <w:widowControl/>
        <w:tabs>
          <w:tab w:val="num" w:pos="1440"/>
        </w:tabs>
        <w:suppressAutoHyphens/>
        <w:autoSpaceDE w:val="0"/>
        <w:autoSpaceDN w:val="0"/>
        <w:adjustRightInd w:val="0"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</w:p>
    <w:p w14:paraId="4307CEEC" w14:textId="77777777" w:rsidR="00654FFC" w:rsidRPr="00DB768B" w:rsidRDefault="00654FFC" w:rsidP="00DB768B">
      <w:pPr>
        <w:widowControl/>
        <w:numPr>
          <w:ilvl w:val="0"/>
          <w:numId w:val="27"/>
        </w:numPr>
        <w:tabs>
          <w:tab w:val="num" w:pos="567"/>
        </w:tabs>
        <w:suppressAutoHyphens/>
        <w:autoSpaceDE w:val="0"/>
        <w:autoSpaceDN w:val="0"/>
        <w:adjustRightInd w:val="0"/>
        <w:spacing w:after="200" w:line="25" w:lineRule="atLeast"/>
        <w:ind w:left="567" w:hanging="425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 xml:space="preserve">cenę netto: </w:t>
      </w: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…………......</w:t>
      </w:r>
      <w:proofErr w:type="gramStart"/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zł,</w:t>
      </w:r>
      <w:proofErr w:type="gramEnd"/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(słownie: </w:t>
      </w:r>
      <w:proofErr w:type="gramStart"/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…….</w:t>
      </w:r>
      <w:proofErr w:type="gramEnd"/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.</w:t>
      </w:r>
      <w:proofErr w:type="gramStart"/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…….…..</w:t>
      </w:r>
      <w:proofErr w:type="gramEnd"/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……...…........................ złotych)</w:t>
      </w:r>
    </w:p>
    <w:p w14:paraId="1D9A094E" w14:textId="77777777" w:rsidR="00654FFC" w:rsidRPr="00DB768B" w:rsidRDefault="00654FFC" w:rsidP="00DB768B">
      <w:pPr>
        <w:widowControl/>
        <w:numPr>
          <w:ilvl w:val="0"/>
          <w:numId w:val="27"/>
        </w:numPr>
        <w:tabs>
          <w:tab w:val="num" w:pos="567"/>
        </w:tabs>
        <w:suppressAutoHyphens/>
        <w:autoSpaceDE w:val="0"/>
        <w:autoSpaceDN w:val="0"/>
        <w:adjustRightInd w:val="0"/>
        <w:spacing w:after="200" w:line="25" w:lineRule="atLeast"/>
        <w:ind w:left="567" w:hanging="425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>podatek VAT:</w:t>
      </w: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...............%</w:t>
      </w:r>
    </w:p>
    <w:p w14:paraId="3963B972" w14:textId="77777777" w:rsidR="00654FFC" w:rsidRPr="00DB768B" w:rsidRDefault="00654FFC" w:rsidP="00DB768B">
      <w:pPr>
        <w:widowControl/>
        <w:numPr>
          <w:ilvl w:val="0"/>
          <w:numId w:val="27"/>
        </w:numPr>
        <w:tabs>
          <w:tab w:val="num" w:pos="567"/>
        </w:tabs>
        <w:suppressAutoHyphens/>
        <w:autoSpaceDE w:val="0"/>
        <w:autoSpaceDN w:val="0"/>
        <w:adjustRightInd w:val="0"/>
        <w:spacing w:after="200" w:line="25" w:lineRule="atLeast"/>
        <w:ind w:left="567" w:hanging="425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b/>
          <w:color w:val="auto"/>
          <w:sz w:val="22"/>
          <w:szCs w:val="22"/>
          <w:lang w:eastAsia="en-US"/>
        </w:rPr>
        <w:t xml:space="preserve">za cenę brutto: </w:t>
      </w: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………... </w:t>
      </w:r>
      <w:proofErr w:type="gramStart"/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zł,</w:t>
      </w:r>
      <w:proofErr w:type="gramEnd"/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 (słownie: ............................................................... złotych).</w:t>
      </w:r>
    </w:p>
    <w:p w14:paraId="41CE2886" w14:textId="77777777" w:rsidR="00FB3D3C" w:rsidRPr="00DB768B" w:rsidRDefault="00FB3D3C" w:rsidP="00DB768B">
      <w:pPr>
        <w:widowControl/>
        <w:suppressAutoHyphens/>
        <w:autoSpaceDE w:val="0"/>
        <w:autoSpaceDN w:val="0"/>
        <w:adjustRightInd w:val="0"/>
        <w:spacing w:after="200" w:line="25" w:lineRule="atLeast"/>
        <w:ind w:left="142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Podane powyżej ceny mają obejmować wszystkie koszty związane z wykonaniem zamówienia zgodnie z zapisami zawartymi w zapytaniu ofertowym.</w:t>
      </w:r>
    </w:p>
    <w:p w14:paraId="1CF57BEA" w14:textId="0D3B3833" w:rsidR="00654FFC" w:rsidRPr="00DB768B" w:rsidRDefault="00654FFC" w:rsidP="00DB768B">
      <w:pPr>
        <w:pStyle w:val="Akapitzlist"/>
        <w:widowControl/>
        <w:numPr>
          <w:ilvl w:val="0"/>
          <w:numId w:val="30"/>
        </w:numPr>
        <w:tabs>
          <w:tab w:val="num" w:pos="1440"/>
        </w:tabs>
        <w:suppressAutoHyphens/>
        <w:spacing w:line="25" w:lineRule="atLeast"/>
        <w:rPr>
          <w:rFonts w:asciiTheme="minorHAnsi" w:eastAsia="MS Mincho" w:hAnsiTheme="minorHAnsi" w:cstheme="minorHAnsi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sz w:val="22"/>
          <w:szCs w:val="22"/>
          <w:lang w:eastAsia="en-US"/>
        </w:rPr>
        <w:t>Przedmiot zamówienia wykonamy, po podpisaniu umowy, w terminie określonym w Zaproszeniu do składania ofert.</w:t>
      </w:r>
    </w:p>
    <w:p w14:paraId="109F94AE" w14:textId="68A5C600" w:rsidR="00654FFC" w:rsidRPr="00DB768B" w:rsidRDefault="00654FFC" w:rsidP="00DB768B">
      <w:pPr>
        <w:widowControl/>
        <w:numPr>
          <w:ilvl w:val="0"/>
          <w:numId w:val="30"/>
        </w:numPr>
        <w:tabs>
          <w:tab w:val="num" w:pos="1440"/>
        </w:tabs>
        <w:suppressAutoHyphens/>
        <w:autoSpaceDE w:val="0"/>
        <w:autoSpaceDN w:val="0"/>
        <w:adjustRightInd w:val="0"/>
        <w:spacing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 xml:space="preserve">Oświadczamy, iż uważamy się za związanych niniejszą ofertą w okresie </w:t>
      </w:r>
      <w:r w:rsidR="008A37D6"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30 dn</w:t>
      </w: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i od dnia składania ofert.</w:t>
      </w:r>
    </w:p>
    <w:p w14:paraId="5517946D" w14:textId="77777777" w:rsidR="00654FFC" w:rsidRDefault="00654FFC" w:rsidP="00DB768B">
      <w:pPr>
        <w:widowControl/>
        <w:numPr>
          <w:ilvl w:val="0"/>
          <w:numId w:val="30"/>
        </w:numPr>
        <w:tabs>
          <w:tab w:val="num" w:pos="1440"/>
        </w:tabs>
        <w:suppressAutoHyphens/>
        <w:autoSpaceDE w:val="0"/>
        <w:autoSpaceDN w:val="0"/>
        <w:adjustRightInd w:val="0"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Zobowiązujemy się, w przypadku wyboru naszej oferty, do zawarcia umowy w miejscu i terminie wyznaczonym przez Zamawiającego.</w:t>
      </w:r>
    </w:p>
    <w:p w14:paraId="7C7B0902" w14:textId="77777777" w:rsidR="009D6543" w:rsidRPr="00DB768B" w:rsidRDefault="009D6543" w:rsidP="009D6543">
      <w:pPr>
        <w:widowControl/>
        <w:tabs>
          <w:tab w:val="num" w:pos="1440"/>
        </w:tabs>
        <w:suppressAutoHyphens/>
        <w:autoSpaceDE w:val="0"/>
        <w:autoSpaceDN w:val="0"/>
        <w:adjustRightInd w:val="0"/>
        <w:spacing w:after="200" w:line="25" w:lineRule="atLeast"/>
        <w:ind w:left="644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</w:p>
    <w:p w14:paraId="04A602CD" w14:textId="77777777" w:rsidR="00654FFC" w:rsidRPr="00DB768B" w:rsidRDefault="00654FFC" w:rsidP="00DB768B">
      <w:pPr>
        <w:widowControl/>
        <w:spacing w:after="12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Załącznikami do niniejszej Oferty, stanowiącymi integralną część Oferty są:</w:t>
      </w:r>
    </w:p>
    <w:p w14:paraId="6FC626D8" w14:textId="77777777" w:rsidR="00654FFC" w:rsidRPr="00DB768B" w:rsidRDefault="00654FFC" w:rsidP="00DB768B">
      <w:pPr>
        <w:widowControl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1. ...................................................................................................................................................</w:t>
      </w:r>
    </w:p>
    <w:p w14:paraId="1FCD2B66" w14:textId="77777777" w:rsidR="00654FFC" w:rsidRPr="00DB768B" w:rsidRDefault="00654FFC" w:rsidP="00DB768B">
      <w:pPr>
        <w:widowControl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2. ...................................................................................................................................................</w:t>
      </w:r>
    </w:p>
    <w:p w14:paraId="1D06B682" w14:textId="77777777" w:rsidR="00654FFC" w:rsidRDefault="00654FFC" w:rsidP="00DB768B">
      <w:pPr>
        <w:widowControl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  <w:r w:rsidRPr="00DB768B"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  <w:t>3. ...................................................................................................................................................</w:t>
      </w:r>
    </w:p>
    <w:p w14:paraId="5467D0D0" w14:textId="77777777" w:rsidR="00E0541E" w:rsidRDefault="00E0541E" w:rsidP="00DB768B">
      <w:pPr>
        <w:widowControl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</w:p>
    <w:p w14:paraId="1B88D200" w14:textId="77777777" w:rsidR="00E0541E" w:rsidRDefault="00E0541E" w:rsidP="00DB768B">
      <w:pPr>
        <w:widowControl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</w:p>
    <w:p w14:paraId="21ED15AC" w14:textId="77777777" w:rsidR="00E0541E" w:rsidRPr="00DB768B" w:rsidRDefault="00E0541E" w:rsidP="00DB768B">
      <w:pPr>
        <w:widowControl/>
        <w:spacing w:after="200" w:line="25" w:lineRule="atLeast"/>
        <w:rPr>
          <w:rFonts w:asciiTheme="minorHAnsi" w:eastAsia="MS Mincho" w:hAnsiTheme="minorHAnsi" w:cstheme="minorHAnsi"/>
          <w:color w:val="auto"/>
          <w:sz w:val="22"/>
          <w:szCs w:val="22"/>
          <w:lang w:eastAsia="en-US"/>
        </w:rPr>
      </w:pPr>
    </w:p>
    <w:p w14:paraId="25945386" w14:textId="77777777" w:rsidR="00654FFC" w:rsidRDefault="00654FFC" w:rsidP="00DB768B">
      <w:pPr>
        <w:widowControl/>
        <w:spacing w:line="25" w:lineRule="atLeast"/>
        <w:ind w:left="567" w:hanging="567"/>
        <w:rPr>
          <w:rFonts w:asciiTheme="minorHAnsi" w:hAnsiTheme="minorHAnsi" w:cstheme="minorHAnsi"/>
          <w:color w:val="auto"/>
          <w:sz w:val="22"/>
          <w:szCs w:val="22"/>
          <w:lang w:val="x-none"/>
        </w:rPr>
      </w:pPr>
      <w:r w:rsidRPr="00DB768B">
        <w:rPr>
          <w:rFonts w:asciiTheme="minorHAnsi" w:hAnsiTheme="minorHAnsi" w:cstheme="minorHAnsi"/>
          <w:color w:val="auto"/>
          <w:sz w:val="22"/>
          <w:szCs w:val="22"/>
        </w:rPr>
        <w:t>……………</w:t>
      </w:r>
      <w:proofErr w:type="gramStart"/>
      <w:r w:rsidRPr="00DB768B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DB768B">
        <w:rPr>
          <w:rFonts w:asciiTheme="minorHAnsi" w:hAnsiTheme="minorHAnsi" w:cstheme="minorHAnsi"/>
          <w:color w:val="auto"/>
          <w:sz w:val="22"/>
          <w:szCs w:val="22"/>
        </w:rPr>
        <w:t>.,</w:t>
      </w:r>
      <w:r w:rsidRPr="00DB768B">
        <w:rPr>
          <w:rFonts w:asciiTheme="minorHAnsi" w:hAnsiTheme="minorHAnsi" w:cstheme="minorHAnsi"/>
          <w:color w:val="auto"/>
          <w:sz w:val="22"/>
          <w:szCs w:val="22"/>
          <w:lang w:val="x-none"/>
        </w:rPr>
        <w:t xml:space="preserve"> dnia … … …r.</w:t>
      </w:r>
    </w:p>
    <w:p w14:paraId="3F81F016" w14:textId="77777777" w:rsidR="00E0541E" w:rsidRDefault="00E0541E" w:rsidP="00DB768B">
      <w:pPr>
        <w:widowControl/>
        <w:spacing w:line="25" w:lineRule="atLeast"/>
        <w:ind w:left="567" w:hanging="567"/>
        <w:rPr>
          <w:rFonts w:asciiTheme="minorHAnsi" w:hAnsiTheme="minorHAnsi" w:cstheme="minorHAnsi"/>
          <w:color w:val="auto"/>
          <w:sz w:val="22"/>
          <w:szCs w:val="22"/>
          <w:lang w:val="x-none"/>
        </w:rPr>
      </w:pPr>
    </w:p>
    <w:p w14:paraId="32168E88" w14:textId="77777777" w:rsidR="00E0541E" w:rsidRDefault="00E0541E" w:rsidP="00DB768B">
      <w:pPr>
        <w:widowControl/>
        <w:spacing w:line="25" w:lineRule="atLeast"/>
        <w:ind w:left="567" w:hanging="567"/>
        <w:rPr>
          <w:rFonts w:asciiTheme="minorHAnsi" w:hAnsiTheme="minorHAnsi" w:cstheme="minorHAnsi"/>
          <w:color w:val="auto"/>
          <w:sz w:val="22"/>
          <w:szCs w:val="22"/>
          <w:lang w:val="x-none"/>
        </w:rPr>
      </w:pPr>
    </w:p>
    <w:p w14:paraId="520BA8D5" w14:textId="77777777" w:rsidR="00E0541E" w:rsidRPr="00DB768B" w:rsidRDefault="00E0541E" w:rsidP="00DB768B">
      <w:pPr>
        <w:widowControl/>
        <w:spacing w:line="25" w:lineRule="atLeast"/>
        <w:ind w:left="567" w:hanging="567"/>
        <w:rPr>
          <w:rFonts w:asciiTheme="minorHAnsi" w:hAnsiTheme="minorHAnsi" w:cstheme="minorHAnsi"/>
          <w:i/>
          <w:iCs/>
          <w:color w:val="auto"/>
          <w:sz w:val="22"/>
          <w:szCs w:val="22"/>
          <w:lang w:val="x-none"/>
        </w:rPr>
      </w:pPr>
    </w:p>
    <w:p w14:paraId="427BDD91" w14:textId="77777777" w:rsidR="00654FFC" w:rsidRPr="00DB768B" w:rsidRDefault="00654FFC" w:rsidP="00DB768B">
      <w:pPr>
        <w:widowControl/>
        <w:spacing w:line="25" w:lineRule="atLeast"/>
        <w:ind w:left="567" w:hanging="567"/>
        <w:rPr>
          <w:rFonts w:asciiTheme="minorHAnsi" w:hAnsiTheme="minorHAnsi" w:cstheme="minorHAnsi"/>
          <w:i/>
          <w:iCs/>
          <w:color w:val="auto"/>
          <w:sz w:val="22"/>
          <w:szCs w:val="22"/>
          <w:lang w:val="x-none"/>
        </w:rPr>
      </w:pPr>
      <w:r w:rsidRPr="00DB768B">
        <w:rPr>
          <w:rFonts w:asciiTheme="minorHAnsi" w:hAnsiTheme="minorHAnsi" w:cstheme="minorHAnsi"/>
          <w:i/>
          <w:iCs/>
          <w:color w:val="auto"/>
          <w:sz w:val="22"/>
          <w:szCs w:val="22"/>
          <w:lang w:val="x-none"/>
        </w:rPr>
        <w:t>…………………………………………………………</w:t>
      </w:r>
    </w:p>
    <w:p w14:paraId="24EFE83B" w14:textId="77777777" w:rsidR="00654FFC" w:rsidRPr="00DB768B" w:rsidRDefault="00654FFC" w:rsidP="00DB768B">
      <w:pPr>
        <w:widowControl/>
        <w:spacing w:line="25" w:lineRule="atLeast"/>
        <w:ind w:left="567" w:hanging="567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  <w:r w:rsidRPr="00DB768B">
        <w:rPr>
          <w:rFonts w:asciiTheme="minorHAnsi" w:hAnsiTheme="minorHAnsi" w:cstheme="minorHAnsi"/>
          <w:i/>
          <w:iCs/>
          <w:color w:val="auto"/>
          <w:sz w:val="22"/>
          <w:szCs w:val="22"/>
          <w:lang w:val="x-none"/>
        </w:rPr>
        <w:t>(podpis Wykonawcy/ Pełnomocnika Wykonawcy)</w:t>
      </w:r>
    </w:p>
    <w:sectPr w:rsidR="00654FFC" w:rsidRPr="00DB768B" w:rsidSect="006E1213">
      <w:footerReference w:type="default" r:id="rId8"/>
      <w:type w:val="continuous"/>
      <w:pgSz w:w="11909" w:h="16838"/>
      <w:pgMar w:top="284" w:right="1389" w:bottom="284" w:left="1413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34CB7" w14:textId="77777777" w:rsidR="00B07170" w:rsidRDefault="00B07170">
      <w:r>
        <w:separator/>
      </w:r>
    </w:p>
  </w:endnote>
  <w:endnote w:type="continuationSeparator" w:id="0">
    <w:p w14:paraId="3C036932" w14:textId="77777777" w:rsidR="00B07170" w:rsidRDefault="00B07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0DECE" w14:textId="77777777" w:rsidR="0052087B" w:rsidRDefault="0052087B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0B05D5EC" wp14:editId="79EC829E">
              <wp:simplePos x="0" y="0"/>
              <wp:positionH relativeFrom="page">
                <wp:posOffset>3766820</wp:posOffset>
              </wp:positionH>
              <wp:positionV relativeFrom="page">
                <wp:posOffset>9810750</wp:posOffset>
              </wp:positionV>
              <wp:extent cx="63500" cy="160655"/>
              <wp:effectExtent l="4445" t="0" r="381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5BD6F9" w14:textId="77777777" w:rsidR="0052087B" w:rsidRDefault="0052087B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05D5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6.6pt;margin-top:772.5pt;width:5pt;height:12.6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" filled="f" stroked="f">
              <v:textbox style="mso-fit-shape-to-text:t" inset="0,0,0,0">
                <w:txbxContent>
                  <w:p w14:paraId="015BD6F9" w14:textId="77777777" w:rsidR="0052087B" w:rsidRDefault="0052087B">
                    <w:pPr>
                      <w:pStyle w:val="Nagweklubstopka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CFE2C" w14:textId="77777777" w:rsidR="00B07170" w:rsidRDefault="00B07170">
      <w:r>
        <w:separator/>
      </w:r>
    </w:p>
  </w:footnote>
  <w:footnote w:type="continuationSeparator" w:id="0">
    <w:p w14:paraId="17327E78" w14:textId="77777777" w:rsidR="00B07170" w:rsidRDefault="00B07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0D896A6"/>
    <w:lvl w:ilvl="0">
      <w:start w:val="1"/>
      <w:numFmt w:val="upperRoman"/>
      <w:lvlText w:val="%1."/>
      <w:lvlJc w:val="righ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pStyle w:val="Nagwek2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8"/>
    <w:multiLevelType w:val="multilevel"/>
    <w:tmpl w:val="8C54F1F4"/>
    <w:name w:val="WW8Num24"/>
    <w:lvl w:ilvl="0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ascii="Arial" w:hAnsi="Arial" w:cs="Arial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2CB5A3D"/>
    <w:multiLevelType w:val="multilevel"/>
    <w:tmpl w:val="550280CC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6"/>
      <w:numFmt w:val="decimal"/>
      <w:lvlText w:val="%2)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5" w15:restartNumberingAfterBreak="0">
    <w:nsid w:val="036A3814"/>
    <w:multiLevelType w:val="hybridMultilevel"/>
    <w:tmpl w:val="33F6CA7A"/>
    <w:lvl w:ilvl="0" w:tplc="A4225DFE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6" w15:restartNumberingAfterBreak="0">
    <w:nsid w:val="05036FCB"/>
    <w:multiLevelType w:val="hybridMultilevel"/>
    <w:tmpl w:val="36FCD55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5D01AB7"/>
    <w:multiLevelType w:val="hybridMultilevel"/>
    <w:tmpl w:val="150E3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5D56A7"/>
    <w:multiLevelType w:val="hybridMultilevel"/>
    <w:tmpl w:val="235AA46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="Open Sans" w:eastAsia="Open Sans" w:hAnsi="Open Sans" w:cs="Open Sans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C67A99"/>
    <w:multiLevelType w:val="hybridMultilevel"/>
    <w:tmpl w:val="8B860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ED94B2F"/>
    <w:multiLevelType w:val="hybridMultilevel"/>
    <w:tmpl w:val="2116A4FA"/>
    <w:lvl w:ilvl="0" w:tplc="388236D8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12032681"/>
    <w:multiLevelType w:val="hybridMultilevel"/>
    <w:tmpl w:val="7FE05976"/>
    <w:lvl w:ilvl="0" w:tplc="A7248D6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6761F8"/>
    <w:multiLevelType w:val="hybridMultilevel"/>
    <w:tmpl w:val="A48AD182"/>
    <w:lvl w:ilvl="0" w:tplc="5268F676">
      <w:start w:val="1"/>
      <w:numFmt w:val="decimal"/>
      <w:lvlText w:val="%1)"/>
      <w:lvlJc w:val="left"/>
      <w:pPr>
        <w:ind w:left="177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3" w15:restartNumberingAfterBreak="0">
    <w:nsid w:val="1D550B7A"/>
    <w:multiLevelType w:val="hybridMultilevel"/>
    <w:tmpl w:val="33F6CA7A"/>
    <w:lvl w:ilvl="0" w:tplc="A4225DFE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4" w15:restartNumberingAfterBreak="0">
    <w:nsid w:val="236F11F5"/>
    <w:multiLevelType w:val="multilevel"/>
    <w:tmpl w:val="550280CC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6"/>
      <w:numFmt w:val="decimal"/>
      <w:lvlText w:val="%2)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15" w15:restartNumberingAfterBreak="0">
    <w:nsid w:val="25363B8E"/>
    <w:multiLevelType w:val="hybridMultilevel"/>
    <w:tmpl w:val="235AA46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="Open Sans" w:eastAsia="Open Sans" w:hAnsi="Open Sans" w:cs="Open Sans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E4B09"/>
    <w:multiLevelType w:val="hybridMultilevel"/>
    <w:tmpl w:val="235AA46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="Open Sans" w:eastAsia="Open Sans" w:hAnsi="Open Sans" w:cs="Open Sans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116D45"/>
    <w:multiLevelType w:val="hybridMultilevel"/>
    <w:tmpl w:val="235AA46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="Open Sans" w:eastAsia="Open Sans" w:hAnsi="Open Sans" w:cs="Open Sans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636C82"/>
    <w:multiLevelType w:val="hybridMultilevel"/>
    <w:tmpl w:val="D01A2C90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0795D41"/>
    <w:multiLevelType w:val="hybridMultilevel"/>
    <w:tmpl w:val="D6727018"/>
    <w:lvl w:ilvl="0" w:tplc="EC16B7CE">
      <w:start w:val="1"/>
      <w:numFmt w:val="decimal"/>
      <w:lvlText w:val="%1."/>
      <w:lvlJc w:val="left"/>
      <w:pPr>
        <w:ind w:left="24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3164" w:hanging="360"/>
      </w:pPr>
    </w:lvl>
    <w:lvl w:ilvl="2" w:tplc="0415001B" w:tentative="1">
      <w:start w:val="1"/>
      <w:numFmt w:val="lowerRoman"/>
      <w:lvlText w:val="%3."/>
      <w:lvlJc w:val="right"/>
      <w:pPr>
        <w:ind w:left="3884" w:hanging="180"/>
      </w:pPr>
    </w:lvl>
    <w:lvl w:ilvl="3" w:tplc="0415000F" w:tentative="1">
      <w:start w:val="1"/>
      <w:numFmt w:val="decimal"/>
      <w:lvlText w:val="%4."/>
      <w:lvlJc w:val="left"/>
      <w:pPr>
        <w:ind w:left="4604" w:hanging="360"/>
      </w:pPr>
    </w:lvl>
    <w:lvl w:ilvl="4" w:tplc="04150019" w:tentative="1">
      <w:start w:val="1"/>
      <w:numFmt w:val="lowerLetter"/>
      <w:lvlText w:val="%5."/>
      <w:lvlJc w:val="left"/>
      <w:pPr>
        <w:ind w:left="5324" w:hanging="360"/>
      </w:pPr>
    </w:lvl>
    <w:lvl w:ilvl="5" w:tplc="0415001B" w:tentative="1">
      <w:start w:val="1"/>
      <w:numFmt w:val="lowerRoman"/>
      <w:lvlText w:val="%6."/>
      <w:lvlJc w:val="right"/>
      <w:pPr>
        <w:ind w:left="6044" w:hanging="180"/>
      </w:pPr>
    </w:lvl>
    <w:lvl w:ilvl="6" w:tplc="0415000F" w:tentative="1">
      <w:start w:val="1"/>
      <w:numFmt w:val="decimal"/>
      <w:lvlText w:val="%7."/>
      <w:lvlJc w:val="left"/>
      <w:pPr>
        <w:ind w:left="6764" w:hanging="360"/>
      </w:pPr>
    </w:lvl>
    <w:lvl w:ilvl="7" w:tplc="04150019" w:tentative="1">
      <w:start w:val="1"/>
      <w:numFmt w:val="lowerLetter"/>
      <w:lvlText w:val="%8."/>
      <w:lvlJc w:val="left"/>
      <w:pPr>
        <w:ind w:left="7484" w:hanging="360"/>
      </w:pPr>
    </w:lvl>
    <w:lvl w:ilvl="8" w:tplc="0415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20" w15:restartNumberingAfterBreak="0">
    <w:nsid w:val="37626EBB"/>
    <w:multiLevelType w:val="multilevel"/>
    <w:tmpl w:val="0CB03DA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B6428C0"/>
    <w:multiLevelType w:val="hybridMultilevel"/>
    <w:tmpl w:val="235AA46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="Open Sans" w:eastAsia="Open Sans" w:hAnsi="Open Sans" w:cs="Open Sans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8692D"/>
    <w:multiLevelType w:val="hybridMultilevel"/>
    <w:tmpl w:val="A8DA5EE0"/>
    <w:lvl w:ilvl="0" w:tplc="23CEFE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0BC3601"/>
    <w:multiLevelType w:val="hybridMultilevel"/>
    <w:tmpl w:val="12965AD2"/>
    <w:lvl w:ilvl="0" w:tplc="DBC0D59C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4E2653A"/>
    <w:multiLevelType w:val="hybridMultilevel"/>
    <w:tmpl w:val="AF8C41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6433354"/>
    <w:multiLevelType w:val="hybridMultilevel"/>
    <w:tmpl w:val="1D76B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D940B4"/>
    <w:multiLevelType w:val="hybridMultilevel"/>
    <w:tmpl w:val="39AA97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E263BC8"/>
    <w:multiLevelType w:val="hybridMultilevel"/>
    <w:tmpl w:val="6254C268"/>
    <w:lvl w:ilvl="0" w:tplc="5F8E33BC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EC3595B"/>
    <w:multiLevelType w:val="hybridMultilevel"/>
    <w:tmpl w:val="235AA4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CFB85728">
      <w:start w:val="1"/>
      <w:numFmt w:val="lowerLetter"/>
      <w:lvlText w:val="%3."/>
      <w:lvlJc w:val="right"/>
      <w:pPr>
        <w:ind w:left="2160" w:hanging="180"/>
      </w:pPr>
      <w:rPr>
        <w:rFonts w:ascii="Open Sans" w:eastAsia="Open Sans" w:hAnsi="Open Sans" w:cs="Open Sans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701836"/>
    <w:multiLevelType w:val="multilevel"/>
    <w:tmpl w:val="FE6629E6"/>
    <w:lvl w:ilvl="0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ascii="Arial" w:hAnsi="Arial" w:cs="Aria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BD1066"/>
    <w:multiLevelType w:val="hybridMultilevel"/>
    <w:tmpl w:val="124C35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42C42EA"/>
    <w:multiLevelType w:val="multilevel"/>
    <w:tmpl w:val="2E8C0AA2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2" w15:restartNumberingAfterBreak="0">
    <w:nsid w:val="66E05D98"/>
    <w:multiLevelType w:val="hybridMultilevel"/>
    <w:tmpl w:val="D1DC641E"/>
    <w:lvl w:ilvl="0" w:tplc="443C1436">
      <w:start w:val="6"/>
      <w:numFmt w:val="decimal"/>
      <w:lvlText w:val="%1."/>
      <w:lvlJc w:val="left"/>
      <w:pPr>
        <w:ind w:left="199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D433F"/>
    <w:multiLevelType w:val="hybridMultilevel"/>
    <w:tmpl w:val="235AA46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="Open Sans" w:eastAsia="Open Sans" w:hAnsi="Open Sans" w:cs="Open Sans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F55154"/>
    <w:multiLevelType w:val="hybridMultilevel"/>
    <w:tmpl w:val="29365736"/>
    <w:lvl w:ilvl="0" w:tplc="70EEB66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6E1E3F77"/>
    <w:multiLevelType w:val="hybridMultilevel"/>
    <w:tmpl w:val="F7D4348A"/>
    <w:lvl w:ilvl="0" w:tplc="E014DF24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6" w15:restartNumberingAfterBreak="0">
    <w:nsid w:val="6E631A34"/>
    <w:multiLevelType w:val="hybridMultilevel"/>
    <w:tmpl w:val="3B8CF6E6"/>
    <w:lvl w:ilvl="0" w:tplc="167E4DF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6EFF7896"/>
    <w:multiLevelType w:val="hybridMultilevel"/>
    <w:tmpl w:val="235AA46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="Open Sans" w:eastAsia="Open Sans" w:hAnsi="Open Sans" w:cs="Open Sans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987BC9"/>
    <w:multiLevelType w:val="hybridMultilevel"/>
    <w:tmpl w:val="36E080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6AB5B00"/>
    <w:multiLevelType w:val="hybridMultilevel"/>
    <w:tmpl w:val="59268F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00038475">
    <w:abstractNumId w:val="0"/>
  </w:num>
  <w:num w:numId="2" w16cid:durableId="500895969">
    <w:abstractNumId w:val="1"/>
  </w:num>
  <w:num w:numId="3" w16cid:durableId="290407957">
    <w:abstractNumId w:val="2"/>
  </w:num>
  <w:num w:numId="4" w16cid:durableId="1431782419">
    <w:abstractNumId w:val="9"/>
  </w:num>
  <w:num w:numId="5" w16cid:durableId="1163620188">
    <w:abstractNumId w:val="3"/>
  </w:num>
  <w:num w:numId="6" w16cid:durableId="194317992">
    <w:abstractNumId w:val="4"/>
  </w:num>
  <w:num w:numId="7" w16cid:durableId="1439839010">
    <w:abstractNumId w:val="35"/>
  </w:num>
  <w:num w:numId="8" w16cid:durableId="1419789102">
    <w:abstractNumId w:val="5"/>
  </w:num>
  <w:num w:numId="9" w16cid:durableId="354309396">
    <w:abstractNumId w:val="38"/>
  </w:num>
  <w:num w:numId="10" w16cid:durableId="378827284">
    <w:abstractNumId w:val="18"/>
  </w:num>
  <w:num w:numId="11" w16cid:durableId="1747922622">
    <w:abstractNumId w:val="27"/>
  </w:num>
  <w:num w:numId="12" w16cid:durableId="1511529326">
    <w:abstractNumId w:val="12"/>
  </w:num>
  <w:num w:numId="13" w16cid:durableId="1054701079">
    <w:abstractNumId w:val="30"/>
  </w:num>
  <w:num w:numId="14" w16cid:durableId="2113478151">
    <w:abstractNumId w:val="24"/>
  </w:num>
  <w:num w:numId="15" w16cid:durableId="1725563942">
    <w:abstractNumId w:val="26"/>
  </w:num>
  <w:num w:numId="16" w16cid:durableId="945579373">
    <w:abstractNumId w:val="39"/>
  </w:num>
  <w:num w:numId="17" w16cid:durableId="1855537115">
    <w:abstractNumId w:val="22"/>
  </w:num>
  <w:num w:numId="18" w16cid:durableId="30230251">
    <w:abstractNumId w:val="36"/>
  </w:num>
  <w:num w:numId="19" w16cid:durableId="500049226">
    <w:abstractNumId w:val="29"/>
  </w:num>
  <w:num w:numId="20" w16cid:durableId="1975984539">
    <w:abstractNumId w:val="11"/>
  </w:num>
  <w:num w:numId="21" w16cid:durableId="1452623876">
    <w:abstractNumId w:val="6"/>
  </w:num>
  <w:num w:numId="22" w16cid:durableId="471364053">
    <w:abstractNumId w:val="34"/>
  </w:num>
  <w:num w:numId="23" w16cid:durableId="626282350">
    <w:abstractNumId w:val="14"/>
  </w:num>
  <w:num w:numId="24" w16cid:durableId="1594128920">
    <w:abstractNumId w:val="23"/>
  </w:num>
  <w:num w:numId="25" w16cid:durableId="1286504285">
    <w:abstractNumId w:val="13"/>
  </w:num>
  <w:num w:numId="26" w16cid:durableId="1460681561">
    <w:abstractNumId w:val="7"/>
  </w:num>
  <w:num w:numId="27" w16cid:durableId="1592739764">
    <w:abstractNumId w:val="10"/>
  </w:num>
  <w:num w:numId="28" w16cid:durableId="1653825455">
    <w:abstractNumId w:val="20"/>
  </w:num>
  <w:num w:numId="29" w16cid:durableId="237249816">
    <w:abstractNumId w:val="25"/>
  </w:num>
  <w:num w:numId="30" w16cid:durableId="912161293">
    <w:abstractNumId w:val="31"/>
  </w:num>
  <w:num w:numId="31" w16cid:durableId="831530742">
    <w:abstractNumId w:val="19"/>
  </w:num>
  <w:num w:numId="32" w16cid:durableId="1204169988">
    <w:abstractNumId w:val="32"/>
  </w:num>
  <w:num w:numId="33" w16cid:durableId="1581985042">
    <w:abstractNumId w:val="28"/>
  </w:num>
  <w:num w:numId="34" w16cid:durableId="2102093833">
    <w:abstractNumId w:val="8"/>
  </w:num>
  <w:num w:numId="35" w16cid:durableId="162428704">
    <w:abstractNumId w:val="21"/>
  </w:num>
  <w:num w:numId="36" w16cid:durableId="2074037821">
    <w:abstractNumId w:val="15"/>
  </w:num>
  <w:num w:numId="37" w16cid:durableId="39863901">
    <w:abstractNumId w:val="33"/>
  </w:num>
  <w:num w:numId="38" w16cid:durableId="1319335578">
    <w:abstractNumId w:val="17"/>
  </w:num>
  <w:num w:numId="39" w16cid:durableId="1688870273">
    <w:abstractNumId w:val="37"/>
  </w:num>
  <w:num w:numId="40" w16cid:durableId="1784767998">
    <w:abstractNumId w:val="1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trackedChanges" w:formatting="1" w:enforcement="0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B9"/>
    <w:rsid w:val="00001556"/>
    <w:rsid w:val="0000215D"/>
    <w:rsid w:val="000176E0"/>
    <w:rsid w:val="00023244"/>
    <w:rsid w:val="00052F37"/>
    <w:rsid w:val="000648D2"/>
    <w:rsid w:val="00066B92"/>
    <w:rsid w:val="00072E46"/>
    <w:rsid w:val="00080324"/>
    <w:rsid w:val="00087B62"/>
    <w:rsid w:val="00095F15"/>
    <w:rsid w:val="000A522F"/>
    <w:rsid w:val="000B028F"/>
    <w:rsid w:val="000D1501"/>
    <w:rsid w:val="000E0122"/>
    <w:rsid w:val="000E26EF"/>
    <w:rsid w:val="000E6329"/>
    <w:rsid w:val="000F128C"/>
    <w:rsid w:val="00103056"/>
    <w:rsid w:val="001033AB"/>
    <w:rsid w:val="00114528"/>
    <w:rsid w:val="00127566"/>
    <w:rsid w:val="00133D71"/>
    <w:rsid w:val="00143761"/>
    <w:rsid w:val="001845DC"/>
    <w:rsid w:val="0019118B"/>
    <w:rsid w:val="00193EFA"/>
    <w:rsid w:val="001E0BE9"/>
    <w:rsid w:val="001F0B41"/>
    <w:rsid w:val="001F3FBE"/>
    <w:rsid w:val="00203BFF"/>
    <w:rsid w:val="00204D10"/>
    <w:rsid w:val="00207685"/>
    <w:rsid w:val="00215D84"/>
    <w:rsid w:val="00222CF9"/>
    <w:rsid w:val="00230B9A"/>
    <w:rsid w:val="002372B1"/>
    <w:rsid w:val="00251FDD"/>
    <w:rsid w:val="002535B9"/>
    <w:rsid w:val="002611F4"/>
    <w:rsid w:val="00263076"/>
    <w:rsid w:val="0026572E"/>
    <w:rsid w:val="002B3231"/>
    <w:rsid w:val="002D05CD"/>
    <w:rsid w:val="002F7082"/>
    <w:rsid w:val="002F7B4B"/>
    <w:rsid w:val="00300203"/>
    <w:rsid w:val="0031777F"/>
    <w:rsid w:val="0032540B"/>
    <w:rsid w:val="00326CD1"/>
    <w:rsid w:val="00327C58"/>
    <w:rsid w:val="00344E1F"/>
    <w:rsid w:val="00372E63"/>
    <w:rsid w:val="00374386"/>
    <w:rsid w:val="00380998"/>
    <w:rsid w:val="00386C6C"/>
    <w:rsid w:val="003A0E1B"/>
    <w:rsid w:val="003C7D38"/>
    <w:rsid w:val="003D6599"/>
    <w:rsid w:val="003F3FCF"/>
    <w:rsid w:val="003F761A"/>
    <w:rsid w:val="00414F48"/>
    <w:rsid w:val="0042703B"/>
    <w:rsid w:val="00427F86"/>
    <w:rsid w:val="00436148"/>
    <w:rsid w:val="004418D4"/>
    <w:rsid w:val="00460EEF"/>
    <w:rsid w:val="004659CB"/>
    <w:rsid w:val="0046667C"/>
    <w:rsid w:val="004C3066"/>
    <w:rsid w:val="004D655B"/>
    <w:rsid w:val="004E7C37"/>
    <w:rsid w:val="004F6951"/>
    <w:rsid w:val="004F716F"/>
    <w:rsid w:val="004F7773"/>
    <w:rsid w:val="00505007"/>
    <w:rsid w:val="00506C0C"/>
    <w:rsid w:val="005123B0"/>
    <w:rsid w:val="0052087B"/>
    <w:rsid w:val="00521F72"/>
    <w:rsid w:val="00533CB1"/>
    <w:rsid w:val="0053707E"/>
    <w:rsid w:val="00542EE1"/>
    <w:rsid w:val="005672ED"/>
    <w:rsid w:val="00577260"/>
    <w:rsid w:val="00597299"/>
    <w:rsid w:val="005A0CEC"/>
    <w:rsid w:val="005A7963"/>
    <w:rsid w:val="005B69AB"/>
    <w:rsid w:val="005C383A"/>
    <w:rsid w:val="005C6EB3"/>
    <w:rsid w:val="005D0688"/>
    <w:rsid w:val="005E3C52"/>
    <w:rsid w:val="00631EB1"/>
    <w:rsid w:val="00634500"/>
    <w:rsid w:val="00636338"/>
    <w:rsid w:val="00637A82"/>
    <w:rsid w:val="00637C6B"/>
    <w:rsid w:val="00642375"/>
    <w:rsid w:val="006444AF"/>
    <w:rsid w:val="00653F9C"/>
    <w:rsid w:val="00654FFC"/>
    <w:rsid w:val="006929A6"/>
    <w:rsid w:val="00695667"/>
    <w:rsid w:val="006C61CE"/>
    <w:rsid w:val="006E1213"/>
    <w:rsid w:val="006E1C12"/>
    <w:rsid w:val="006E4E0D"/>
    <w:rsid w:val="006F0020"/>
    <w:rsid w:val="006F4A62"/>
    <w:rsid w:val="00730189"/>
    <w:rsid w:val="00750FE4"/>
    <w:rsid w:val="00770B0E"/>
    <w:rsid w:val="007762E1"/>
    <w:rsid w:val="00793F50"/>
    <w:rsid w:val="007A113D"/>
    <w:rsid w:val="007A67CA"/>
    <w:rsid w:val="007C3ED1"/>
    <w:rsid w:val="007E6D23"/>
    <w:rsid w:val="007F064E"/>
    <w:rsid w:val="007F0870"/>
    <w:rsid w:val="007F614A"/>
    <w:rsid w:val="008120F2"/>
    <w:rsid w:val="00812554"/>
    <w:rsid w:val="00814003"/>
    <w:rsid w:val="00817443"/>
    <w:rsid w:val="008244DB"/>
    <w:rsid w:val="00836D49"/>
    <w:rsid w:val="008562AC"/>
    <w:rsid w:val="008665CD"/>
    <w:rsid w:val="00867A2D"/>
    <w:rsid w:val="0088546F"/>
    <w:rsid w:val="0088553D"/>
    <w:rsid w:val="0088636A"/>
    <w:rsid w:val="008A37D6"/>
    <w:rsid w:val="008B52B5"/>
    <w:rsid w:val="008D3BB1"/>
    <w:rsid w:val="008E0B72"/>
    <w:rsid w:val="00926380"/>
    <w:rsid w:val="00926C46"/>
    <w:rsid w:val="009435CB"/>
    <w:rsid w:val="0095008E"/>
    <w:rsid w:val="00957D52"/>
    <w:rsid w:val="009636A9"/>
    <w:rsid w:val="009669A8"/>
    <w:rsid w:val="009A5393"/>
    <w:rsid w:val="009A58C6"/>
    <w:rsid w:val="009B26BF"/>
    <w:rsid w:val="009B4FC9"/>
    <w:rsid w:val="009D008E"/>
    <w:rsid w:val="009D6543"/>
    <w:rsid w:val="00A03CA0"/>
    <w:rsid w:val="00A23334"/>
    <w:rsid w:val="00A40FBD"/>
    <w:rsid w:val="00A444B3"/>
    <w:rsid w:val="00A509B2"/>
    <w:rsid w:val="00A55FF8"/>
    <w:rsid w:val="00A67049"/>
    <w:rsid w:val="00A71CAA"/>
    <w:rsid w:val="00A72274"/>
    <w:rsid w:val="00A726E0"/>
    <w:rsid w:val="00A928F3"/>
    <w:rsid w:val="00A95AD3"/>
    <w:rsid w:val="00AD0AA5"/>
    <w:rsid w:val="00AE254B"/>
    <w:rsid w:val="00AE64FA"/>
    <w:rsid w:val="00AF650E"/>
    <w:rsid w:val="00B07170"/>
    <w:rsid w:val="00B13B91"/>
    <w:rsid w:val="00B16C62"/>
    <w:rsid w:val="00B214AA"/>
    <w:rsid w:val="00B30B8D"/>
    <w:rsid w:val="00B507EA"/>
    <w:rsid w:val="00B56030"/>
    <w:rsid w:val="00B85C73"/>
    <w:rsid w:val="00B930A0"/>
    <w:rsid w:val="00B93C2A"/>
    <w:rsid w:val="00B9581E"/>
    <w:rsid w:val="00BA245E"/>
    <w:rsid w:val="00BA3067"/>
    <w:rsid w:val="00BC4C25"/>
    <w:rsid w:val="00BD14A4"/>
    <w:rsid w:val="00BD7BA2"/>
    <w:rsid w:val="00BE42E4"/>
    <w:rsid w:val="00C0023B"/>
    <w:rsid w:val="00C05362"/>
    <w:rsid w:val="00C1147F"/>
    <w:rsid w:val="00C16DF6"/>
    <w:rsid w:val="00C379AC"/>
    <w:rsid w:val="00C5263D"/>
    <w:rsid w:val="00C666C0"/>
    <w:rsid w:val="00C83B65"/>
    <w:rsid w:val="00C84671"/>
    <w:rsid w:val="00C87818"/>
    <w:rsid w:val="00CA5F4D"/>
    <w:rsid w:val="00CC57D2"/>
    <w:rsid w:val="00CE1BA1"/>
    <w:rsid w:val="00CE6BC6"/>
    <w:rsid w:val="00CF3C38"/>
    <w:rsid w:val="00D05558"/>
    <w:rsid w:val="00D07562"/>
    <w:rsid w:val="00D109B4"/>
    <w:rsid w:val="00D153A6"/>
    <w:rsid w:val="00D32DB7"/>
    <w:rsid w:val="00D443C3"/>
    <w:rsid w:val="00D452F4"/>
    <w:rsid w:val="00D517FB"/>
    <w:rsid w:val="00D642E2"/>
    <w:rsid w:val="00D703DC"/>
    <w:rsid w:val="00D75040"/>
    <w:rsid w:val="00D75947"/>
    <w:rsid w:val="00D90469"/>
    <w:rsid w:val="00D94C71"/>
    <w:rsid w:val="00DA6DA2"/>
    <w:rsid w:val="00DB768B"/>
    <w:rsid w:val="00DD7071"/>
    <w:rsid w:val="00DE383F"/>
    <w:rsid w:val="00DF15DA"/>
    <w:rsid w:val="00DF607B"/>
    <w:rsid w:val="00E03B14"/>
    <w:rsid w:val="00E0541E"/>
    <w:rsid w:val="00E11B41"/>
    <w:rsid w:val="00E23EA3"/>
    <w:rsid w:val="00E32753"/>
    <w:rsid w:val="00E37E08"/>
    <w:rsid w:val="00E43F4B"/>
    <w:rsid w:val="00E45D92"/>
    <w:rsid w:val="00E65916"/>
    <w:rsid w:val="00E71194"/>
    <w:rsid w:val="00E95BFA"/>
    <w:rsid w:val="00E95D70"/>
    <w:rsid w:val="00EA415F"/>
    <w:rsid w:val="00EB2704"/>
    <w:rsid w:val="00EC3525"/>
    <w:rsid w:val="00EC6FD5"/>
    <w:rsid w:val="00ED1AE5"/>
    <w:rsid w:val="00EF3D7C"/>
    <w:rsid w:val="00F1536C"/>
    <w:rsid w:val="00F17D68"/>
    <w:rsid w:val="00F20927"/>
    <w:rsid w:val="00F22146"/>
    <w:rsid w:val="00F247E4"/>
    <w:rsid w:val="00F25D1F"/>
    <w:rsid w:val="00F33C03"/>
    <w:rsid w:val="00F37CCC"/>
    <w:rsid w:val="00F40823"/>
    <w:rsid w:val="00F510D8"/>
    <w:rsid w:val="00F63A98"/>
    <w:rsid w:val="00FA6634"/>
    <w:rsid w:val="00FA7975"/>
    <w:rsid w:val="00FB3D3C"/>
    <w:rsid w:val="00FD43E3"/>
    <w:rsid w:val="00FD7A77"/>
    <w:rsid w:val="00FE17EC"/>
    <w:rsid w:val="00FE1E8E"/>
    <w:rsid w:val="00FE524D"/>
    <w:rsid w:val="00FE72B7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54B1ED"/>
  <w14:defaultImageDpi w14:val="0"/>
  <w15:docId w15:val="{35DE74FE-F887-4E34-8C6A-23389B644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Courier New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4B3"/>
    <w:pPr>
      <w:widowControl w:val="0"/>
    </w:pPr>
    <w:rPr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7260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36D49"/>
    <w:pPr>
      <w:keepNext/>
      <w:widowControl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color w:val="auto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577260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836D49"/>
    <w:rPr>
      <w:rFonts w:ascii="Arial" w:hAnsi="Arial" w:cs="Arial"/>
      <w:b/>
      <w:bCs/>
      <w:sz w:val="28"/>
      <w:szCs w:val="28"/>
      <w:lang w:val="x-none" w:eastAsia="ar-SA" w:bidi="ar-SA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locked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Nagweklubstopka">
    <w:name w:val="Nagłówek lub stopka_"/>
    <w:basedOn w:val="Domylnaczcionkaakapitu"/>
    <w:link w:val="Nagweklubstopka1"/>
    <w:uiPriority w:val="99"/>
    <w:locked/>
    <w:rPr>
      <w:rFonts w:ascii="Times New Roman" w:hAnsi="Times New Roman" w:cs="Times New Roman"/>
      <w:noProof/>
      <w:sz w:val="22"/>
      <w:szCs w:val="22"/>
      <w:u w:val="none"/>
    </w:rPr>
  </w:style>
  <w:style w:type="character" w:customStyle="1" w:styleId="Nagweklubstopka0">
    <w:name w:val="Nagłówek lub stopka"/>
    <w:basedOn w:val="Nagweklubstopka"/>
    <w:uiPriority w:val="99"/>
    <w:rPr>
      <w:rFonts w:ascii="Times New Roman" w:hAnsi="Times New Roman" w:cs="Times New Roman"/>
      <w:noProof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uiPriority w:val="99"/>
    <w:locked/>
    <w:rPr>
      <w:rFonts w:ascii="Times New Roman" w:hAnsi="Times New Roman" w:cs="Times New Roman"/>
      <w:b/>
      <w:bCs/>
      <w:i/>
      <w:iCs/>
      <w:sz w:val="27"/>
      <w:szCs w:val="27"/>
      <w:u w:val="none"/>
    </w:rPr>
  </w:style>
  <w:style w:type="character" w:customStyle="1" w:styleId="Teksttreci">
    <w:name w:val="Tekst treści_"/>
    <w:basedOn w:val="Domylnaczcionkaakapitu"/>
    <w:link w:val="Teksttreci1"/>
    <w:uiPriority w:val="99"/>
    <w:locked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4">
    <w:name w:val="Tekst treści (4)_"/>
    <w:basedOn w:val="Domylnaczcionkaakapitu"/>
    <w:link w:val="Teksttreci41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40">
    <w:name w:val="Tekst treści (4)"/>
    <w:basedOn w:val="Teksttreci4"/>
    <w:uiPriority w:val="99"/>
    <w:rPr>
      <w:rFonts w:ascii="Times New Roman" w:hAnsi="Times New Roman" w:cs="Times New Roman"/>
      <w:b/>
      <w:bCs/>
      <w:sz w:val="22"/>
      <w:szCs w:val="22"/>
      <w:u w:val="single"/>
    </w:rPr>
  </w:style>
  <w:style w:type="character" w:customStyle="1" w:styleId="Teksttreci4Bezpogrubienia">
    <w:name w:val="Tekst treści (4) + Bez pogrubienia"/>
    <w:basedOn w:val="Teksttreci4"/>
    <w:uiPriority w:val="99"/>
    <w:rPr>
      <w:rFonts w:ascii="Times New Roman" w:hAnsi="Times New Roman" w:cs="Times New Roman"/>
      <w:b w:val="0"/>
      <w:bCs w:val="0"/>
      <w:sz w:val="22"/>
      <w:szCs w:val="22"/>
      <w:u w:val="none"/>
    </w:rPr>
  </w:style>
  <w:style w:type="character" w:customStyle="1" w:styleId="Teksttreci4Kursywa">
    <w:name w:val="Tekst treści (4) + Kursywa"/>
    <w:basedOn w:val="Teksttreci4"/>
    <w:uiPriority w:val="99"/>
    <w:rPr>
      <w:rFonts w:ascii="Times New Roman" w:hAnsi="Times New Roman" w:cs="Times New Roman"/>
      <w:b/>
      <w:bCs/>
      <w:i/>
      <w:iCs/>
      <w:sz w:val="22"/>
      <w:szCs w:val="22"/>
      <w:u w:val="none"/>
    </w:rPr>
  </w:style>
  <w:style w:type="character" w:customStyle="1" w:styleId="Teksttreci5">
    <w:name w:val="Tekst treści (5)_"/>
    <w:basedOn w:val="Domylnaczcionkaakapitu"/>
    <w:link w:val="Teksttreci50"/>
    <w:uiPriority w:val="99"/>
    <w:locked/>
    <w:rPr>
      <w:rFonts w:ascii="Times New Roman" w:hAnsi="Times New Roman" w:cs="Times New Roman"/>
      <w:b/>
      <w:bCs/>
      <w:i/>
      <w:iCs/>
      <w:sz w:val="22"/>
      <w:szCs w:val="22"/>
      <w:u w:val="none"/>
    </w:rPr>
  </w:style>
  <w:style w:type="character" w:customStyle="1" w:styleId="Teksttreci5Bezpogrubienia">
    <w:name w:val="Tekst treści (5) + Bez pogrubienia"/>
    <w:aliases w:val="Bez kursywy"/>
    <w:basedOn w:val="Teksttreci5"/>
    <w:uiPriority w:val="99"/>
    <w:rPr>
      <w:rFonts w:ascii="Times New Roman" w:hAnsi="Times New Roman" w:cs="Times New Roman"/>
      <w:b w:val="0"/>
      <w:bCs w:val="0"/>
      <w:i w:val="0"/>
      <w:iCs w:val="0"/>
      <w:sz w:val="22"/>
      <w:szCs w:val="22"/>
      <w:u w:val="none"/>
    </w:rPr>
  </w:style>
  <w:style w:type="character" w:customStyle="1" w:styleId="Nagwek10">
    <w:name w:val="Nagłówek #1_"/>
    <w:basedOn w:val="Domylnaczcionkaakapitu"/>
    <w:link w:val="Nagwek11"/>
    <w:uiPriority w:val="99"/>
    <w:locked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Nagwek1Bezpogrubienia">
    <w:name w:val="Nagłówek #1 + Bez pogrubienia"/>
    <w:basedOn w:val="Nagwek10"/>
    <w:uiPriority w:val="99"/>
    <w:rPr>
      <w:rFonts w:ascii="Times New Roman" w:hAnsi="Times New Roman" w:cs="Times New Roman"/>
      <w:b w:val="0"/>
      <w:bCs w:val="0"/>
      <w:sz w:val="22"/>
      <w:szCs w:val="22"/>
      <w:u w:val="none"/>
    </w:rPr>
  </w:style>
  <w:style w:type="character" w:customStyle="1" w:styleId="Teksttreci0">
    <w:name w:val="Tekst treści"/>
    <w:basedOn w:val="Teksttreci"/>
    <w:uiPriority w:val="99"/>
    <w:rPr>
      <w:rFonts w:ascii="Times New Roman" w:hAnsi="Times New Roman" w:cs="Times New Roman"/>
      <w:sz w:val="22"/>
      <w:szCs w:val="22"/>
      <w:u w:val="single"/>
    </w:rPr>
  </w:style>
  <w:style w:type="character" w:customStyle="1" w:styleId="Podpistabeli">
    <w:name w:val="Podpis tabeli_"/>
    <w:basedOn w:val="Domylnaczcionkaakapitu"/>
    <w:link w:val="Podpistabeli0"/>
    <w:uiPriority w:val="99"/>
    <w:locked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1">
    <w:name w:val="Tekst treści2"/>
    <w:basedOn w:val="Teksttreci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Pogrubienie">
    <w:name w:val="Tekst treści + Pogrubienie"/>
    <w:basedOn w:val="Teksttreci"/>
    <w:uiPriority w:val="9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Nagwek18pt">
    <w:name w:val="Nagłówek #1 + 8 pt"/>
    <w:aliases w:val="Bez pogrubienia"/>
    <w:basedOn w:val="Nagwek10"/>
    <w:uiPriority w:val="99"/>
    <w:rPr>
      <w:rFonts w:ascii="Times New Roman" w:hAnsi="Times New Roman" w:cs="Times New Roman"/>
      <w:b w:val="0"/>
      <w:bCs w:val="0"/>
      <w:sz w:val="16"/>
      <w:szCs w:val="16"/>
      <w:u w:val="none"/>
    </w:rPr>
  </w:style>
  <w:style w:type="character" w:customStyle="1" w:styleId="Teksttreci8pt">
    <w:name w:val="Tekst treści + 8 pt"/>
    <w:basedOn w:val="Teksttreci"/>
    <w:uiPriority w:val="99"/>
    <w:rPr>
      <w:rFonts w:ascii="Times New Roman" w:hAnsi="Times New Roman" w:cs="Times New Roman"/>
      <w:sz w:val="16"/>
      <w:szCs w:val="16"/>
      <w:u w:val="none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70" w:lineRule="exact"/>
      <w:jc w:val="center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Nagweklubstopka1">
    <w:name w:val="Nagłówek lub stopka1"/>
    <w:basedOn w:val="Normalny"/>
    <w:link w:val="Nagweklubstopka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2"/>
      <w:szCs w:val="22"/>
    </w:rPr>
  </w:style>
  <w:style w:type="paragraph" w:customStyle="1" w:styleId="Teksttreci30">
    <w:name w:val="Tekst treści (3)"/>
    <w:basedOn w:val="Normalny"/>
    <w:link w:val="Teksttreci3"/>
    <w:uiPriority w:val="99"/>
    <w:pPr>
      <w:shd w:val="clear" w:color="auto" w:fill="FFFFFF"/>
      <w:spacing w:after="540" w:line="370" w:lineRule="exact"/>
      <w:jc w:val="center"/>
    </w:pPr>
    <w:rPr>
      <w:rFonts w:ascii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Teksttreci1">
    <w:name w:val="Tekst treści1"/>
    <w:basedOn w:val="Normalny"/>
    <w:link w:val="Teksttreci"/>
    <w:uiPriority w:val="99"/>
    <w:pPr>
      <w:shd w:val="clear" w:color="auto" w:fill="FFFFFF"/>
      <w:spacing w:before="540" w:line="317" w:lineRule="exact"/>
      <w:ind w:hanging="480"/>
      <w:jc w:val="center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Teksttreci41">
    <w:name w:val="Tekst treści (4)1"/>
    <w:basedOn w:val="Normalny"/>
    <w:link w:val="Teksttreci4"/>
    <w:uiPriority w:val="99"/>
    <w:pPr>
      <w:shd w:val="clear" w:color="auto" w:fill="FFFFFF"/>
      <w:spacing w:after="900" w:line="317" w:lineRule="exact"/>
      <w:jc w:val="center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Teksttreci50">
    <w:name w:val="Tekst treści (5)"/>
    <w:basedOn w:val="Normalny"/>
    <w:link w:val="Teksttreci5"/>
    <w:uiPriority w:val="99"/>
    <w:pPr>
      <w:shd w:val="clear" w:color="auto" w:fill="FFFFFF"/>
      <w:spacing w:line="317" w:lineRule="exact"/>
      <w:jc w:val="both"/>
    </w:pPr>
    <w:rPr>
      <w:rFonts w:ascii="Times New Roman" w:hAnsi="Times New Roman" w:cs="Times New Roman"/>
      <w:b/>
      <w:bCs/>
      <w:i/>
      <w:iCs/>
      <w:color w:val="auto"/>
      <w:sz w:val="22"/>
      <w:szCs w:val="22"/>
    </w:rPr>
  </w:style>
  <w:style w:type="paragraph" w:customStyle="1" w:styleId="Nagwek11">
    <w:name w:val="Nagłówek #1"/>
    <w:basedOn w:val="Normalny"/>
    <w:link w:val="Nagwek10"/>
    <w:uiPriority w:val="99"/>
    <w:pPr>
      <w:shd w:val="clear" w:color="auto" w:fill="FFFFFF"/>
      <w:spacing w:before="240" w:after="420" w:line="240" w:lineRule="atLeast"/>
      <w:ind w:hanging="700"/>
      <w:jc w:val="both"/>
      <w:outlineLvl w:val="0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Podpistabeli0">
    <w:name w:val="Podpis tabeli"/>
    <w:basedOn w:val="Normalny"/>
    <w:link w:val="Podpistabeli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paragraph" w:styleId="Akapitzlist">
    <w:name w:val="List Paragraph"/>
    <w:aliases w:val="EPL lista punktowana z wyrózneniem,A_wyliczenie,K-P_odwolanie,Akapit z listą5,maz_wyliczenie,opis dzialania,Podsis rysunku,normalny tekst,List Paragraph,Numerowanie,Akapit z listą BS,Kolorowa lista — akcent 11,Preambuła"/>
    <w:basedOn w:val="Normalny"/>
    <w:link w:val="AkapitzlistZnak"/>
    <w:uiPriority w:val="99"/>
    <w:qFormat/>
    <w:rsid w:val="00460EEF"/>
    <w:pPr>
      <w:autoSpaceDE w:val="0"/>
      <w:autoSpaceDN w:val="0"/>
      <w:adjustRightInd w:val="0"/>
      <w:ind w:left="720"/>
      <w:contextualSpacing/>
    </w:pPr>
    <w:rPr>
      <w:rFonts w:ascii="Times New Roman" w:hAnsi="Times New Roman" w:cs="Times New Roman"/>
      <w:color w:val="auto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C87818"/>
    <w:pPr>
      <w:widowControl/>
    </w:pPr>
    <w:rPr>
      <w:color w:val="auto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C87818"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41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A415F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17F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17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517FB"/>
    <w:rPr>
      <w:rFonts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17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D517FB"/>
    <w:rPr>
      <w:rFonts w:cs="Times New Roman"/>
      <w:b/>
      <w:bCs/>
      <w:color w:val="000000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7A7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FD7A77"/>
    <w:rPr>
      <w:rFonts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7A7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443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443C3"/>
    <w:rPr>
      <w:rFonts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443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443C3"/>
    <w:rPr>
      <w:rFonts w:cs="Times New Roman"/>
      <w:color w:val="000000"/>
    </w:rPr>
  </w:style>
  <w:style w:type="paragraph" w:styleId="Poprawka">
    <w:name w:val="Revision"/>
    <w:hidden/>
    <w:uiPriority w:val="99"/>
    <w:semiHidden/>
    <w:rsid w:val="00C84671"/>
    <w:rPr>
      <w:color w:val="000000"/>
    </w:rPr>
  </w:style>
  <w:style w:type="table" w:styleId="Tabela-Siatka">
    <w:name w:val="Table Grid"/>
    <w:basedOn w:val="Standardowy"/>
    <w:uiPriority w:val="59"/>
    <w:rsid w:val="00653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EPL lista punktowana z wyrózneniem Znak,A_wyliczenie Znak,K-P_odwolanie Znak,Akapit z listą5 Znak,maz_wyliczenie Znak,opis dzialania Znak,Podsis rysunku Znak,normalny tekst Znak,List Paragraph Znak,Numerowanie Znak,Preambuła Znak"/>
    <w:link w:val="Akapitzlist"/>
    <w:uiPriority w:val="99"/>
    <w:locked/>
    <w:rsid w:val="009D6543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1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71F1A-B9FD-42B2-9412-CD778573C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KURS DOSKONALENIA TECHNIKI JAZDY</vt:lpstr>
    </vt:vector>
  </TitlesOfParts>
  <Company>GITD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 DOSKONALENIA TECHNIKI JAZDY</dc:title>
  <dc:creator>jerzy.mrygon</dc:creator>
  <cp:lastModifiedBy>Pawłowski Bartosz (ZZW)</cp:lastModifiedBy>
  <cp:revision>2</cp:revision>
  <cp:lastPrinted>2016-12-13T15:08:00Z</cp:lastPrinted>
  <dcterms:created xsi:type="dcterms:W3CDTF">2026-10-14T10:17:00Z</dcterms:created>
  <dcterms:modified xsi:type="dcterms:W3CDTF">2026-10-14T10:17:00Z</dcterms:modified>
</cp:coreProperties>
</file>