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F3654" w14:textId="14ED7612" w:rsidR="006B35E4" w:rsidRPr="007F0CB3" w:rsidRDefault="009808F2" w:rsidP="227D8E4F">
      <w:pPr>
        <w:spacing w:before="480" w:after="240" w:line="300" w:lineRule="auto"/>
        <w:rPr>
          <w:rFonts w:asciiTheme="minorHAnsi" w:hAnsiTheme="minorHAnsi" w:cstheme="minorBidi"/>
          <w:b/>
          <w:bCs/>
          <w:color w:val="000000"/>
        </w:rPr>
      </w:pPr>
      <w:bookmarkStart w:id="0" w:name="_Toc175549745"/>
      <w:bookmarkStart w:id="1" w:name="_Hlk68772586"/>
      <w:r w:rsidRPr="227D8E4F">
        <w:rPr>
          <w:rFonts w:asciiTheme="minorHAnsi" w:eastAsia="Times New Roman" w:hAnsiTheme="minorHAnsi" w:cstheme="minorBidi"/>
          <w:b/>
          <w:bCs/>
          <w:color w:val="1F4D78"/>
          <w:sz w:val="28"/>
          <w:szCs w:val="28"/>
        </w:rPr>
        <w:t> </w:t>
      </w:r>
      <w:r w:rsidR="2865B313" w:rsidRPr="227D8E4F">
        <w:rPr>
          <w:rFonts w:asciiTheme="minorHAnsi" w:eastAsia="Times New Roman" w:hAnsiTheme="minorHAnsi" w:cstheme="minorBidi"/>
          <w:b/>
          <w:bCs/>
          <w:color w:val="1F4D78"/>
          <w:sz w:val="28"/>
          <w:szCs w:val="28"/>
        </w:rPr>
        <w:t>Opis przedmiotu zamówienia</w:t>
      </w:r>
    </w:p>
    <w:p w14:paraId="36B11D11" w14:textId="34368C2B" w:rsidR="00F5572E" w:rsidRPr="00F5572E" w:rsidRDefault="007570BF" w:rsidP="00F5572E">
      <w:pPr>
        <w:tabs>
          <w:tab w:val="left" w:pos="360"/>
        </w:tabs>
        <w:suppressAutoHyphens/>
        <w:spacing w:after="0" w:line="300" w:lineRule="auto"/>
        <w:textAlignment w:val="baseline"/>
        <w:rPr>
          <w:b/>
          <w:bCs/>
        </w:rPr>
      </w:pPr>
      <w:r w:rsidRPr="007F0CB3">
        <w:rPr>
          <w:rFonts w:asciiTheme="minorHAnsi" w:hAnsiTheme="minorHAnsi" w:cstheme="minorHAnsi"/>
          <w:bCs/>
        </w:rPr>
        <w:t xml:space="preserve">Przedmiotem </w:t>
      </w:r>
      <w:r w:rsidR="00501319" w:rsidRPr="007F0CB3">
        <w:rPr>
          <w:rFonts w:asciiTheme="minorHAnsi" w:hAnsiTheme="minorHAnsi" w:cstheme="minorHAnsi"/>
          <w:bCs/>
        </w:rPr>
        <w:t>Z</w:t>
      </w:r>
      <w:r w:rsidRPr="007F0CB3">
        <w:rPr>
          <w:rFonts w:asciiTheme="minorHAnsi" w:hAnsiTheme="minorHAnsi" w:cstheme="minorHAnsi"/>
          <w:bCs/>
        </w:rPr>
        <w:t xml:space="preserve">amówienia </w:t>
      </w:r>
      <w:r w:rsidR="00F5572E">
        <w:rPr>
          <w:rFonts w:asciiTheme="minorHAnsi" w:hAnsiTheme="minorHAnsi" w:cstheme="minorHAnsi"/>
          <w:bCs/>
        </w:rPr>
        <w:t>będą</w:t>
      </w:r>
      <w:r w:rsidRPr="007F0CB3">
        <w:rPr>
          <w:rFonts w:asciiTheme="minorHAnsi" w:hAnsiTheme="minorHAnsi" w:cstheme="minorHAnsi"/>
          <w:bCs/>
        </w:rPr>
        <w:t xml:space="preserve"> </w:t>
      </w:r>
      <w:bookmarkEnd w:id="0"/>
      <w:bookmarkEnd w:id="1"/>
      <w:r w:rsidR="00F5572E" w:rsidRPr="00F5572E">
        <w:rPr>
          <w:b/>
          <w:bCs/>
        </w:rPr>
        <w:t>usługi w Pawilonie Edukacyjnym Kamień w zakresie</w:t>
      </w:r>
      <w:r w:rsidR="00F5572E">
        <w:rPr>
          <w:b/>
          <w:bCs/>
        </w:rPr>
        <w:t>: o</w:t>
      </w:r>
      <w:r w:rsidR="00F5572E" w:rsidRPr="00F5572E">
        <w:rPr>
          <w:b/>
          <w:bCs/>
        </w:rPr>
        <w:t>bsługi recepcji wraz z punktem informacyjnym</w:t>
      </w:r>
      <w:r w:rsidR="00F5572E">
        <w:rPr>
          <w:b/>
          <w:bCs/>
        </w:rPr>
        <w:t xml:space="preserve"> </w:t>
      </w:r>
      <w:r w:rsidR="00F5572E" w:rsidRPr="00F5572E">
        <w:rPr>
          <w:b/>
          <w:bCs/>
        </w:rPr>
        <w:t>przy założeniu:</w:t>
      </w:r>
    </w:p>
    <w:p w14:paraId="0FEBD67F" w14:textId="12B0331C" w:rsidR="00F5572E" w:rsidRPr="00F5572E" w:rsidRDefault="00F5572E" w:rsidP="00707C42">
      <w:pPr>
        <w:numPr>
          <w:ilvl w:val="0"/>
          <w:numId w:val="11"/>
        </w:numPr>
        <w:spacing w:before="120" w:after="0" w:line="300" w:lineRule="auto"/>
        <w:ind w:left="426" w:hanging="284"/>
      </w:pPr>
      <w:r>
        <w:t>Zapewnienie obsługi punktu recepcyjnego na parterze Pawilonu</w:t>
      </w:r>
      <w:bookmarkStart w:id="2" w:name="_Hlk102717802"/>
      <w:r>
        <w:t>, w miesiącach:</w:t>
      </w:r>
    </w:p>
    <w:p w14:paraId="65909290" w14:textId="77777777" w:rsidR="00F5572E" w:rsidRPr="00F5572E" w:rsidRDefault="00F5572E" w:rsidP="00707C42">
      <w:pPr>
        <w:numPr>
          <w:ilvl w:val="0"/>
          <w:numId w:val="15"/>
        </w:numPr>
        <w:spacing w:after="0" w:line="300" w:lineRule="auto"/>
      </w:pPr>
      <w:r w:rsidRPr="00F5572E">
        <w:rPr>
          <w:b/>
          <w:bCs/>
        </w:rPr>
        <w:t xml:space="preserve">maj – wrzesień </w:t>
      </w:r>
    </w:p>
    <w:p w14:paraId="765382A3" w14:textId="77777777" w:rsidR="00F5572E" w:rsidRPr="00F5572E" w:rsidRDefault="00F5572E" w:rsidP="00707C42">
      <w:pPr>
        <w:numPr>
          <w:ilvl w:val="0"/>
          <w:numId w:val="16"/>
        </w:numPr>
        <w:spacing w:after="0" w:line="300" w:lineRule="auto"/>
      </w:pPr>
      <w:r w:rsidRPr="00F5572E">
        <w:rPr>
          <w:b/>
          <w:bCs/>
        </w:rPr>
        <w:t>poniedziałek – piątek w godzinach 12:00 – 20:00</w:t>
      </w:r>
      <w:r w:rsidRPr="00F5572E">
        <w:t>;</w:t>
      </w:r>
    </w:p>
    <w:p w14:paraId="7CC7AFBB" w14:textId="77777777" w:rsidR="00F5572E" w:rsidRPr="00F5572E" w:rsidRDefault="00F5572E" w:rsidP="00707C42">
      <w:pPr>
        <w:numPr>
          <w:ilvl w:val="0"/>
          <w:numId w:val="16"/>
        </w:numPr>
        <w:spacing w:after="0" w:line="300" w:lineRule="auto"/>
      </w:pPr>
      <w:r w:rsidRPr="00F5572E">
        <w:rPr>
          <w:b/>
          <w:bCs/>
        </w:rPr>
        <w:t>weekendy i wybrane święta 10:00 – 20:00;</w:t>
      </w:r>
    </w:p>
    <w:p w14:paraId="2FAB48FA" w14:textId="63020F27" w:rsidR="00F5572E" w:rsidRPr="00F5572E" w:rsidRDefault="00F5572E" w:rsidP="00707C42">
      <w:pPr>
        <w:numPr>
          <w:ilvl w:val="0"/>
          <w:numId w:val="15"/>
        </w:numPr>
        <w:spacing w:after="0" w:line="300" w:lineRule="auto"/>
        <w:rPr>
          <w:b/>
          <w:bCs/>
        </w:rPr>
      </w:pPr>
      <w:r w:rsidRPr="564F36CE">
        <w:rPr>
          <w:b/>
          <w:bCs/>
        </w:rPr>
        <w:t xml:space="preserve">październik – </w:t>
      </w:r>
      <w:r w:rsidR="76E4ED9D" w:rsidRPr="564F36CE">
        <w:rPr>
          <w:b/>
          <w:bCs/>
        </w:rPr>
        <w:t>grudz</w:t>
      </w:r>
      <w:r w:rsidRPr="564F36CE">
        <w:rPr>
          <w:b/>
          <w:bCs/>
        </w:rPr>
        <w:t xml:space="preserve">ień </w:t>
      </w:r>
    </w:p>
    <w:p w14:paraId="13AD9757" w14:textId="015A220F" w:rsidR="00F5572E" w:rsidRPr="00F5572E" w:rsidRDefault="44263D0A" w:rsidP="564F36CE">
      <w:pPr>
        <w:pStyle w:val="Akapitzlist"/>
        <w:numPr>
          <w:ilvl w:val="0"/>
          <w:numId w:val="1"/>
        </w:numPr>
        <w:spacing w:line="300" w:lineRule="auto"/>
        <w:rPr>
          <w:rFonts w:asciiTheme="minorHAnsi" w:eastAsiaTheme="minorEastAsia" w:hAnsiTheme="minorHAnsi" w:cstheme="minorBidi"/>
          <w:b/>
          <w:bCs/>
          <w:sz w:val="22"/>
          <w:szCs w:val="22"/>
        </w:rPr>
      </w:pPr>
      <w:r w:rsidRPr="564F36CE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poniedziałek - niedziela i wybrane święta </w:t>
      </w:r>
      <w:r w:rsidR="00F5572E" w:rsidRPr="564F36CE">
        <w:rPr>
          <w:rFonts w:asciiTheme="minorHAnsi" w:eastAsiaTheme="minorEastAsia" w:hAnsiTheme="minorHAnsi" w:cstheme="minorBidi"/>
          <w:b/>
          <w:bCs/>
          <w:sz w:val="22"/>
          <w:szCs w:val="22"/>
        </w:rPr>
        <w:t>w godzinach 12:00 – 18:00,</w:t>
      </w:r>
    </w:p>
    <w:p w14:paraId="0593A892" w14:textId="2CB6469E" w:rsidR="00F5572E" w:rsidRPr="00F5572E" w:rsidRDefault="00F5572E" w:rsidP="00707C42">
      <w:pPr>
        <w:numPr>
          <w:ilvl w:val="0"/>
          <w:numId w:val="15"/>
        </w:numPr>
        <w:spacing w:after="0" w:line="300" w:lineRule="auto"/>
      </w:pPr>
      <w:r w:rsidRPr="00F5572E">
        <w:rPr>
          <w:b/>
          <w:bCs/>
        </w:rPr>
        <w:t xml:space="preserve">w dodatkowym wymiarze do 10 roboczogodzin miesięcznie w terminach ustalonych z Zamawiającym (wydarzenia trwające dłużej niż do godz. </w:t>
      </w:r>
      <w:r>
        <w:rPr>
          <w:b/>
          <w:bCs/>
        </w:rPr>
        <w:t xml:space="preserve">18:00 lub </w:t>
      </w:r>
      <w:r w:rsidRPr="00F5572E">
        <w:rPr>
          <w:b/>
          <w:bCs/>
        </w:rPr>
        <w:t>20</w:t>
      </w:r>
      <w:r>
        <w:rPr>
          <w:b/>
          <w:bCs/>
        </w:rPr>
        <w:t>:00</w:t>
      </w:r>
      <w:r w:rsidRPr="00F5572E">
        <w:rPr>
          <w:b/>
          <w:bCs/>
        </w:rPr>
        <w:t>).</w:t>
      </w:r>
    </w:p>
    <w:p w14:paraId="0CB692DA" w14:textId="77777777" w:rsidR="00F5572E" w:rsidRPr="00F5572E" w:rsidRDefault="00F5572E" w:rsidP="00707C42">
      <w:pPr>
        <w:numPr>
          <w:ilvl w:val="0"/>
          <w:numId w:val="11"/>
        </w:numPr>
        <w:spacing w:before="120" w:after="0" w:line="300" w:lineRule="auto"/>
        <w:ind w:left="426" w:hanging="284"/>
      </w:pPr>
      <w:r w:rsidRPr="00F5572E">
        <w:t>Każdy z pracowników realizujących usługi recepcji musi spełniać łącznie następujące kryteria:</w:t>
      </w:r>
    </w:p>
    <w:p w14:paraId="532C764F" w14:textId="265DE038" w:rsidR="00F5572E" w:rsidRPr="00F5572E" w:rsidRDefault="00F5572E" w:rsidP="00707C42">
      <w:pPr>
        <w:numPr>
          <w:ilvl w:val="0"/>
          <w:numId w:val="13"/>
        </w:numPr>
        <w:tabs>
          <w:tab w:val="left" w:pos="993"/>
        </w:tabs>
        <w:spacing w:after="0" w:line="300" w:lineRule="auto"/>
        <w:ind w:hanging="11"/>
      </w:pPr>
      <w:r w:rsidRPr="00F5572E">
        <w:t>zatrudnienie na podstawie umowy o pracę;</w:t>
      </w:r>
    </w:p>
    <w:p w14:paraId="6BC3889E" w14:textId="77777777" w:rsidR="00F5572E" w:rsidRPr="00F5572E" w:rsidRDefault="00F5572E" w:rsidP="00707C42">
      <w:pPr>
        <w:numPr>
          <w:ilvl w:val="0"/>
          <w:numId w:val="13"/>
        </w:numPr>
        <w:tabs>
          <w:tab w:val="left" w:pos="993"/>
        </w:tabs>
        <w:spacing w:after="0" w:line="300" w:lineRule="auto"/>
        <w:ind w:hanging="11"/>
      </w:pPr>
      <w:r w:rsidRPr="00F5572E">
        <w:t xml:space="preserve">sprawność fizyczna; </w:t>
      </w:r>
    </w:p>
    <w:p w14:paraId="475D0005" w14:textId="77777777" w:rsidR="00F5572E" w:rsidRPr="00F5572E" w:rsidRDefault="00F5572E" w:rsidP="00707C42">
      <w:pPr>
        <w:numPr>
          <w:ilvl w:val="0"/>
          <w:numId w:val="13"/>
        </w:numPr>
        <w:tabs>
          <w:tab w:val="left" w:pos="993"/>
        </w:tabs>
        <w:spacing w:after="0" w:line="300" w:lineRule="auto"/>
        <w:ind w:hanging="11"/>
      </w:pPr>
      <w:r w:rsidRPr="00F5572E">
        <w:t>komunikatywność, samodzielność i wysoka kultura osobista;</w:t>
      </w:r>
    </w:p>
    <w:p w14:paraId="55D6ABF0" w14:textId="77777777" w:rsidR="00F5572E" w:rsidRPr="00F5572E" w:rsidRDefault="00F5572E" w:rsidP="00707C42">
      <w:pPr>
        <w:numPr>
          <w:ilvl w:val="0"/>
          <w:numId w:val="13"/>
        </w:numPr>
        <w:tabs>
          <w:tab w:val="left" w:pos="993"/>
        </w:tabs>
        <w:spacing w:after="0" w:line="300" w:lineRule="auto"/>
        <w:ind w:left="993" w:hanging="284"/>
      </w:pPr>
      <w:r w:rsidRPr="00F5572E">
        <w:t>znajomość najważniejszych zasad bezpośredniej obsługi klienta i umiejętność ich stosowania;</w:t>
      </w:r>
    </w:p>
    <w:p w14:paraId="278EF426" w14:textId="77777777" w:rsidR="00F5572E" w:rsidRPr="00F5572E" w:rsidRDefault="00F5572E" w:rsidP="00707C42">
      <w:pPr>
        <w:numPr>
          <w:ilvl w:val="0"/>
          <w:numId w:val="13"/>
        </w:numPr>
        <w:tabs>
          <w:tab w:val="left" w:pos="993"/>
        </w:tabs>
        <w:spacing w:after="0" w:line="300" w:lineRule="auto"/>
        <w:ind w:left="993" w:hanging="284"/>
        <w:rPr>
          <w:rFonts w:asciiTheme="minorHAnsi" w:hAnsiTheme="minorHAnsi" w:cstheme="minorHAnsi"/>
        </w:rPr>
      </w:pPr>
      <w:r w:rsidRPr="00F5572E">
        <w:t xml:space="preserve">utożsamianie się z profilem działalności Zamawiającego (m.in. poprzez wykazywanie </w:t>
      </w:r>
      <w:r w:rsidRPr="00F5572E">
        <w:rPr>
          <w:rFonts w:asciiTheme="minorHAnsi" w:hAnsiTheme="minorHAnsi" w:cstheme="minorHAnsi"/>
        </w:rPr>
        <w:t>postawy proekologicznej);</w:t>
      </w:r>
    </w:p>
    <w:p w14:paraId="3239271A" w14:textId="77777777" w:rsidR="00F5572E" w:rsidRPr="00F5572E" w:rsidRDefault="00F5572E" w:rsidP="00707C42">
      <w:pPr>
        <w:numPr>
          <w:ilvl w:val="0"/>
          <w:numId w:val="13"/>
        </w:numPr>
        <w:tabs>
          <w:tab w:val="left" w:pos="993"/>
        </w:tabs>
        <w:spacing w:after="0" w:line="300" w:lineRule="auto"/>
        <w:ind w:left="993" w:hanging="284"/>
        <w:rPr>
          <w:rFonts w:asciiTheme="minorHAnsi" w:hAnsiTheme="minorHAnsi" w:cstheme="minorHAnsi"/>
        </w:rPr>
      </w:pPr>
      <w:r w:rsidRPr="00F5572E">
        <w:rPr>
          <w:rFonts w:asciiTheme="minorHAnsi" w:hAnsiTheme="minorHAnsi" w:cstheme="minorHAnsi"/>
        </w:rPr>
        <w:t>minimum średnie wykształcenie, mile widziane wykształcenie, ukończone kursy/szkolenia w dziedzinach związanych z przyrodą, ekologią lub turystyką;</w:t>
      </w:r>
    </w:p>
    <w:p w14:paraId="559DED5B" w14:textId="77777777" w:rsidR="00F5572E" w:rsidRPr="00F5572E" w:rsidRDefault="00F5572E" w:rsidP="00707C42">
      <w:pPr>
        <w:numPr>
          <w:ilvl w:val="0"/>
          <w:numId w:val="13"/>
        </w:numPr>
        <w:tabs>
          <w:tab w:val="left" w:pos="993"/>
        </w:tabs>
        <w:spacing w:after="0" w:line="300" w:lineRule="auto"/>
        <w:ind w:left="993" w:hanging="284"/>
        <w:rPr>
          <w:rFonts w:asciiTheme="minorHAnsi" w:hAnsiTheme="minorHAnsi" w:cstheme="minorHAnsi"/>
        </w:rPr>
      </w:pPr>
      <w:r w:rsidRPr="00F5572E">
        <w:rPr>
          <w:rFonts w:asciiTheme="minorHAnsi" w:hAnsiTheme="minorHAnsi" w:cstheme="minorHAnsi"/>
        </w:rPr>
        <w:t>zainteresowanie tematyką przyrodniczą i ekologiczną; podstawowa wiedza na temat przyrody i ekologii;</w:t>
      </w:r>
    </w:p>
    <w:p w14:paraId="26A79EE4" w14:textId="77777777" w:rsidR="00F5572E" w:rsidRPr="00F5572E" w:rsidRDefault="00F5572E" w:rsidP="00707C42">
      <w:pPr>
        <w:numPr>
          <w:ilvl w:val="0"/>
          <w:numId w:val="13"/>
        </w:numPr>
        <w:tabs>
          <w:tab w:val="left" w:pos="993"/>
        </w:tabs>
        <w:spacing w:after="0" w:line="300" w:lineRule="auto"/>
        <w:ind w:left="993" w:hanging="284"/>
        <w:rPr>
          <w:rFonts w:asciiTheme="minorHAnsi" w:hAnsiTheme="minorHAnsi" w:cstheme="minorHAnsi"/>
        </w:rPr>
      </w:pPr>
      <w:r w:rsidRPr="00F5572E">
        <w:rPr>
          <w:rFonts w:asciiTheme="minorHAnsi" w:hAnsiTheme="minorHAnsi" w:cstheme="minorHAnsi"/>
        </w:rPr>
        <w:t>znajomość języka angielskiego w stopniu komunikatywnym;</w:t>
      </w:r>
    </w:p>
    <w:p w14:paraId="07875AB6" w14:textId="209319AC" w:rsidR="00F5572E" w:rsidRPr="00F5572E" w:rsidRDefault="00F5572E" w:rsidP="00707C42">
      <w:pPr>
        <w:numPr>
          <w:ilvl w:val="0"/>
          <w:numId w:val="13"/>
        </w:numPr>
        <w:tabs>
          <w:tab w:val="left" w:pos="993"/>
        </w:tabs>
        <w:spacing w:after="0" w:line="300" w:lineRule="auto"/>
        <w:ind w:left="993" w:hanging="284"/>
        <w:rPr>
          <w:rFonts w:asciiTheme="minorHAnsi" w:hAnsiTheme="minorHAnsi" w:cstheme="minorHAnsi"/>
        </w:rPr>
      </w:pPr>
      <w:r w:rsidRPr="00F5572E">
        <w:rPr>
          <w:rFonts w:asciiTheme="minorHAnsi" w:hAnsiTheme="minorHAnsi" w:cstheme="minorHAnsi"/>
        </w:rPr>
        <w:t xml:space="preserve">umiejętność skutecznego komunikowania się z różnymi grupami osób, w tym </w:t>
      </w:r>
      <w:r>
        <w:rPr>
          <w:rFonts w:asciiTheme="minorHAnsi" w:hAnsiTheme="minorHAnsi" w:cstheme="minorHAnsi"/>
        </w:rPr>
        <w:br/>
      </w:r>
      <w:r w:rsidRPr="00F5572E">
        <w:rPr>
          <w:rFonts w:asciiTheme="minorHAnsi" w:hAnsiTheme="minorHAnsi" w:cstheme="minorHAnsi"/>
        </w:rPr>
        <w:t>w szczególności z dziećmi oraz osobami starszymi;</w:t>
      </w:r>
    </w:p>
    <w:p w14:paraId="6EAFAF56" w14:textId="069C9082" w:rsidR="00F5572E" w:rsidRPr="00F5572E" w:rsidRDefault="00F5572E" w:rsidP="00707C42">
      <w:pPr>
        <w:numPr>
          <w:ilvl w:val="0"/>
          <w:numId w:val="13"/>
        </w:numPr>
        <w:tabs>
          <w:tab w:val="left" w:pos="993"/>
        </w:tabs>
        <w:spacing w:after="0" w:line="300" w:lineRule="auto"/>
        <w:ind w:left="993" w:hanging="284"/>
        <w:rPr>
          <w:rFonts w:asciiTheme="minorHAnsi" w:hAnsiTheme="minorHAnsi" w:cstheme="minorBidi"/>
        </w:rPr>
      </w:pPr>
      <w:r w:rsidRPr="564F36CE">
        <w:rPr>
          <w:rFonts w:asciiTheme="minorHAnsi" w:hAnsiTheme="minorHAnsi" w:cstheme="minorBidi"/>
        </w:rPr>
        <w:t xml:space="preserve">życzliwość i empatia wobec odwiedzających, dbanie o </w:t>
      </w:r>
      <w:r w:rsidR="0B425D70" w:rsidRPr="564F36CE">
        <w:rPr>
          <w:rFonts w:asciiTheme="minorHAnsi" w:hAnsiTheme="minorHAnsi" w:cstheme="minorBidi"/>
        </w:rPr>
        <w:t xml:space="preserve">ich </w:t>
      </w:r>
      <w:r w:rsidRPr="564F36CE">
        <w:rPr>
          <w:rFonts w:asciiTheme="minorHAnsi" w:hAnsiTheme="minorHAnsi" w:cstheme="minorBidi"/>
        </w:rPr>
        <w:t xml:space="preserve">komfort </w:t>
      </w:r>
      <w:r>
        <w:br/>
      </w:r>
      <w:r w:rsidR="64EC457D" w:rsidRPr="564F36CE">
        <w:rPr>
          <w:rFonts w:asciiTheme="minorHAnsi" w:hAnsiTheme="minorHAnsi" w:cstheme="minorBidi"/>
        </w:rPr>
        <w:t>oraz</w:t>
      </w:r>
      <w:r w:rsidRPr="564F36CE">
        <w:rPr>
          <w:rFonts w:asciiTheme="minorHAnsi" w:hAnsiTheme="minorHAnsi" w:cstheme="minorBidi"/>
        </w:rPr>
        <w:t xml:space="preserve"> budowanie pozytywnego wizerunku Pawilonu;</w:t>
      </w:r>
    </w:p>
    <w:p w14:paraId="64E6716C" w14:textId="77777777" w:rsidR="00F5572E" w:rsidRPr="00F5572E" w:rsidRDefault="00F5572E" w:rsidP="00707C42">
      <w:pPr>
        <w:numPr>
          <w:ilvl w:val="0"/>
          <w:numId w:val="13"/>
        </w:numPr>
        <w:tabs>
          <w:tab w:val="left" w:pos="993"/>
        </w:tabs>
        <w:spacing w:after="0" w:line="300" w:lineRule="auto"/>
        <w:ind w:left="993" w:hanging="284"/>
        <w:rPr>
          <w:rFonts w:asciiTheme="minorHAnsi" w:hAnsiTheme="minorHAnsi" w:cstheme="minorHAnsi"/>
        </w:rPr>
      </w:pPr>
      <w:r w:rsidRPr="00F5572E">
        <w:rPr>
          <w:rFonts w:asciiTheme="minorHAnsi" w:hAnsiTheme="minorHAnsi" w:cstheme="minorHAnsi"/>
        </w:rPr>
        <w:t>znajomość obsługi laptopa i podstawowych programów (np. MS Office);</w:t>
      </w:r>
    </w:p>
    <w:p w14:paraId="779A2DBF" w14:textId="77777777" w:rsidR="00F5572E" w:rsidRPr="00F5572E" w:rsidRDefault="00F5572E" w:rsidP="00707C42">
      <w:pPr>
        <w:numPr>
          <w:ilvl w:val="0"/>
          <w:numId w:val="13"/>
        </w:numPr>
        <w:tabs>
          <w:tab w:val="left" w:pos="993"/>
        </w:tabs>
        <w:spacing w:after="0" w:line="300" w:lineRule="auto"/>
        <w:ind w:left="993" w:hanging="284"/>
        <w:rPr>
          <w:rFonts w:asciiTheme="minorHAnsi" w:hAnsiTheme="minorHAnsi" w:cstheme="minorHAnsi"/>
        </w:rPr>
      </w:pPr>
      <w:r w:rsidRPr="00F5572E">
        <w:rPr>
          <w:rFonts w:asciiTheme="minorHAnsi" w:hAnsiTheme="minorHAnsi" w:cstheme="minorHAnsi"/>
        </w:rPr>
        <w:t>umiejętność korzystania z Internetu;</w:t>
      </w:r>
    </w:p>
    <w:p w14:paraId="70D9FFB4" w14:textId="06D80E35" w:rsidR="00F5572E" w:rsidRPr="00F5572E" w:rsidRDefault="00F5572E" w:rsidP="00707C42">
      <w:pPr>
        <w:numPr>
          <w:ilvl w:val="0"/>
          <w:numId w:val="13"/>
        </w:numPr>
        <w:tabs>
          <w:tab w:val="left" w:pos="993"/>
        </w:tabs>
        <w:spacing w:after="0" w:line="300" w:lineRule="auto"/>
        <w:ind w:left="993" w:hanging="284"/>
        <w:rPr>
          <w:rFonts w:cs="Calibri"/>
        </w:rPr>
      </w:pPr>
      <w:r w:rsidRPr="00F5572E">
        <w:rPr>
          <w:rFonts w:asciiTheme="minorHAnsi" w:hAnsiTheme="minorHAnsi" w:cstheme="minorHAnsi"/>
        </w:rPr>
        <w:t>znajomość i stosowanie zasad obsługi osób z niepełnosprawnościami oraz uwrażliwienie na ich potrzeby.</w:t>
      </w:r>
    </w:p>
    <w:p w14:paraId="76339E63" w14:textId="77777777" w:rsidR="00F5572E" w:rsidRPr="00F5572E" w:rsidRDefault="00F5572E" w:rsidP="00707C42">
      <w:pPr>
        <w:numPr>
          <w:ilvl w:val="0"/>
          <w:numId w:val="11"/>
        </w:numPr>
        <w:spacing w:before="120" w:after="0" w:line="300" w:lineRule="auto"/>
        <w:ind w:left="426" w:hanging="284"/>
      </w:pPr>
      <w:r w:rsidRPr="00F5572E">
        <w:t>Podstawowe zadania z zakresu usługi punktu recepcyjnego i recepcji:</w:t>
      </w:r>
      <w:bookmarkEnd w:id="2"/>
    </w:p>
    <w:p w14:paraId="355041DD" w14:textId="77777777" w:rsidR="00F5572E" w:rsidRPr="00F5572E" w:rsidRDefault="00F5572E" w:rsidP="00707C42">
      <w:pPr>
        <w:numPr>
          <w:ilvl w:val="0"/>
          <w:numId w:val="12"/>
        </w:numPr>
        <w:spacing w:after="0" w:line="300" w:lineRule="auto"/>
        <w:ind w:left="993" w:hanging="284"/>
      </w:pPr>
      <w:r w:rsidRPr="00F5572E">
        <w:t>zapoznawanie się z bieżącym harmonogramem wydarzeń organizowanych w Pawilonie, przekazywanym na każdy tydzień przez przedstawiciela Zamawiającego;</w:t>
      </w:r>
    </w:p>
    <w:p w14:paraId="62FB858A" w14:textId="77777777" w:rsidR="00F5572E" w:rsidRPr="00F5572E" w:rsidRDefault="00F5572E" w:rsidP="00707C42">
      <w:pPr>
        <w:numPr>
          <w:ilvl w:val="0"/>
          <w:numId w:val="12"/>
        </w:numPr>
        <w:spacing w:after="0" w:line="300" w:lineRule="auto"/>
        <w:ind w:left="993" w:hanging="284"/>
      </w:pPr>
      <w:r w:rsidRPr="00F5572E">
        <w:lastRenderedPageBreak/>
        <w:t>bieżące, samodzielne sprawdzanie informacji na profilach Zamawiającego w mediach społecznościowych oraz na stronie www, weryfikowanie informacji w zakresie edukacji ekologicznej na profilach innych jednostek (np. Lasy Miejskie);</w:t>
      </w:r>
    </w:p>
    <w:p w14:paraId="663ED932" w14:textId="77777777" w:rsidR="00F5572E" w:rsidRPr="00F5572E" w:rsidRDefault="00F5572E" w:rsidP="00707C42">
      <w:pPr>
        <w:numPr>
          <w:ilvl w:val="0"/>
          <w:numId w:val="12"/>
        </w:numPr>
        <w:spacing w:after="0" w:line="300" w:lineRule="auto"/>
        <w:ind w:left="993" w:hanging="284"/>
      </w:pPr>
      <w:r w:rsidRPr="00F5572E">
        <w:t>sprawna i profesjonalna obsługa osób odwiedzających Pawilon, w tym zwłaszcza udzielanie informacji dotyczących działalności prowadzonej w Pawilonie, działaniach Zarządu Zieleni m.st. Warszawy, informowanie odwiedzających o bieżących wydarzeniach;</w:t>
      </w:r>
      <w:bookmarkStart w:id="3" w:name="_Hlk173233533"/>
    </w:p>
    <w:p w14:paraId="141F39BE" w14:textId="77777777" w:rsidR="00F5572E" w:rsidRPr="00F5572E" w:rsidRDefault="00F5572E" w:rsidP="00707C42">
      <w:pPr>
        <w:numPr>
          <w:ilvl w:val="0"/>
          <w:numId w:val="12"/>
        </w:numPr>
        <w:spacing w:after="0" w:line="300" w:lineRule="auto"/>
        <w:ind w:left="993" w:hanging="284"/>
      </w:pPr>
      <w:r w:rsidRPr="00F5572E">
        <w:t>codzienne przygotowanie Pawilonu do pracy, w tym m.in. wystawienie leżaków, potykaczy i flag przed Pawilon oraz na koniec dnia pracy wniesienie ich do Pawilonu; aranżacja kącika dla dzieci oraz kącika do czytania, aranżacja stołu recepcyjnego;</w:t>
      </w:r>
    </w:p>
    <w:p w14:paraId="0CF6FB0E" w14:textId="77777777" w:rsidR="00F5572E" w:rsidRPr="00F5572E" w:rsidRDefault="00F5572E" w:rsidP="00707C42">
      <w:pPr>
        <w:numPr>
          <w:ilvl w:val="0"/>
          <w:numId w:val="12"/>
        </w:numPr>
        <w:spacing w:after="0" w:line="300" w:lineRule="auto"/>
        <w:ind w:left="993" w:hanging="284"/>
      </w:pPr>
      <w:r w:rsidRPr="00F5572E">
        <w:t>uzupełnianie materiałów informacyjno-edukacyjnych na stole recepcyjnym, m.in. ulotki, broszury informacyjne, itp., oraz zapewnienie ich dostępności tj. zgłaszanie pracownikom Pawilonu konieczności uzupełnienia stanów magazynowych;</w:t>
      </w:r>
    </w:p>
    <w:p w14:paraId="7A09F112" w14:textId="4DD710D7" w:rsidR="00F5572E" w:rsidRPr="00F5572E" w:rsidRDefault="00F5572E" w:rsidP="00707C42">
      <w:pPr>
        <w:numPr>
          <w:ilvl w:val="0"/>
          <w:numId w:val="12"/>
        </w:numPr>
        <w:spacing w:after="0" w:line="300" w:lineRule="auto"/>
        <w:ind w:left="993" w:hanging="284"/>
      </w:pPr>
      <w:r>
        <w:t>wydawanie osobom odwiedzającym Pawilon materiałów informacyjno-</w:t>
      </w:r>
      <w:r w:rsidR="66CB30CE">
        <w:t>edukacyjnych, oraz</w:t>
      </w:r>
      <w:r>
        <w:t xml:space="preserve"> wypożyczanie materiałów dydaktycznych (lornetki, książki lupy);</w:t>
      </w:r>
    </w:p>
    <w:p w14:paraId="6A722716" w14:textId="77777777" w:rsidR="00F5572E" w:rsidRPr="00F5572E" w:rsidRDefault="00F5572E" w:rsidP="00707C42">
      <w:pPr>
        <w:numPr>
          <w:ilvl w:val="0"/>
          <w:numId w:val="12"/>
        </w:numPr>
        <w:spacing w:after="0" w:line="300" w:lineRule="auto"/>
        <w:ind w:left="993" w:hanging="284"/>
      </w:pPr>
      <w:r w:rsidRPr="00F5572E">
        <w:t>prowadzenie miesięcznych rejestrów wydawanych / wypożyczanych odwiedzającym Kamień materiałów i sprzętów, m.in. leżaków, lornetek, użytkowanych przez odwiedzających w Kamieniu i na terenie wokół Kamienia (zestawienia ilościowe na godzinę rozpoczęcia i zakończenia pracy);</w:t>
      </w:r>
    </w:p>
    <w:p w14:paraId="38527865" w14:textId="77777777" w:rsidR="00F5572E" w:rsidRPr="00F5572E" w:rsidRDefault="00F5572E" w:rsidP="00707C42">
      <w:pPr>
        <w:numPr>
          <w:ilvl w:val="0"/>
          <w:numId w:val="12"/>
        </w:numPr>
        <w:spacing w:after="0" w:line="300" w:lineRule="auto"/>
        <w:ind w:left="993" w:hanging="284"/>
      </w:pPr>
      <w:r w:rsidRPr="00F5572E">
        <w:t>systematyczne prowadzenie statystyki osób odwiedzających Pawilon (zwykłych odwiedzających oraz podczas wydarzeń) na podstawie „klikacza”, bieżące wpisywanie do rejestru;</w:t>
      </w:r>
    </w:p>
    <w:p w14:paraId="4EE188C4" w14:textId="77777777" w:rsidR="00F5572E" w:rsidRPr="00F5572E" w:rsidRDefault="00F5572E" w:rsidP="00707C42">
      <w:pPr>
        <w:numPr>
          <w:ilvl w:val="0"/>
          <w:numId w:val="12"/>
        </w:numPr>
        <w:spacing w:after="0" w:line="300" w:lineRule="auto"/>
        <w:ind w:left="993" w:hanging="284"/>
      </w:pPr>
      <w:r w:rsidRPr="00F5572E">
        <w:t>obsługa laptopa i telefonu, w tym poczty mailowej i in. narzędzi MS Office;</w:t>
      </w:r>
    </w:p>
    <w:p w14:paraId="3D48AB62" w14:textId="77777777" w:rsidR="00F5572E" w:rsidRPr="00F5572E" w:rsidRDefault="00F5572E" w:rsidP="00707C42">
      <w:pPr>
        <w:numPr>
          <w:ilvl w:val="0"/>
          <w:numId w:val="12"/>
        </w:numPr>
        <w:spacing w:after="0" w:line="300" w:lineRule="auto"/>
        <w:ind w:left="993" w:hanging="284"/>
      </w:pPr>
      <w:r w:rsidRPr="00F5572E">
        <w:t>informowanie wyznaczonego przedstawiciela Zamawiającego dot. niezgodności stanu wypożyczanych materiałów dydaktycznych leżaków itd. na podstawie rejestru;</w:t>
      </w:r>
    </w:p>
    <w:p w14:paraId="27E3A2D3" w14:textId="77777777" w:rsidR="00F5572E" w:rsidRPr="00F5572E" w:rsidRDefault="00F5572E" w:rsidP="00707C42">
      <w:pPr>
        <w:numPr>
          <w:ilvl w:val="0"/>
          <w:numId w:val="12"/>
        </w:numPr>
        <w:spacing w:after="0" w:line="300" w:lineRule="auto"/>
        <w:ind w:left="993" w:hanging="284"/>
      </w:pPr>
      <w:r w:rsidRPr="00F5572E">
        <w:t>wsparcie przy organizacji wydarzeń realizowanych w Pawilonie, zarówno w zakresie wydarzeń zaplanowanych, jak i realizowanych na bieżąco, m.in. przygotowanie sali do warsztatów i spotkań organizowanych w Pawilonie i na terenie wokół niego, a także niezbędne prace porządkowe po ich zakończeniu; w tym w zakresie przenoszenia, ustawiania elementów wyposażenia (stoły, krzesła, namiot itp.) oraz pomoc w ich rozstawieniu;</w:t>
      </w:r>
    </w:p>
    <w:p w14:paraId="62EA326C" w14:textId="77777777" w:rsidR="00F5572E" w:rsidRPr="00F5572E" w:rsidRDefault="00F5572E" w:rsidP="00707C42">
      <w:pPr>
        <w:numPr>
          <w:ilvl w:val="0"/>
          <w:numId w:val="12"/>
        </w:numPr>
        <w:spacing w:after="0" w:line="300" w:lineRule="auto"/>
        <w:ind w:left="993" w:hanging="284"/>
      </w:pPr>
      <w:r w:rsidRPr="00F5572E">
        <w:t>wydawanie / odbiór leżaków, krzeseł, stołów oraz innych wskazanych przez Zamawiającego materiałów, (w tym m. in. obsługa rzutnika, nagłośnienia, systemu oświetlenia) organizatorom wydarzeń w Pawilonie;</w:t>
      </w:r>
    </w:p>
    <w:p w14:paraId="4D9D34CC" w14:textId="77777777" w:rsidR="00F5572E" w:rsidRPr="00F5572E" w:rsidRDefault="00F5572E" w:rsidP="00707C42">
      <w:pPr>
        <w:numPr>
          <w:ilvl w:val="0"/>
          <w:numId w:val="12"/>
        </w:numPr>
        <w:spacing w:after="0" w:line="300" w:lineRule="auto"/>
        <w:ind w:left="993" w:hanging="284"/>
      </w:pPr>
      <w:r>
        <w:t>zgłaszanie wszelkich nieprawidłowości związanych z działaniem urządzeń elektrycznych, informatycznych, wodno-kanalizacyjnych, opróżnianiem pojemników na odpady (pojemniki wewnątrz Pawilonu i we wnęce zewnętrznej);</w:t>
      </w:r>
    </w:p>
    <w:p w14:paraId="22FF4E9A" w14:textId="4198437F" w:rsidR="00F5572E" w:rsidRPr="00F5572E" w:rsidRDefault="00F5572E" w:rsidP="00707C42">
      <w:pPr>
        <w:numPr>
          <w:ilvl w:val="0"/>
          <w:numId w:val="12"/>
        </w:numPr>
        <w:spacing w:after="0" w:line="300" w:lineRule="auto"/>
        <w:ind w:left="993" w:hanging="284"/>
      </w:pPr>
      <w:r>
        <w:t>zgłaszanie wszelkich wizyt specjalistów wykonujących prace serwisowo-naprawcze, zarówno wewnętrznych, jak i zewnętrznych (np. dostawca energii, wody), mających miejsce poza godzinami pracy pracowników Pawilonu lub podczas ich nieobecności</w:t>
      </w:r>
      <w:bookmarkEnd w:id="3"/>
      <w:r>
        <w:t>;</w:t>
      </w:r>
    </w:p>
    <w:p w14:paraId="37773147" w14:textId="77777777" w:rsidR="00F5572E" w:rsidRPr="00F5572E" w:rsidRDefault="00F5572E" w:rsidP="00707C42">
      <w:pPr>
        <w:numPr>
          <w:ilvl w:val="0"/>
          <w:numId w:val="12"/>
        </w:numPr>
        <w:spacing w:after="0" w:line="300" w:lineRule="auto"/>
        <w:ind w:left="993" w:hanging="284"/>
      </w:pPr>
      <w:r w:rsidRPr="00F5572E">
        <w:lastRenderedPageBreak/>
        <w:t>bieżące weryfikowanie stanu porządku i czystości w Pawilonie (parter) oraz podejmowanie niezbędnych prac porządkowych (doraźne czynności z zakresu utrzymania czystości w sytuacji, gdy nie ma już danego dnia osoby z serwisu sprzątającego), przede wszystkim bieżące dbanie o czystość narzędzi dydaktycznych, w tym m.in. lup, lornetek, mikroskopów;</w:t>
      </w:r>
    </w:p>
    <w:p w14:paraId="72AA47A2" w14:textId="4BE95DCC" w:rsidR="00F5572E" w:rsidRPr="00F5572E" w:rsidRDefault="00F5572E" w:rsidP="00707C42">
      <w:pPr>
        <w:numPr>
          <w:ilvl w:val="0"/>
          <w:numId w:val="12"/>
        </w:numPr>
        <w:spacing w:after="0" w:line="300" w:lineRule="auto"/>
        <w:ind w:left="993" w:hanging="284"/>
      </w:pPr>
      <w:r w:rsidRPr="00F5572E">
        <w:t>bieżące weryfikowanie stanu porządku i czystości w toaletach w Pawilonie (parter) oraz podejmowanie niezbędnych prac porządkowych po każdym wydarzeniu w Pawilonie (doraźne czynności z zakresu utrzymania i uzupełniania środków higienicznych w sytuacji, gdy nie ma już danego dnia osoby z serwisu sprzątającego).</w:t>
      </w:r>
    </w:p>
    <w:p w14:paraId="50053A2A" w14:textId="4578E552" w:rsidR="00F5572E" w:rsidRDefault="00F5572E" w:rsidP="00707C42">
      <w:pPr>
        <w:numPr>
          <w:ilvl w:val="0"/>
          <w:numId w:val="11"/>
        </w:numPr>
        <w:tabs>
          <w:tab w:val="left" w:pos="426"/>
        </w:tabs>
        <w:spacing w:before="120" w:after="0" w:line="300" w:lineRule="auto"/>
        <w:ind w:left="426" w:hanging="284"/>
      </w:pPr>
      <w:r w:rsidRPr="00F5572E">
        <w:t xml:space="preserve">Pracownik recepcji może zostać dopuszczony przez Zamawiającego do realizacji zadań, o których mowa w pkt. 3 po wcześniejszej, pozytywnej weryfikacji spełnienia kryteriów, o których mowa </w:t>
      </w:r>
      <w:r>
        <w:br/>
      </w:r>
      <w:r w:rsidRPr="00F5572E">
        <w:t>w pkt. 2. Weryfikacja będzie miała formę bezpośredniej rozmowy z osobą wskazaną do realizacji usługi w zakresie obsługi recepcji, w tym w zakresie wiedzy merytorycznej. W przypadku braku pozytywnej oceny Wykonawca zobowiązany jest do zapewnienia innego pracownika najpóźniej w terminie 7 dni od poinformowania Wykonawcy o braku pozytywnej oceny. W przypadku pozytywnej weryfikacji pracownika recepcji może on przystąpić do pracy po wcześniejszym, obligatoryjnym przeszkoleniu przez przedstawiciela Zamawiającego.</w:t>
      </w:r>
    </w:p>
    <w:p w14:paraId="34803498" w14:textId="4F9B957D" w:rsidR="00F5572E" w:rsidRPr="00F5572E" w:rsidRDefault="00F5572E" w:rsidP="00707C42">
      <w:pPr>
        <w:numPr>
          <w:ilvl w:val="0"/>
          <w:numId w:val="11"/>
        </w:numPr>
        <w:tabs>
          <w:tab w:val="left" w:pos="426"/>
        </w:tabs>
        <w:spacing w:before="120" w:after="0" w:line="300" w:lineRule="auto"/>
        <w:ind w:left="426" w:hanging="284"/>
      </w:pPr>
      <w:r w:rsidRPr="00F5572E">
        <w:t>Zamawiający zastrzega sobie prawo do jawnej kontroli jakości świadczonej usługi w zakresie zadań, o których mowa w pkt. 3, a także do przeprowadzania badania satysfakcji osób odwiedzających Pawilon (badanie „tajemniczy klient”).</w:t>
      </w:r>
    </w:p>
    <w:p w14:paraId="356E7865" w14:textId="55FCBB97" w:rsidR="00F5572E" w:rsidRPr="00F5572E" w:rsidRDefault="00F5572E" w:rsidP="00707C42">
      <w:pPr>
        <w:numPr>
          <w:ilvl w:val="0"/>
          <w:numId w:val="11"/>
        </w:numPr>
        <w:tabs>
          <w:tab w:val="left" w:pos="426"/>
        </w:tabs>
        <w:spacing w:before="120" w:after="0" w:line="300" w:lineRule="auto"/>
        <w:ind w:left="426" w:hanging="284"/>
      </w:pPr>
      <w:r w:rsidRPr="00F5572E">
        <w:t xml:space="preserve">W przypadku zmiany pracownika recepcji przez Wykonawcę, Wykonawca zobowiązany jest do ustalenia z Zamawiającym terminu przeprowadzenia niezbędnego szkolenia wprowadzającego </w:t>
      </w:r>
      <w:r>
        <w:br/>
      </w:r>
      <w:r w:rsidRPr="00F5572E">
        <w:t>w zakres obowiązków oraz działań realizowanych w Pawilonie, pod warunkiem pozytywnej oceny weryfikacji spełnienia kryteriów, o których mowa w pkt. 2.</w:t>
      </w:r>
    </w:p>
    <w:p w14:paraId="268C3122" w14:textId="68AD842F" w:rsidR="00F5572E" w:rsidRPr="00F5572E" w:rsidRDefault="00F5572E" w:rsidP="00707C42">
      <w:pPr>
        <w:numPr>
          <w:ilvl w:val="0"/>
          <w:numId w:val="11"/>
        </w:numPr>
        <w:tabs>
          <w:tab w:val="left" w:pos="426"/>
        </w:tabs>
        <w:spacing w:before="120" w:after="0" w:line="300" w:lineRule="auto"/>
        <w:ind w:left="426" w:hanging="284"/>
      </w:pPr>
      <w:r w:rsidRPr="00F5572E">
        <w:t xml:space="preserve">Wykonawca zobowiązany jest do </w:t>
      </w:r>
      <w:r w:rsidRPr="00F5572E">
        <w:rPr>
          <w:b/>
          <w:bCs/>
        </w:rPr>
        <w:t xml:space="preserve">zapewnienia pracownikom recepcji na stanowisku pracy </w:t>
      </w:r>
      <w:r w:rsidRPr="00F5572E">
        <w:rPr>
          <w:b/>
          <w:bCs/>
        </w:rPr>
        <w:br/>
        <w:t>w Pawilonie laptopa z oprogramowaniem Windows, pakietem MS Office oraz dostępem do Internetu</w:t>
      </w:r>
      <w:r w:rsidRPr="00F5572E">
        <w:t xml:space="preserve">. </w:t>
      </w:r>
      <w:r w:rsidRPr="00F5572E">
        <w:rPr>
          <w:b/>
          <w:bCs/>
        </w:rPr>
        <w:t>Wykonawca zobowiązany jest do utworzenia adresu mailowego jako oficjalnego maila do korespondencji przedstawicieli Zamawiającego z recepcją</w:t>
      </w:r>
      <w:r w:rsidRPr="00F5572E">
        <w:t xml:space="preserve"> w ramach realizacji zadań, </w:t>
      </w:r>
      <w:r>
        <w:br/>
      </w:r>
      <w:r w:rsidRPr="00F5572E">
        <w:t>o których mowa w pkt. 3.</w:t>
      </w:r>
    </w:p>
    <w:p w14:paraId="6B459AA0" w14:textId="6AFC53C9" w:rsidR="00F5572E" w:rsidRPr="00F5572E" w:rsidRDefault="00F5572E" w:rsidP="00707C42">
      <w:pPr>
        <w:numPr>
          <w:ilvl w:val="0"/>
          <w:numId w:val="11"/>
        </w:numPr>
        <w:tabs>
          <w:tab w:val="left" w:pos="426"/>
        </w:tabs>
        <w:spacing w:before="120" w:after="0" w:line="300" w:lineRule="auto"/>
        <w:ind w:left="426" w:hanging="284"/>
      </w:pPr>
      <w:r>
        <w:t xml:space="preserve">Wykonawca zobowiązany jest do zapewnienia pracownikom recepcji na stanowisku pracy aparatu telefonicznego (smartfon z systemem Android, dostępem do Internetu, z możliwością wykonywania zdjęć dobrej jakości) wraz z kartą SIM (przypisanym numerem telefonu) jako oficjalnego numeru telefonicznego do kontaktu przedstawicieli Zamawiającego z recepcją oraz do kontaktów zewnętrznych w ramach realizacji zadań, o których mowa w pkt. 3 </w:t>
      </w:r>
    </w:p>
    <w:p w14:paraId="6849CB95" w14:textId="3E0049A9" w:rsidR="00F5572E" w:rsidRPr="00F5572E" w:rsidRDefault="009B3BC4" w:rsidP="00707C42">
      <w:pPr>
        <w:numPr>
          <w:ilvl w:val="0"/>
          <w:numId w:val="11"/>
        </w:numPr>
        <w:tabs>
          <w:tab w:val="left" w:pos="426"/>
        </w:tabs>
        <w:spacing w:before="120" w:after="0" w:line="300" w:lineRule="auto"/>
        <w:ind w:left="426" w:hanging="284"/>
      </w:pPr>
      <w:r w:rsidRPr="009B3BC4">
        <w:t>Pracownicy recepcji powinni być ubrani w schludny strój, adekwatny do pory roku. Każdy pracownik zobowiązany jest do noszenia identyfikatora osobistego w widocznym miejscu, przypiętego do odzieży lub zawieszonego na szyi</w:t>
      </w:r>
      <w:r w:rsidR="00F5572E" w:rsidRPr="00F5572E">
        <w:t>.</w:t>
      </w:r>
    </w:p>
    <w:p w14:paraId="7213FCDA" w14:textId="3B7F34D7" w:rsidR="00F5572E" w:rsidRPr="00F5572E" w:rsidRDefault="00F5572E" w:rsidP="00707C42">
      <w:pPr>
        <w:numPr>
          <w:ilvl w:val="0"/>
          <w:numId w:val="11"/>
        </w:numPr>
        <w:tabs>
          <w:tab w:val="left" w:pos="426"/>
        </w:tabs>
        <w:spacing w:before="120" w:after="0" w:line="300" w:lineRule="auto"/>
        <w:ind w:left="426" w:hanging="284"/>
      </w:pPr>
      <w:r w:rsidRPr="00F5572E">
        <w:lastRenderedPageBreak/>
        <w:t>Pracownicy recepcji zobowiązani są do zapoznania się i stosowania regulaminu oraz zasad dot. organizacji wydarzeń w Pawilonie i na terenie wokół niego.</w:t>
      </w:r>
    </w:p>
    <w:p w14:paraId="03D81C5A" w14:textId="68BA4139" w:rsidR="00F5572E" w:rsidRPr="00F5572E" w:rsidRDefault="00F5572E" w:rsidP="00707C42">
      <w:pPr>
        <w:numPr>
          <w:ilvl w:val="0"/>
          <w:numId w:val="11"/>
        </w:numPr>
        <w:tabs>
          <w:tab w:val="left" w:pos="426"/>
        </w:tabs>
        <w:spacing w:before="120" w:after="0" w:line="300" w:lineRule="auto"/>
        <w:ind w:left="426" w:hanging="284"/>
      </w:pPr>
      <w:r w:rsidRPr="00F5572E">
        <w:t>Wykonawca zobowiązany jest do przesyłania najpóźniej do 27. dnia każdego miesiąca harmonogramu pracy recepcji z podziałem na poszczególnych pracowników na adres mailowy wskazany przez Zamawiającego.</w:t>
      </w:r>
    </w:p>
    <w:p w14:paraId="14C46491" w14:textId="77777777" w:rsidR="00F5572E" w:rsidRPr="00F5572E" w:rsidRDefault="00F5572E" w:rsidP="00707C42">
      <w:pPr>
        <w:numPr>
          <w:ilvl w:val="0"/>
          <w:numId w:val="11"/>
        </w:numPr>
        <w:spacing w:before="120" w:after="0" w:line="300" w:lineRule="auto"/>
        <w:ind w:left="426" w:hanging="284"/>
      </w:pPr>
      <w:r w:rsidRPr="00F5572E">
        <w:t>Pracownikom recepcji zabrania się:</w:t>
      </w:r>
    </w:p>
    <w:p w14:paraId="4D52C72C" w14:textId="77777777" w:rsidR="00F5572E" w:rsidRPr="00F5572E" w:rsidRDefault="00F5572E" w:rsidP="00707C42">
      <w:pPr>
        <w:numPr>
          <w:ilvl w:val="0"/>
          <w:numId w:val="14"/>
        </w:numPr>
        <w:tabs>
          <w:tab w:val="left" w:pos="709"/>
        </w:tabs>
        <w:spacing w:after="0" w:line="300" w:lineRule="auto"/>
      </w:pPr>
      <w:r w:rsidRPr="00F5572E">
        <w:t>spania podczas pracy,</w:t>
      </w:r>
    </w:p>
    <w:p w14:paraId="7BAFBB2C" w14:textId="09D0361E" w:rsidR="00F5572E" w:rsidRPr="00F5572E" w:rsidRDefault="00F5572E" w:rsidP="00707C42">
      <w:pPr>
        <w:numPr>
          <w:ilvl w:val="0"/>
          <w:numId w:val="14"/>
        </w:numPr>
        <w:tabs>
          <w:tab w:val="left" w:pos="709"/>
        </w:tabs>
        <w:spacing w:after="0" w:line="300" w:lineRule="auto"/>
      </w:pPr>
      <w:r w:rsidRPr="00F5572E">
        <w:t xml:space="preserve">palenia wyrobów tytoniowych oraz papierosów elektronicznych w Kamieniu oraz </w:t>
      </w:r>
      <w:r w:rsidR="00327451">
        <w:br/>
      </w:r>
      <w:r w:rsidRPr="00F5572E">
        <w:t xml:space="preserve">w bezpośrednim sąsiedztwie budynku, </w:t>
      </w:r>
    </w:p>
    <w:p w14:paraId="1FAC7F2C" w14:textId="77777777" w:rsidR="00F5572E" w:rsidRPr="00F5572E" w:rsidRDefault="00F5572E" w:rsidP="00707C42">
      <w:pPr>
        <w:numPr>
          <w:ilvl w:val="0"/>
          <w:numId w:val="14"/>
        </w:numPr>
        <w:tabs>
          <w:tab w:val="left" w:pos="709"/>
        </w:tabs>
        <w:spacing w:after="0" w:line="300" w:lineRule="auto"/>
      </w:pPr>
      <w:r w:rsidRPr="00F5572E">
        <w:t>spożywania napojów alkoholowych podczas pracy,</w:t>
      </w:r>
    </w:p>
    <w:p w14:paraId="37977BF3" w14:textId="77777777" w:rsidR="00F5572E" w:rsidRPr="00F5572E" w:rsidRDefault="00F5572E" w:rsidP="00707C42">
      <w:pPr>
        <w:numPr>
          <w:ilvl w:val="0"/>
          <w:numId w:val="14"/>
        </w:numPr>
        <w:tabs>
          <w:tab w:val="left" w:pos="709"/>
        </w:tabs>
        <w:spacing w:after="0" w:line="300" w:lineRule="auto"/>
      </w:pPr>
      <w:r w:rsidRPr="00F5572E">
        <w:t>stawiania się do pracy pod wpływem alkoholu / po spożyciu alkoholu;</w:t>
      </w:r>
    </w:p>
    <w:p w14:paraId="497ADF43" w14:textId="1352CAC2" w:rsidR="00F5572E" w:rsidRPr="00F5572E" w:rsidRDefault="00F5572E" w:rsidP="007B052C">
      <w:pPr>
        <w:numPr>
          <w:ilvl w:val="0"/>
          <w:numId w:val="14"/>
        </w:numPr>
        <w:tabs>
          <w:tab w:val="left" w:pos="709"/>
        </w:tabs>
        <w:spacing w:after="0" w:line="300" w:lineRule="auto"/>
      </w:pPr>
      <w:r w:rsidRPr="00F5572E">
        <w:t xml:space="preserve">używania środków </w:t>
      </w:r>
      <w:r w:rsidR="00D42144">
        <w:t>psychotropowych</w:t>
      </w:r>
      <w:r w:rsidR="0086104E">
        <w:t xml:space="preserve"> i </w:t>
      </w:r>
      <w:r w:rsidR="005A3CFA" w:rsidRPr="00F5572E">
        <w:t>odurzających</w:t>
      </w:r>
      <w:r w:rsidR="006A1A9E" w:rsidRPr="006A1A9E">
        <w:t xml:space="preserve"> </w:t>
      </w:r>
      <w:r w:rsidR="006A1A9E">
        <w:t>zaburzających percepcję pracownika</w:t>
      </w:r>
      <w:r w:rsidR="007B052C">
        <w:t>;</w:t>
      </w:r>
    </w:p>
    <w:p w14:paraId="09D3D9D8" w14:textId="100EB8D8" w:rsidR="00F5572E" w:rsidRPr="00F5572E" w:rsidRDefault="00F5572E" w:rsidP="00707C42">
      <w:pPr>
        <w:numPr>
          <w:ilvl w:val="0"/>
          <w:numId w:val="14"/>
        </w:numPr>
        <w:tabs>
          <w:tab w:val="left" w:pos="709"/>
        </w:tabs>
        <w:spacing w:after="0" w:line="300" w:lineRule="auto"/>
      </w:pPr>
      <w:r w:rsidRPr="00F5572E">
        <w:t>stawiania się do pracy pod wpływem środków psycho</w:t>
      </w:r>
      <w:r w:rsidR="007B052C">
        <w:t>aktywnych</w:t>
      </w:r>
      <w:r w:rsidR="005A3CFA">
        <w:t xml:space="preserve"> </w:t>
      </w:r>
      <w:r w:rsidR="006A1A9E">
        <w:t>i</w:t>
      </w:r>
      <w:r w:rsidRPr="00F5572E">
        <w:t xml:space="preserve"> o</w:t>
      </w:r>
      <w:r w:rsidR="006A1A9E">
        <w:t>d</w:t>
      </w:r>
      <w:r w:rsidRPr="00F5572E">
        <w:t>urzających</w:t>
      </w:r>
      <w:r w:rsidR="005A3CFA" w:rsidRPr="005A3CFA">
        <w:t xml:space="preserve"> </w:t>
      </w:r>
      <w:r w:rsidR="005A3CFA">
        <w:t>zaburzających percepcję pracownika</w:t>
      </w:r>
      <w:r w:rsidRPr="00F5572E">
        <w:t>;</w:t>
      </w:r>
    </w:p>
    <w:p w14:paraId="1F58F868" w14:textId="77777777" w:rsidR="00F5572E" w:rsidRPr="00F5572E" w:rsidRDefault="00F5572E" w:rsidP="00707C42">
      <w:pPr>
        <w:numPr>
          <w:ilvl w:val="0"/>
          <w:numId w:val="14"/>
        </w:numPr>
        <w:tabs>
          <w:tab w:val="left" w:pos="709"/>
        </w:tabs>
        <w:spacing w:after="0" w:line="300" w:lineRule="auto"/>
      </w:pPr>
      <w:r w:rsidRPr="00F5572E">
        <w:t>informowania osób postronnych w zakresie spraw, co do których nie są do tego upoważnieni (np. dowolna interpretacja regulaminu Kamienia, wyjaśnienia dot. zapytań ofertowych, itp.).</w:t>
      </w:r>
    </w:p>
    <w:p w14:paraId="333E6574" w14:textId="77777777" w:rsidR="00F5572E" w:rsidRPr="00F5572E" w:rsidRDefault="00F5572E" w:rsidP="00F5572E">
      <w:pPr>
        <w:tabs>
          <w:tab w:val="left" w:pos="709"/>
        </w:tabs>
        <w:spacing w:after="0" w:line="300" w:lineRule="auto"/>
      </w:pPr>
    </w:p>
    <w:p w14:paraId="5A998E57" w14:textId="69076457" w:rsidR="001C6887" w:rsidRPr="007F0CB3" w:rsidRDefault="001C6887" w:rsidP="00F5572E">
      <w:pPr>
        <w:pStyle w:val="Bezodstpw1"/>
        <w:spacing w:line="300" w:lineRule="auto"/>
        <w:jc w:val="left"/>
        <w:rPr>
          <w:rFonts w:asciiTheme="minorHAnsi" w:hAnsiTheme="minorHAnsi" w:cstheme="minorHAnsi"/>
          <w:bCs/>
          <w:sz w:val="22"/>
          <w:szCs w:val="22"/>
          <w:u w:val="single"/>
        </w:rPr>
      </w:pPr>
    </w:p>
    <w:sectPr w:rsidR="001C6887" w:rsidRPr="007F0CB3" w:rsidSect="000C5F8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1BD929" w14:textId="77777777" w:rsidR="00605ACD" w:rsidRDefault="00605ACD" w:rsidP="00525473">
      <w:pPr>
        <w:spacing w:after="0" w:line="240" w:lineRule="auto"/>
      </w:pPr>
      <w:r>
        <w:separator/>
      </w:r>
    </w:p>
  </w:endnote>
  <w:endnote w:type="continuationSeparator" w:id="0">
    <w:p w14:paraId="49F56F0E" w14:textId="77777777" w:rsidR="00605ACD" w:rsidRDefault="00605ACD" w:rsidP="005254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9CEC3" w14:textId="77777777" w:rsidR="00C90002" w:rsidRDefault="00C9000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3788562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7710EB7" w14:textId="41F19C13" w:rsidR="00BB6DF6" w:rsidRPr="00714547" w:rsidRDefault="00BB6DF6">
            <w:pPr>
              <w:pStyle w:val="Stopka"/>
              <w:jc w:val="right"/>
            </w:pPr>
            <w:r w:rsidRPr="00714547">
              <w:t xml:space="preserve">Strona </w:t>
            </w:r>
            <w:r w:rsidRPr="00714547">
              <w:rPr>
                <w:b/>
                <w:bCs/>
              </w:rPr>
              <w:fldChar w:fldCharType="begin"/>
            </w:r>
            <w:r w:rsidRPr="00714547">
              <w:rPr>
                <w:b/>
                <w:bCs/>
              </w:rPr>
              <w:instrText>PAGE</w:instrText>
            </w:r>
            <w:r w:rsidRPr="00714547">
              <w:rPr>
                <w:b/>
                <w:bCs/>
              </w:rPr>
              <w:fldChar w:fldCharType="separate"/>
            </w:r>
            <w:r w:rsidRPr="00714547">
              <w:rPr>
                <w:b/>
                <w:bCs/>
              </w:rPr>
              <w:t>2</w:t>
            </w:r>
            <w:r w:rsidRPr="00714547">
              <w:rPr>
                <w:b/>
                <w:bCs/>
              </w:rPr>
              <w:fldChar w:fldCharType="end"/>
            </w:r>
            <w:r w:rsidRPr="00714547">
              <w:t xml:space="preserve"> z </w:t>
            </w:r>
            <w:r w:rsidRPr="00714547">
              <w:rPr>
                <w:b/>
                <w:bCs/>
              </w:rPr>
              <w:fldChar w:fldCharType="begin"/>
            </w:r>
            <w:r w:rsidRPr="00714547">
              <w:rPr>
                <w:b/>
                <w:bCs/>
              </w:rPr>
              <w:instrText>NUMPAGES</w:instrText>
            </w:r>
            <w:r w:rsidRPr="00714547">
              <w:rPr>
                <w:b/>
                <w:bCs/>
              </w:rPr>
              <w:fldChar w:fldCharType="separate"/>
            </w:r>
            <w:r w:rsidRPr="00714547">
              <w:rPr>
                <w:b/>
                <w:bCs/>
              </w:rPr>
              <w:t>2</w:t>
            </w:r>
            <w:r w:rsidRPr="00714547">
              <w:rPr>
                <w:b/>
                <w:bCs/>
              </w:rPr>
              <w:fldChar w:fldCharType="end"/>
            </w:r>
          </w:p>
        </w:sdtContent>
      </w:sdt>
    </w:sdtContent>
  </w:sdt>
  <w:p w14:paraId="30F9EE1E" w14:textId="77777777" w:rsidR="00BB6DF6" w:rsidRDefault="00BB6DF6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1984A" w14:textId="77777777" w:rsidR="00C90002" w:rsidRDefault="00C9000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19080E" w14:textId="77777777" w:rsidR="00605ACD" w:rsidRDefault="00605ACD" w:rsidP="00525473">
      <w:pPr>
        <w:spacing w:after="0" w:line="240" w:lineRule="auto"/>
      </w:pPr>
      <w:r>
        <w:separator/>
      </w:r>
    </w:p>
  </w:footnote>
  <w:footnote w:type="continuationSeparator" w:id="0">
    <w:p w14:paraId="4661E711" w14:textId="77777777" w:rsidR="00605ACD" w:rsidRDefault="00605ACD" w:rsidP="005254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C410A" w14:textId="77777777" w:rsidR="00C90002" w:rsidRDefault="00C9000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AD82F" w14:textId="0FD621B6" w:rsidR="00C90002" w:rsidRDefault="00C90002" w:rsidP="00C90002">
    <w:pPr>
      <w:spacing w:after="0" w:line="257" w:lineRule="auto"/>
      <w:jc w:val="right"/>
      <w:rPr>
        <w:rFonts w:cs="Calibri"/>
        <w:iCs/>
        <w:sz w:val="24"/>
        <w:szCs w:val="24"/>
      </w:rPr>
    </w:pPr>
    <w:r w:rsidRPr="00E73A0E">
      <w:rPr>
        <w:rFonts w:cs="Calibri"/>
        <w:iCs/>
        <w:sz w:val="24"/>
        <w:szCs w:val="24"/>
      </w:rPr>
      <w:t xml:space="preserve">Załącznik nr </w:t>
    </w:r>
    <w:r>
      <w:rPr>
        <w:rFonts w:cs="Calibri"/>
        <w:iCs/>
        <w:sz w:val="24"/>
        <w:szCs w:val="24"/>
      </w:rPr>
      <w:t>2</w:t>
    </w:r>
    <w:r w:rsidRPr="00E73A0E">
      <w:rPr>
        <w:rFonts w:cs="Calibri"/>
        <w:iCs/>
        <w:sz w:val="24"/>
        <w:szCs w:val="24"/>
      </w:rPr>
      <w:t xml:space="preserve"> do Zapytania ofertowego</w:t>
    </w:r>
  </w:p>
  <w:p w14:paraId="6B4446A8" w14:textId="77777777" w:rsidR="00C90002" w:rsidRPr="004B582A" w:rsidRDefault="00C90002" w:rsidP="00C90002">
    <w:pPr>
      <w:spacing w:after="360" w:line="257" w:lineRule="auto"/>
      <w:jc w:val="right"/>
      <w:rPr>
        <w:rFonts w:cs="Calibri"/>
        <w:iCs/>
        <w:sz w:val="24"/>
        <w:szCs w:val="24"/>
      </w:rPr>
    </w:pPr>
    <w:r>
      <w:rPr>
        <w:rFonts w:cs="Calibri"/>
        <w:iCs/>
        <w:sz w:val="24"/>
        <w:szCs w:val="24"/>
      </w:rPr>
      <w:t>Nr sprawy: 91/WZP/2026</w:t>
    </w:r>
  </w:p>
  <w:p w14:paraId="2095FD9A" w14:textId="77777777" w:rsidR="00C90002" w:rsidRDefault="00C9000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1C33E" w14:textId="77777777" w:rsidR="00C90002" w:rsidRDefault="00C9000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E5C35"/>
    <w:multiLevelType w:val="hybridMultilevel"/>
    <w:tmpl w:val="2E4A458A"/>
    <w:styleLink w:val="Zaimportowanystyl29"/>
    <w:lvl w:ilvl="0" w:tplc="2F5A1674">
      <w:start w:val="1"/>
      <w:numFmt w:val="decimal"/>
      <w:lvlText w:val="%1)"/>
      <w:lvlJc w:val="left"/>
      <w:pPr>
        <w:ind w:left="1080" w:hanging="360"/>
      </w:pPr>
      <w:rPr>
        <w:rFonts w:hAnsi="Arial Unicode MS" w:cs="Times New Roman"/>
        <w:caps w:val="0"/>
        <w:smallCaps w:val="0"/>
        <w:strike w:val="0"/>
        <w:dstrike w:val="0"/>
        <w:spacing w:val="0"/>
        <w:w w:val="100"/>
        <w:kern w:val="0"/>
        <w:position w:val="0"/>
        <w:u w:val="none"/>
        <w:effect w:val="none"/>
        <w:vertAlign w:val="baseline"/>
      </w:rPr>
    </w:lvl>
    <w:lvl w:ilvl="1" w:tplc="A8FA1606">
      <w:start w:val="1"/>
      <w:numFmt w:val="lowerLetter"/>
      <w:lvlText w:val="%2."/>
      <w:lvlJc w:val="left"/>
      <w:pPr>
        <w:ind w:left="1800" w:hanging="360"/>
      </w:pPr>
      <w:rPr>
        <w:rFonts w:hAnsi="Arial Unicode MS" w:cs="Times New Roman"/>
        <w:caps w:val="0"/>
        <w:smallCaps w:val="0"/>
        <w:strike w:val="0"/>
        <w:dstrike w:val="0"/>
        <w:spacing w:val="0"/>
        <w:w w:val="100"/>
        <w:kern w:val="0"/>
        <w:position w:val="0"/>
        <w:u w:val="none"/>
        <w:effect w:val="none"/>
        <w:vertAlign w:val="baseline"/>
      </w:rPr>
    </w:lvl>
    <w:lvl w:ilvl="2" w:tplc="366AE36C">
      <w:start w:val="1"/>
      <w:numFmt w:val="lowerRoman"/>
      <w:lvlText w:val="%3."/>
      <w:lvlJc w:val="left"/>
      <w:pPr>
        <w:ind w:left="2520" w:hanging="302"/>
      </w:pPr>
      <w:rPr>
        <w:rFonts w:hAnsi="Arial Unicode MS" w:cs="Times New Roman"/>
        <w:caps w:val="0"/>
        <w:smallCaps w:val="0"/>
        <w:strike w:val="0"/>
        <w:dstrike w:val="0"/>
        <w:spacing w:val="0"/>
        <w:w w:val="100"/>
        <w:kern w:val="0"/>
        <w:position w:val="0"/>
        <w:u w:val="none"/>
        <w:effect w:val="none"/>
        <w:vertAlign w:val="baseline"/>
      </w:rPr>
    </w:lvl>
    <w:lvl w:ilvl="3" w:tplc="22F69122">
      <w:start w:val="1"/>
      <w:numFmt w:val="decimal"/>
      <w:lvlText w:val="%4."/>
      <w:lvlJc w:val="left"/>
      <w:pPr>
        <w:ind w:left="3240" w:hanging="360"/>
      </w:pPr>
      <w:rPr>
        <w:rFonts w:hAnsi="Arial Unicode MS" w:cs="Times New Roman"/>
        <w:caps w:val="0"/>
        <w:smallCaps w:val="0"/>
        <w:strike w:val="0"/>
        <w:dstrike w:val="0"/>
        <w:spacing w:val="0"/>
        <w:w w:val="100"/>
        <w:kern w:val="0"/>
        <w:position w:val="0"/>
        <w:u w:val="none"/>
        <w:effect w:val="none"/>
        <w:vertAlign w:val="baseline"/>
      </w:rPr>
    </w:lvl>
    <w:lvl w:ilvl="4" w:tplc="5694E678">
      <w:start w:val="1"/>
      <w:numFmt w:val="lowerLetter"/>
      <w:lvlText w:val="%5."/>
      <w:lvlJc w:val="left"/>
      <w:pPr>
        <w:ind w:left="3960" w:hanging="360"/>
      </w:pPr>
      <w:rPr>
        <w:rFonts w:hAnsi="Arial Unicode MS" w:cs="Times New Roman"/>
        <w:caps w:val="0"/>
        <w:smallCaps w:val="0"/>
        <w:strike w:val="0"/>
        <w:dstrike w:val="0"/>
        <w:spacing w:val="0"/>
        <w:w w:val="100"/>
        <w:kern w:val="0"/>
        <w:position w:val="0"/>
        <w:u w:val="none"/>
        <w:effect w:val="none"/>
        <w:vertAlign w:val="baseline"/>
      </w:rPr>
    </w:lvl>
    <w:lvl w:ilvl="5" w:tplc="1A9E96E8">
      <w:start w:val="1"/>
      <w:numFmt w:val="lowerRoman"/>
      <w:lvlText w:val="%6."/>
      <w:lvlJc w:val="left"/>
      <w:pPr>
        <w:ind w:left="4680" w:hanging="302"/>
      </w:pPr>
      <w:rPr>
        <w:rFonts w:hAnsi="Arial Unicode MS" w:cs="Times New Roman"/>
        <w:caps w:val="0"/>
        <w:smallCaps w:val="0"/>
        <w:strike w:val="0"/>
        <w:dstrike w:val="0"/>
        <w:spacing w:val="0"/>
        <w:w w:val="100"/>
        <w:kern w:val="0"/>
        <w:position w:val="0"/>
        <w:u w:val="none"/>
        <w:effect w:val="none"/>
        <w:vertAlign w:val="baseline"/>
      </w:rPr>
    </w:lvl>
    <w:lvl w:ilvl="6" w:tplc="BC1E5208">
      <w:start w:val="1"/>
      <w:numFmt w:val="decimal"/>
      <w:lvlText w:val="%7."/>
      <w:lvlJc w:val="left"/>
      <w:pPr>
        <w:ind w:left="5400" w:hanging="360"/>
      </w:pPr>
      <w:rPr>
        <w:rFonts w:hAnsi="Arial Unicode MS" w:cs="Times New Roman"/>
        <w:caps w:val="0"/>
        <w:smallCaps w:val="0"/>
        <w:strike w:val="0"/>
        <w:dstrike w:val="0"/>
        <w:spacing w:val="0"/>
        <w:w w:val="100"/>
        <w:kern w:val="0"/>
        <w:position w:val="0"/>
        <w:u w:val="none"/>
        <w:effect w:val="none"/>
        <w:vertAlign w:val="baseline"/>
      </w:rPr>
    </w:lvl>
    <w:lvl w:ilvl="7" w:tplc="8274FC9A">
      <w:start w:val="1"/>
      <w:numFmt w:val="lowerLetter"/>
      <w:lvlText w:val="%8."/>
      <w:lvlJc w:val="left"/>
      <w:pPr>
        <w:ind w:left="6120" w:hanging="360"/>
      </w:pPr>
      <w:rPr>
        <w:rFonts w:hAnsi="Arial Unicode MS" w:cs="Times New Roman"/>
        <w:caps w:val="0"/>
        <w:smallCaps w:val="0"/>
        <w:strike w:val="0"/>
        <w:dstrike w:val="0"/>
        <w:spacing w:val="0"/>
        <w:w w:val="100"/>
        <w:kern w:val="0"/>
        <w:position w:val="0"/>
        <w:u w:val="none"/>
        <w:effect w:val="none"/>
        <w:vertAlign w:val="baseline"/>
      </w:rPr>
    </w:lvl>
    <w:lvl w:ilvl="8" w:tplc="40927384">
      <w:start w:val="1"/>
      <w:numFmt w:val="lowerRoman"/>
      <w:lvlText w:val="%9."/>
      <w:lvlJc w:val="left"/>
      <w:pPr>
        <w:ind w:left="6840" w:hanging="302"/>
      </w:pPr>
      <w:rPr>
        <w:rFonts w:hAnsi="Arial Unicode MS" w:cs="Times New Roman"/>
        <w:caps w:val="0"/>
        <w:smallCaps w:val="0"/>
        <w:strike w:val="0"/>
        <w:dstrike w:val="0"/>
        <w:spacing w:val="0"/>
        <w:w w:val="100"/>
        <w:kern w:val="0"/>
        <w:position w:val="0"/>
        <w:u w:val="none"/>
        <w:effect w:val="none"/>
        <w:vertAlign w:val="baseline"/>
      </w:rPr>
    </w:lvl>
  </w:abstractNum>
  <w:abstractNum w:abstractNumId="1" w15:restartNumberingAfterBreak="0">
    <w:nsid w:val="2060407B"/>
    <w:multiLevelType w:val="hybridMultilevel"/>
    <w:tmpl w:val="D88AA19E"/>
    <w:lvl w:ilvl="0" w:tplc="487C2F0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292C371A"/>
    <w:multiLevelType w:val="hybridMultilevel"/>
    <w:tmpl w:val="593A87DE"/>
    <w:lvl w:ilvl="0" w:tplc="5FA00DF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299910A2"/>
    <w:multiLevelType w:val="multilevel"/>
    <w:tmpl w:val="0809001D"/>
    <w:styleLink w:val="Style5"/>
    <w:lvl w:ilvl="0">
      <w:start w:val="4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2F5C08B5"/>
    <w:multiLevelType w:val="multilevel"/>
    <w:tmpl w:val="0809001F"/>
    <w:styleLink w:val="Style6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3A465CE9"/>
    <w:multiLevelType w:val="hybridMultilevel"/>
    <w:tmpl w:val="7598B6F0"/>
    <w:lvl w:ilvl="0" w:tplc="ACE0AD4E">
      <w:start w:val="1"/>
      <w:numFmt w:val="lowerLetter"/>
      <w:lvlText w:val="%1)"/>
      <w:lvlJc w:val="left"/>
      <w:pPr>
        <w:ind w:left="1866" w:hanging="360"/>
      </w:pPr>
      <w:rPr>
        <w:rFonts w:ascii="Calibri" w:eastAsia="Calibri" w:hAnsi="Calibri" w:cs="Times New Roman"/>
      </w:rPr>
    </w:lvl>
    <w:lvl w:ilvl="1" w:tplc="0415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6" w15:restartNumberingAfterBreak="0">
    <w:nsid w:val="467401D7"/>
    <w:multiLevelType w:val="multilevel"/>
    <w:tmpl w:val="0809001F"/>
    <w:styleLink w:val="Style4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96C675A"/>
    <w:multiLevelType w:val="multilevel"/>
    <w:tmpl w:val="4AD8C034"/>
    <w:styleLink w:val="Style1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4FBD431D"/>
    <w:multiLevelType w:val="multilevel"/>
    <w:tmpl w:val="9DE28D1A"/>
    <w:styleLink w:val="Styl1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500C3494"/>
    <w:multiLevelType w:val="multilevel"/>
    <w:tmpl w:val="0809001F"/>
    <w:styleLink w:val="Style3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0" w15:restartNumberingAfterBreak="0">
    <w:nsid w:val="586C6C41"/>
    <w:multiLevelType w:val="multilevel"/>
    <w:tmpl w:val="0809001F"/>
    <w:styleLink w:val="Style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5E384C62"/>
    <w:multiLevelType w:val="hybridMultilevel"/>
    <w:tmpl w:val="F5CE71B2"/>
    <w:lvl w:ilvl="0" w:tplc="F796F4F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520EA72"/>
    <w:multiLevelType w:val="hybridMultilevel"/>
    <w:tmpl w:val="AF560C56"/>
    <w:lvl w:ilvl="0" w:tplc="93C092C0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32DA2042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F628259C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303E2E38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691CC1E4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C7B886F8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6E0E6BBA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30C42F94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C7DE0382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6A190C2F"/>
    <w:multiLevelType w:val="multilevel"/>
    <w:tmpl w:val="41F84520"/>
    <w:styleLink w:val="Biecalista1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845DB5"/>
    <w:multiLevelType w:val="hybridMultilevel"/>
    <w:tmpl w:val="7A38417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10819C5"/>
    <w:multiLevelType w:val="hybridMultilevel"/>
    <w:tmpl w:val="285C99D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3974762">
    <w:abstractNumId w:val="12"/>
  </w:num>
  <w:num w:numId="2" w16cid:durableId="1394813600">
    <w:abstractNumId w:val="8"/>
  </w:num>
  <w:num w:numId="3" w16cid:durableId="158351137">
    <w:abstractNumId w:val="7"/>
  </w:num>
  <w:num w:numId="4" w16cid:durableId="489564036">
    <w:abstractNumId w:val="10"/>
  </w:num>
  <w:num w:numId="5" w16cid:durableId="477767027">
    <w:abstractNumId w:val="9"/>
  </w:num>
  <w:num w:numId="6" w16cid:durableId="171914389">
    <w:abstractNumId w:val="6"/>
  </w:num>
  <w:num w:numId="7" w16cid:durableId="105006883">
    <w:abstractNumId w:val="3"/>
  </w:num>
  <w:num w:numId="8" w16cid:durableId="112291217">
    <w:abstractNumId w:val="4"/>
  </w:num>
  <w:num w:numId="9" w16cid:durableId="1821848062">
    <w:abstractNumId w:val="0"/>
  </w:num>
  <w:num w:numId="10" w16cid:durableId="401028877">
    <w:abstractNumId w:val="13"/>
  </w:num>
  <w:num w:numId="11" w16cid:durableId="974221149">
    <w:abstractNumId w:val="2"/>
  </w:num>
  <w:num w:numId="12" w16cid:durableId="252469146">
    <w:abstractNumId w:val="5"/>
  </w:num>
  <w:num w:numId="13" w16cid:durableId="691342366">
    <w:abstractNumId w:val="15"/>
  </w:num>
  <w:num w:numId="14" w16cid:durableId="750464431">
    <w:abstractNumId w:val="11"/>
  </w:num>
  <w:num w:numId="15" w16cid:durableId="1224632833">
    <w:abstractNumId w:val="14"/>
  </w:num>
  <w:num w:numId="16" w16cid:durableId="1073359614">
    <w:abstractNumId w:val="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A3A"/>
    <w:rsid w:val="000074BF"/>
    <w:rsid w:val="000077BF"/>
    <w:rsid w:val="000077C4"/>
    <w:rsid w:val="0001079A"/>
    <w:rsid w:val="000118F3"/>
    <w:rsid w:val="00011F2F"/>
    <w:rsid w:val="00012647"/>
    <w:rsid w:val="000155CC"/>
    <w:rsid w:val="00016C03"/>
    <w:rsid w:val="000176C8"/>
    <w:rsid w:val="00021518"/>
    <w:rsid w:val="00021D9F"/>
    <w:rsid w:val="00021E4A"/>
    <w:rsid w:val="00022A4B"/>
    <w:rsid w:val="00023A5E"/>
    <w:rsid w:val="00026D26"/>
    <w:rsid w:val="000278EF"/>
    <w:rsid w:val="000345CA"/>
    <w:rsid w:val="0003641E"/>
    <w:rsid w:val="00036946"/>
    <w:rsid w:val="00041A6C"/>
    <w:rsid w:val="00041A94"/>
    <w:rsid w:val="0004369A"/>
    <w:rsid w:val="000442ED"/>
    <w:rsid w:val="00044F89"/>
    <w:rsid w:val="00047CA3"/>
    <w:rsid w:val="00051AC8"/>
    <w:rsid w:val="00051E77"/>
    <w:rsid w:val="000540EC"/>
    <w:rsid w:val="000608A1"/>
    <w:rsid w:val="00064395"/>
    <w:rsid w:val="00065411"/>
    <w:rsid w:val="00067A83"/>
    <w:rsid w:val="00071C85"/>
    <w:rsid w:val="00073C48"/>
    <w:rsid w:val="000774C5"/>
    <w:rsid w:val="000774D2"/>
    <w:rsid w:val="00081811"/>
    <w:rsid w:val="000830CC"/>
    <w:rsid w:val="00084B2C"/>
    <w:rsid w:val="00085AA4"/>
    <w:rsid w:val="00087FEC"/>
    <w:rsid w:val="00090CFB"/>
    <w:rsid w:val="0009108D"/>
    <w:rsid w:val="00093D41"/>
    <w:rsid w:val="00093EDA"/>
    <w:rsid w:val="00093FA5"/>
    <w:rsid w:val="0009416A"/>
    <w:rsid w:val="0009465F"/>
    <w:rsid w:val="000961B7"/>
    <w:rsid w:val="00096D65"/>
    <w:rsid w:val="0009763A"/>
    <w:rsid w:val="000A03E3"/>
    <w:rsid w:val="000A0BB6"/>
    <w:rsid w:val="000A0E8F"/>
    <w:rsid w:val="000A25D7"/>
    <w:rsid w:val="000A2D6A"/>
    <w:rsid w:val="000A42B3"/>
    <w:rsid w:val="000A700B"/>
    <w:rsid w:val="000B1C33"/>
    <w:rsid w:val="000B62DC"/>
    <w:rsid w:val="000B64D0"/>
    <w:rsid w:val="000B7079"/>
    <w:rsid w:val="000B7A0C"/>
    <w:rsid w:val="000C224F"/>
    <w:rsid w:val="000C5F81"/>
    <w:rsid w:val="000C647C"/>
    <w:rsid w:val="000D0697"/>
    <w:rsid w:val="000D0E69"/>
    <w:rsid w:val="000D1326"/>
    <w:rsid w:val="000D2FFB"/>
    <w:rsid w:val="000D4FEF"/>
    <w:rsid w:val="000D5545"/>
    <w:rsid w:val="000D6887"/>
    <w:rsid w:val="000E0504"/>
    <w:rsid w:val="000E069A"/>
    <w:rsid w:val="000E1363"/>
    <w:rsid w:val="000E402C"/>
    <w:rsid w:val="000E4FFA"/>
    <w:rsid w:val="000E5028"/>
    <w:rsid w:val="000E5F3C"/>
    <w:rsid w:val="000E62AA"/>
    <w:rsid w:val="000F094A"/>
    <w:rsid w:val="000F0F58"/>
    <w:rsid w:val="000F4059"/>
    <w:rsid w:val="000F68A9"/>
    <w:rsid w:val="000F6CBF"/>
    <w:rsid w:val="00100A09"/>
    <w:rsid w:val="00100CAF"/>
    <w:rsid w:val="00101D36"/>
    <w:rsid w:val="00102BE2"/>
    <w:rsid w:val="00113E75"/>
    <w:rsid w:val="001144E5"/>
    <w:rsid w:val="0011606A"/>
    <w:rsid w:val="0011738F"/>
    <w:rsid w:val="00117B08"/>
    <w:rsid w:val="00120614"/>
    <w:rsid w:val="00120CF4"/>
    <w:rsid w:val="0012196D"/>
    <w:rsid w:val="00123C12"/>
    <w:rsid w:val="00126FF2"/>
    <w:rsid w:val="00127637"/>
    <w:rsid w:val="001277AB"/>
    <w:rsid w:val="00132590"/>
    <w:rsid w:val="00132A1F"/>
    <w:rsid w:val="00137084"/>
    <w:rsid w:val="00137CBA"/>
    <w:rsid w:val="0014071C"/>
    <w:rsid w:val="00141338"/>
    <w:rsid w:val="00145BA5"/>
    <w:rsid w:val="00151B6B"/>
    <w:rsid w:val="00152570"/>
    <w:rsid w:val="00152A1E"/>
    <w:rsid w:val="00152FF9"/>
    <w:rsid w:val="0015360D"/>
    <w:rsid w:val="00153D57"/>
    <w:rsid w:val="0015491A"/>
    <w:rsid w:val="001552AF"/>
    <w:rsid w:val="00155755"/>
    <w:rsid w:val="00155F1E"/>
    <w:rsid w:val="00156CE5"/>
    <w:rsid w:val="00156DE6"/>
    <w:rsid w:val="001617A6"/>
    <w:rsid w:val="00161AA6"/>
    <w:rsid w:val="001620B9"/>
    <w:rsid w:val="001622CB"/>
    <w:rsid w:val="00164C88"/>
    <w:rsid w:val="001674BC"/>
    <w:rsid w:val="0017012C"/>
    <w:rsid w:val="001753C8"/>
    <w:rsid w:val="001778AE"/>
    <w:rsid w:val="0018120E"/>
    <w:rsid w:val="00183EB4"/>
    <w:rsid w:val="00183F6B"/>
    <w:rsid w:val="00183F76"/>
    <w:rsid w:val="001851CE"/>
    <w:rsid w:val="00185BE4"/>
    <w:rsid w:val="00187812"/>
    <w:rsid w:val="00190C94"/>
    <w:rsid w:val="001914F0"/>
    <w:rsid w:val="00191D81"/>
    <w:rsid w:val="00192DAF"/>
    <w:rsid w:val="00193417"/>
    <w:rsid w:val="001A1394"/>
    <w:rsid w:val="001A4F44"/>
    <w:rsid w:val="001A51A4"/>
    <w:rsid w:val="001A5C15"/>
    <w:rsid w:val="001A5FDC"/>
    <w:rsid w:val="001A6D18"/>
    <w:rsid w:val="001B08C3"/>
    <w:rsid w:val="001B11CB"/>
    <w:rsid w:val="001B2B4B"/>
    <w:rsid w:val="001B3D92"/>
    <w:rsid w:val="001B3E4A"/>
    <w:rsid w:val="001C2D15"/>
    <w:rsid w:val="001C4414"/>
    <w:rsid w:val="001C48FD"/>
    <w:rsid w:val="001C6887"/>
    <w:rsid w:val="001D3090"/>
    <w:rsid w:val="001D3B86"/>
    <w:rsid w:val="001D74E5"/>
    <w:rsid w:val="001D788D"/>
    <w:rsid w:val="001D7EB6"/>
    <w:rsid w:val="001E0DE6"/>
    <w:rsid w:val="001E1A53"/>
    <w:rsid w:val="001E4484"/>
    <w:rsid w:val="001F3A21"/>
    <w:rsid w:val="001F4764"/>
    <w:rsid w:val="001F4EB5"/>
    <w:rsid w:val="001F4FDF"/>
    <w:rsid w:val="001F6F80"/>
    <w:rsid w:val="001F79EB"/>
    <w:rsid w:val="0020379A"/>
    <w:rsid w:val="00204BAC"/>
    <w:rsid w:val="00210214"/>
    <w:rsid w:val="00223134"/>
    <w:rsid w:val="002251DA"/>
    <w:rsid w:val="0022532C"/>
    <w:rsid w:val="00226198"/>
    <w:rsid w:val="00231FF2"/>
    <w:rsid w:val="00233542"/>
    <w:rsid w:val="00234A06"/>
    <w:rsid w:val="00237E3A"/>
    <w:rsid w:val="00241FEF"/>
    <w:rsid w:val="002433FD"/>
    <w:rsid w:val="00244946"/>
    <w:rsid w:val="00245DE1"/>
    <w:rsid w:val="002468FD"/>
    <w:rsid w:val="00247DB9"/>
    <w:rsid w:val="00252D4D"/>
    <w:rsid w:val="002532B8"/>
    <w:rsid w:val="002535B3"/>
    <w:rsid w:val="00254162"/>
    <w:rsid w:val="002541AF"/>
    <w:rsid w:val="002564E2"/>
    <w:rsid w:val="00256884"/>
    <w:rsid w:val="00262DA0"/>
    <w:rsid w:val="00264561"/>
    <w:rsid w:val="002742E2"/>
    <w:rsid w:val="00275805"/>
    <w:rsid w:val="00275984"/>
    <w:rsid w:val="00277C40"/>
    <w:rsid w:val="0028591D"/>
    <w:rsid w:val="00287A60"/>
    <w:rsid w:val="00287E2B"/>
    <w:rsid w:val="00288AA0"/>
    <w:rsid w:val="00290CA3"/>
    <w:rsid w:val="002916F9"/>
    <w:rsid w:val="00292CAC"/>
    <w:rsid w:val="002948B8"/>
    <w:rsid w:val="002965C8"/>
    <w:rsid w:val="002B101D"/>
    <w:rsid w:val="002B2ACB"/>
    <w:rsid w:val="002B2C8C"/>
    <w:rsid w:val="002B5B9D"/>
    <w:rsid w:val="002C050F"/>
    <w:rsid w:val="002C074A"/>
    <w:rsid w:val="002C4530"/>
    <w:rsid w:val="002D0529"/>
    <w:rsid w:val="002D21E4"/>
    <w:rsid w:val="002D3A21"/>
    <w:rsid w:val="002D3DDF"/>
    <w:rsid w:val="002D43EA"/>
    <w:rsid w:val="002D4851"/>
    <w:rsid w:val="002D5278"/>
    <w:rsid w:val="002D5B64"/>
    <w:rsid w:val="002D74CB"/>
    <w:rsid w:val="002E1005"/>
    <w:rsid w:val="002E7A3A"/>
    <w:rsid w:val="002F072D"/>
    <w:rsid w:val="002F157C"/>
    <w:rsid w:val="002F16CD"/>
    <w:rsid w:val="002F3A0B"/>
    <w:rsid w:val="002F466B"/>
    <w:rsid w:val="002F57D3"/>
    <w:rsid w:val="00300B94"/>
    <w:rsid w:val="00300BD2"/>
    <w:rsid w:val="00301CFA"/>
    <w:rsid w:val="00301D84"/>
    <w:rsid w:val="003023A7"/>
    <w:rsid w:val="003036B0"/>
    <w:rsid w:val="00305B69"/>
    <w:rsid w:val="003061CB"/>
    <w:rsid w:val="00306B05"/>
    <w:rsid w:val="00307659"/>
    <w:rsid w:val="003076AA"/>
    <w:rsid w:val="0031708A"/>
    <w:rsid w:val="003174DC"/>
    <w:rsid w:val="00317E66"/>
    <w:rsid w:val="00320509"/>
    <w:rsid w:val="003212F4"/>
    <w:rsid w:val="00323090"/>
    <w:rsid w:val="00324452"/>
    <w:rsid w:val="00324E12"/>
    <w:rsid w:val="0032680F"/>
    <w:rsid w:val="00327451"/>
    <w:rsid w:val="0032C42F"/>
    <w:rsid w:val="00330B4E"/>
    <w:rsid w:val="0033174F"/>
    <w:rsid w:val="00331973"/>
    <w:rsid w:val="00332146"/>
    <w:rsid w:val="00333A39"/>
    <w:rsid w:val="00333B9B"/>
    <w:rsid w:val="00335CAB"/>
    <w:rsid w:val="003371C3"/>
    <w:rsid w:val="00337EEA"/>
    <w:rsid w:val="00341845"/>
    <w:rsid w:val="00343548"/>
    <w:rsid w:val="00343735"/>
    <w:rsid w:val="00345FCE"/>
    <w:rsid w:val="00346220"/>
    <w:rsid w:val="003467FF"/>
    <w:rsid w:val="003502A7"/>
    <w:rsid w:val="00352298"/>
    <w:rsid w:val="00352382"/>
    <w:rsid w:val="00356891"/>
    <w:rsid w:val="00370A0A"/>
    <w:rsid w:val="00370B0C"/>
    <w:rsid w:val="00371CA5"/>
    <w:rsid w:val="003724C1"/>
    <w:rsid w:val="00373464"/>
    <w:rsid w:val="00373EE9"/>
    <w:rsid w:val="00374603"/>
    <w:rsid w:val="0037478C"/>
    <w:rsid w:val="00374BC5"/>
    <w:rsid w:val="00375722"/>
    <w:rsid w:val="00375E88"/>
    <w:rsid w:val="00381323"/>
    <w:rsid w:val="00381328"/>
    <w:rsid w:val="00381B30"/>
    <w:rsid w:val="0038316B"/>
    <w:rsid w:val="0038350E"/>
    <w:rsid w:val="00383B72"/>
    <w:rsid w:val="00385413"/>
    <w:rsid w:val="00391355"/>
    <w:rsid w:val="0039232A"/>
    <w:rsid w:val="00393DC3"/>
    <w:rsid w:val="003954DE"/>
    <w:rsid w:val="00395617"/>
    <w:rsid w:val="003960D6"/>
    <w:rsid w:val="00396D84"/>
    <w:rsid w:val="00397211"/>
    <w:rsid w:val="003A0870"/>
    <w:rsid w:val="003A089C"/>
    <w:rsid w:val="003A0CDA"/>
    <w:rsid w:val="003A224A"/>
    <w:rsid w:val="003A380F"/>
    <w:rsid w:val="003A51A3"/>
    <w:rsid w:val="003A5B1D"/>
    <w:rsid w:val="003A5EF2"/>
    <w:rsid w:val="003A75E2"/>
    <w:rsid w:val="003B3A1B"/>
    <w:rsid w:val="003B4809"/>
    <w:rsid w:val="003B7653"/>
    <w:rsid w:val="003C342E"/>
    <w:rsid w:val="003C5246"/>
    <w:rsid w:val="003C5586"/>
    <w:rsid w:val="003C7CE6"/>
    <w:rsid w:val="003D14F9"/>
    <w:rsid w:val="003D1586"/>
    <w:rsid w:val="003D2689"/>
    <w:rsid w:val="003D2CB6"/>
    <w:rsid w:val="003D3625"/>
    <w:rsid w:val="003D4A69"/>
    <w:rsid w:val="003D54C3"/>
    <w:rsid w:val="003E1F29"/>
    <w:rsid w:val="003E29AD"/>
    <w:rsid w:val="003F38A7"/>
    <w:rsid w:val="003F551C"/>
    <w:rsid w:val="003F6F4A"/>
    <w:rsid w:val="003F74BA"/>
    <w:rsid w:val="003F7C2E"/>
    <w:rsid w:val="004011DF"/>
    <w:rsid w:val="004020BF"/>
    <w:rsid w:val="00402401"/>
    <w:rsid w:val="00406166"/>
    <w:rsid w:val="00412A8B"/>
    <w:rsid w:val="00414828"/>
    <w:rsid w:val="004152B1"/>
    <w:rsid w:val="00415C91"/>
    <w:rsid w:val="004168E3"/>
    <w:rsid w:val="00420FCB"/>
    <w:rsid w:val="004233D6"/>
    <w:rsid w:val="00423746"/>
    <w:rsid w:val="00427391"/>
    <w:rsid w:val="00427D7C"/>
    <w:rsid w:val="00427DC6"/>
    <w:rsid w:val="004313FD"/>
    <w:rsid w:val="0043155F"/>
    <w:rsid w:val="00434493"/>
    <w:rsid w:val="00434DA2"/>
    <w:rsid w:val="004350CE"/>
    <w:rsid w:val="00436C3C"/>
    <w:rsid w:val="00442CAF"/>
    <w:rsid w:val="00444A83"/>
    <w:rsid w:val="004456D5"/>
    <w:rsid w:val="00446688"/>
    <w:rsid w:val="0045129F"/>
    <w:rsid w:val="00455088"/>
    <w:rsid w:val="00455563"/>
    <w:rsid w:val="0045597F"/>
    <w:rsid w:val="00456B8C"/>
    <w:rsid w:val="004633C7"/>
    <w:rsid w:val="0046350E"/>
    <w:rsid w:val="0046492A"/>
    <w:rsid w:val="004668ED"/>
    <w:rsid w:val="00466995"/>
    <w:rsid w:val="00466A9C"/>
    <w:rsid w:val="00467064"/>
    <w:rsid w:val="004705EB"/>
    <w:rsid w:val="0047066B"/>
    <w:rsid w:val="00472AF7"/>
    <w:rsid w:val="004730AF"/>
    <w:rsid w:val="004731B7"/>
    <w:rsid w:val="0047333F"/>
    <w:rsid w:val="004733AE"/>
    <w:rsid w:val="004740D8"/>
    <w:rsid w:val="00474620"/>
    <w:rsid w:val="00477001"/>
    <w:rsid w:val="0048245F"/>
    <w:rsid w:val="00493909"/>
    <w:rsid w:val="00493AAE"/>
    <w:rsid w:val="00494D8B"/>
    <w:rsid w:val="00497A4B"/>
    <w:rsid w:val="00497B22"/>
    <w:rsid w:val="004A3546"/>
    <w:rsid w:val="004A5CF6"/>
    <w:rsid w:val="004A6691"/>
    <w:rsid w:val="004B05DB"/>
    <w:rsid w:val="004B0983"/>
    <w:rsid w:val="004B0D56"/>
    <w:rsid w:val="004B1683"/>
    <w:rsid w:val="004B2995"/>
    <w:rsid w:val="004B3CC7"/>
    <w:rsid w:val="004B4626"/>
    <w:rsid w:val="004B5CC6"/>
    <w:rsid w:val="004B6661"/>
    <w:rsid w:val="004B6D2F"/>
    <w:rsid w:val="004C609F"/>
    <w:rsid w:val="004C7383"/>
    <w:rsid w:val="004D01BD"/>
    <w:rsid w:val="004D068A"/>
    <w:rsid w:val="004D1E81"/>
    <w:rsid w:val="004D27FB"/>
    <w:rsid w:val="004D392B"/>
    <w:rsid w:val="004E51D6"/>
    <w:rsid w:val="004E56ED"/>
    <w:rsid w:val="004E594C"/>
    <w:rsid w:val="004E6B6E"/>
    <w:rsid w:val="004F0A68"/>
    <w:rsid w:val="004F1A0D"/>
    <w:rsid w:val="004F2D3D"/>
    <w:rsid w:val="004F2E77"/>
    <w:rsid w:val="004F3962"/>
    <w:rsid w:val="004F4D21"/>
    <w:rsid w:val="004F5961"/>
    <w:rsid w:val="00501319"/>
    <w:rsid w:val="00501424"/>
    <w:rsid w:val="00501609"/>
    <w:rsid w:val="00505BFA"/>
    <w:rsid w:val="00506CED"/>
    <w:rsid w:val="0050754A"/>
    <w:rsid w:val="0051195A"/>
    <w:rsid w:val="00512D8B"/>
    <w:rsid w:val="00514BBD"/>
    <w:rsid w:val="00514FED"/>
    <w:rsid w:val="00522D03"/>
    <w:rsid w:val="00523264"/>
    <w:rsid w:val="00524672"/>
    <w:rsid w:val="00525473"/>
    <w:rsid w:val="0053128B"/>
    <w:rsid w:val="005318D0"/>
    <w:rsid w:val="00533B6D"/>
    <w:rsid w:val="00535074"/>
    <w:rsid w:val="005369B8"/>
    <w:rsid w:val="0053736A"/>
    <w:rsid w:val="005405EC"/>
    <w:rsid w:val="00542670"/>
    <w:rsid w:val="00545478"/>
    <w:rsid w:val="00551722"/>
    <w:rsid w:val="00552DB2"/>
    <w:rsid w:val="0055309E"/>
    <w:rsid w:val="0055515B"/>
    <w:rsid w:val="00561855"/>
    <w:rsid w:val="00567FC5"/>
    <w:rsid w:val="00570D13"/>
    <w:rsid w:val="00571E39"/>
    <w:rsid w:val="00572F84"/>
    <w:rsid w:val="0057335D"/>
    <w:rsid w:val="005736C1"/>
    <w:rsid w:val="00574888"/>
    <w:rsid w:val="00574C25"/>
    <w:rsid w:val="00576B86"/>
    <w:rsid w:val="00577172"/>
    <w:rsid w:val="0057762F"/>
    <w:rsid w:val="0058050F"/>
    <w:rsid w:val="00580850"/>
    <w:rsid w:val="0058185F"/>
    <w:rsid w:val="005820F3"/>
    <w:rsid w:val="00583DEB"/>
    <w:rsid w:val="00584BFD"/>
    <w:rsid w:val="00585E24"/>
    <w:rsid w:val="00590F2E"/>
    <w:rsid w:val="00591ADF"/>
    <w:rsid w:val="0059400D"/>
    <w:rsid w:val="005954D1"/>
    <w:rsid w:val="005962BD"/>
    <w:rsid w:val="0059647E"/>
    <w:rsid w:val="00596F44"/>
    <w:rsid w:val="00597124"/>
    <w:rsid w:val="005A127E"/>
    <w:rsid w:val="005A17E1"/>
    <w:rsid w:val="005A3CFA"/>
    <w:rsid w:val="005A40CC"/>
    <w:rsid w:val="005A5C4F"/>
    <w:rsid w:val="005A5C56"/>
    <w:rsid w:val="005A72BD"/>
    <w:rsid w:val="005B0180"/>
    <w:rsid w:val="005B148E"/>
    <w:rsid w:val="005B2A2D"/>
    <w:rsid w:val="005B3DE8"/>
    <w:rsid w:val="005B611E"/>
    <w:rsid w:val="005B7D1C"/>
    <w:rsid w:val="005C1C06"/>
    <w:rsid w:val="005C251B"/>
    <w:rsid w:val="005C2731"/>
    <w:rsid w:val="005C3746"/>
    <w:rsid w:val="005C5138"/>
    <w:rsid w:val="005C54E9"/>
    <w:rsid w:val="005C6A5B"/>
    <w:rsid w:val="005C7D97"/>
    <w:rsid w:val="005D340C"/>
    <w:rsid w:val="005D3A5F"/>
    <w:rsid w:val="005D4E7F"/>
    <w:rsid w:val="005D735F"/>
    <w:rsid w:val="005D7AA6"/>
    <w:rsid w:val="005E58AA"/>
    <w:rsid w:val="005E5E13"/>
    <w:rsid w:val="005E7CE7"/>
    <w:rsid w:val="005E7D71"/>
    <w:rsid w:val="005F0320"/>
    <w:rsid w:val="005F17E3"/>
    <w:rsid w:val="005F1C49"/>
    <w:rsid w:val="00603CCE"/>
    <w:rsid w:val="00603E87"/>
    <w:rsid w:val="0060441D"/>
    <w:rsid w:val="006056BB"/>
    <w:rsid w:val="00605ACD"/>
    <w:rsid w:val="00606BF3"/>
    <w:rsid w:val="00611A3C"/>
    <w:rsid w:val="00611BD2"/>
    <w:rsid w:val="006126A4"/>
    <w:rsid w:val="00613203"/>
    <w:rsid w:val="006156A0"/>
    <w:rsid w:val="0061616C"/>
    <w:rsid w:val="00616D0F"/>
    <w:rsid w:val="0061753B"/>
    <w:rsid w:val="006204F5"/>
    <w:rsid w:val="00620DA2"/>
    <w:rsid w:val="00620E8C"/>
    <w:rsid w:val="0062203B"/>
    <w:rsid w:val="00622902"/>
    <w:rsid w:val="00626CBC"/>
    <w:rsid w:val="00626F78"/>
    <w:rsid w:val="006276AC"/>
    <w:rsid w:val="00627917"/>
    <w:rsid w:val="00627A8A"/>
    <w:rsid w:val="00627D47"/>
    <w:rsid w:val="0063323E"/>
    <w:rsid w:val="00636B12"/>
    <w:rsid w:val="006372F8"/>
    <w:rsid w:val="0064163D"/>
    <w:rsid w:val="006416E4"/>
    <w:rsid w:val="00642CC8"/>
    <w:rsid w:val="00645ECF"/>
    <w:rsid w:val="00646496"/>
    <w:rsid w:val="00647EA6"/>
    <w:rsid w:val="00651C36"/>
    <w:rsid w:val="00652A28"/>
    <w:rsid w:val="0065316B"/>
    <w:rsid w:val="006546B3"/>
    <w:rsid w:val="006556C7"/>
    <w:rsid w:val="00655B2E"/>
    <w:rsid w:val="0065640F"/>
    <w:rsid w:val="0065775A"/>
    <w:rsid w:val="00660066"/>
    <w:rsid w:val="006615E1"/>
    <w:rsid w:val="00661A53"/>
    <w:rsid w:val="006634E2"/>
    <w:rsid w:val="00663884"/>
    <w:rsid w:val="006640F3"/>
    <w:rsid w:val="00665DD9"/>
    <w:rsid w:val="00665DF8"/>
    <w:rsid w:val="00666790"/>
    <w:rsid w:val="00667406"/>
    <w:rsid w:val="00670522"/>
    <w:rsid w:val="0067065B"/>
    <w:rsid w:val="00673BFD"/>
    <w:rsid w:val="00674B11"/>
    <w:rsid w:val="006771DF"/>
    <w:rsid w:val="00677377"/>
    <w:rsid w:val="0068109F"/>
    <w:rsid w:val="00682408"/>
    <w:rsid w:val="006830FD"/>
    <w:rsid w:val="00683724"/>
    <w:rsid w:val="0068598E"/>
    <w:rsid w:val="00685E14"/>
    <w:rsid w:val="0068653B"/>
    <w:rsid w:val="006904E0"/>
    <w:rsid w:val="0069155C"/>
    <w:rsid w:val="00693A81"/>
    <w:rsid w:val="006957FA"/>
    <w:rsid w:val="00695F16"/>
    <w:rsid w:val="006A1A9E"/>
    <w:rsid w:val="006A33F6"/>
    <w:rsid w:val="006A3F64"/>
    <w:rsid w:val="006B1BAF"/>
    <w:rsid w:val="006B35E4"/>
    <w:rsid w:val="006B63AC"/>
    <w:rsid w:val="006C1AD9"/>
    <w:rsid w:val="006C2359"/>
    <w:rsid w:val="006C326E"/>
    <w:rsid w:val="006C376C"/>
    <w:rsid w:val="006C56D5"/>
    <w:rsid w:val="006C5A0B"/>
    <w:rsid w:val="006C7CD9"/>
    <w:rsid w:val="006D0087"/>
    <w:rsid w:val="006D1005"/>
    <w:rsid w:val="006D1967"/>
    <w:rsid w:val="006D2084"/>
    <w:rsid w:val="006D477F"/>
    <w:rsid w:val="006D5085"/>
    <w:rsid w:val="006D54A9"/>
    <w:rsid w:val="006D6EE3"/>
    <w:rsid w:val="006E017F"/>
    <w:rsid w:val="006E083F"/>
    <w:rsid w:val="006E12B2"/>
    <w:rsid w:val="006E272F"/>
    <w:rsid w:val="006E3D3F"/>
    <w:rsid w:val="006E43B9"/>
    <w:rsid w:val="006E46F7"/>
    <w:rsid w:val="006E5E28"/>
    <w:rsid w:val="006EDA19"/>
    <w:rsid w:val="006F08B3"/>
    <w:rsid w:val="006F15AA"/>
    <w:rsid w:val="006F33F5"/>
    <w:rsid w:val="006F4DEB"/>
    <w:rsid w:val="006F6793"/>
    <w:rsid w:val="007019A7"/>
    <w:rsid w:val="00702555"/>
    <w:rsid w:val="007036F0"/>
    <w:rsid w:val="0070507E"/>
    <w:rsid w:val="00705AFC"/>
    <w:rsid w:val="0070757F"/>
    <w:rsid w:val="00707C42"/>
    <w:rsid w:val="00707F29"/>
    <w:rsid w:val="00711207"/>
    <w:rsid w:val="00711450"/>
    <w:rsid w:val="007119F0"/>
    <w:rsid w:val="0071250A"/>
    <w:rsid w:val="00712C21"/>
    <w:rsid w:val="007137EB"/>
    <w:rsid w:val="00714547"/>
    <w:rsid w:val="0071583B"/>
    <w:rsid w:val="00715B02"/>
    <w:rsid w:val="00716B5A"/>
    <w:rsid w:val="00716EF4"/>
    <w:rsid w:val="007207F3"/>
    <w:rsid w:val="00724060"/>
    <w:rsid w:val="00724D2D"/>
    <w:rsid w:val="00724D71"/>
    <w:rsid w:val="00724EE3"/>
    <w:rsid w:val="00725C8B"/>
    <w:rsid w:val="0072634F"/>
    <w:rsid w:val="00731E0B"/>
    <w:rsid w:val="00731FA1"/>
    <w:rsid w:val="0073432C"/>
    <w:rsid w:val="007353BC"/>
    <w:rsid w:val="00736602"/>
    <w:rsid w:val="00736988"/>
    <w:rsid w:val="007402BD"/>
    <w:rsid w:val="007416EE"/>
    <w:rsid w:val="00743D81"/>
    <w:rsid w:val="007566CE"/>
    <w:rsid w:val="00756B1D"/>
    <w:rsid w:val="00756BAD"/>
    <w:rsid w:val="007570BF"/>
    <w:rsid w:val="0076026C"/>
    <w:rsid w:val="00762252"/>
    <w:rsid w:val="007629EA"/>
    <w:rsid w:val="007667E6"/>
    <w:rsid w:val="00767860"/>
    <w:rsid w:val="00770623"/>
    <w:rsid w:val="00772FD5"/>
    <w:rsid w:val="007738E4"/>
    <w:rsid w:val="00774E81"/>
    <w:rsid w:val="00776DC6"/>
    <w:rsid w:val="00776F4A"/>
    <w:rsid w:val="00781920"/>
    <w:rsid w:val="00785773"/>
    <w:rsid w:val="00787407"/>
    <w:rsid w:val="007900C5"/>
    <w:rsid w:val="00791C3B"/>
    <w:rsid w:val="00792563"/>
    <w:rsid w:val="00792B4C"/>
    <w:rsid w:val="00795114"/>
    <w:rsid w:val="00796FE9"/>
    <w:rsid w:val="00797509"/>
    <w:rsid w:val="00797CA5"/>
    <w:rsid w:val="007A14D2"/>
    <w:rsid w:val="007A55D9"/>
    <w:rsid w:val="007B0160"/>
    <w:rsid w:val="007B052C"/>
    <w:rsid w:val="007B0A4F"/>
    <w:rsid w:val="007B399C"/>
    <w:rsid w:val="007B4ECF"/>
    <w:rsid w:val="007B52AD"/>
    <w:rsid w:val="007B67D8"/>
    <w:rsid w:val="007B6C86"/>
    <w:rsid w:val="007B7573"/>
    <w:rsid w:val="007C0D33"/>
    <w:rsid w:val="007C169A"/>
    <w:rsid w:val="007C2368"/>
    <w:rsid w:val="007C3674"/>
    <w:rsid w:val="007D18D1"/>
    <w:rsid w:val="007D2F65"/>
    <w:rsid w:val="007D43D2"/>
    <w:rsid w:val="007D5F63"/>
    <w:rsid w:val="007D72B6"/>
    <w:rsid w:val="007E0DED"/>
    <w:rsid w:val="007E19A0"/>
    <w:rsid w:val="007F0CB3"/>
    <w:rsid w:val="007F2C84"/>
    <w:rsid w:val="007F431E"/>
    <w:rsid w:val="007F6D8C"/>
    <w:rsid w:val="007F7302"/>
    <w:rsid w:val="00801312"/>
    <w:rsid w:val="0080446A"/>
    <w:rsid w:val="00804679"/>
    <w:rsid w:val="00810126"/>
    <w:rsid w:val="0081024C"/>
    <w:rsid w:val="00811869"/>
    <w:rsid w:val="008147FA"/>
    <w:rsid w:val="00817AB3"/>
    <w:rsid w:val="00821C86"/>
    <w:rsid w:val="008232A6"/>
    <w:rsid w:val="00824FC4"/>
    <w:rsid w:val="0082522B"/>
    <w:rsid w:val="00825CDF"/>
    <w:rsid w:val="00827269"/>
    <w:rsid w:val="00827B4D"/>
    <w:rsid w:val="0083117C"/>
    <w:rsid w:val="0083242C"/>
    <w:rsid w:val="0083300B"/>
    <w:rsid w:val="008338AF"/>
    <w:rsid w:val="00833DF8"/>
    <w:rsid w:val="00835035"/>
    <w:rsid w:val="00837E90"/>
    <w:rsid w:val="008407B0"/>
    <w:rsid w:val="00840B8E"/>
    <w:rsid w:val="00841DF2"/>
    <w:rsid w:val="0084306A"/>
    <w:rsid w:val="00843C60"/>
    <w:rsid w:val="00843D17"/>
    <w:rsid w:val="00847DB7"/>
    <w:rsid w:val="008601F1"/>
    <w:rsid w:val="0086104E"/>
    <w:rsid w:val="0086128B"/>
    <w:rsid w:val="0086341C"/>
    <w:rsid w:val="00863CE0"/>
    <w:rsid w:val="00864602"/>
    <w:rsid w:val="00866604"/>
    <w:rsid w:val="00871F79"/>
    <w:rsid w:val="00872421"/>
    <w:rsid w:val="00872D90"/>
    <w:rsid w:val="00872DCE"/>
    <w:rsid w:val="00873241"/>
    <w:rsid w:val="00874CBB"/>
    <w:rsid w:val="0088479E"/>
    <w:rsid w:val="008901B6"/>
    <w:rsid w:val="008901CD"/>
    <w:rsid w:val="00890EAE"/>
    <w:rsid w:val="00891201"/>
    <w:rsid w:val="00892496"/>
    <w:rsid w:val="00895959"/>
    <w:rsid w:val="00896585"/>
    <w:rsid w:val="008A178E"/>
    <w:rsid w:val="008B61DF"/>
    <w:rsid w:val="008C0FD4"/>
    <w:rsid w:val="008C322A"/>
    <w:rsid w:val="008C3F07"/>
    <w:rsid w:val="008C5912"/>
    <w:rsid w:val="008C7060"/>
    <w:rsid w:val="008D2199"/>
    <w:rsid w:val="008D3523"/>
    <w:rsid w:val="008D361E"/>
    <w:rsid w:val="008D58C6"/>
    <w:rsid w:val="008D5BBA"/>
    <w:rsid w:val="008D7955"/>
    <w:rsid w:val="008D7C39"/>
    <w:rsid w:val="008E227E"/>
    <w:rsid w:val="008E2EB7"/>
    <w:rsid w:val="008E3595"/>
    <w:rsid w:val="008E779F"/>
    <w:rsid w:val="008E7BF1"/>
    <w:rsid w:val="008F1D81"/>
    <w:rsid w:val="008F222B"/>
    <w:rsid w:val="008F534B"/>
    <w:rsid w:val="008F62D0"/>
    <w:rsid w:val="008F7AF9"/>
    <w:rsid w:val="009009C1"/>
    <w:rsid w:val="00902DFC"/>
    <w:rsid w:val="00903ADB"/>
    <w:rsid w:val="00905641"/>
    <w:rsid w:val="009056FA"/>
    <w:rsid w:val="00913A6B"/>
    <w:rsid w:val="0091798C"/>
    <w:rsid w:val="00920E35"/>
    <w:rsid w:val="00922C58"/>
    <w:rsid w:val="00925A8E"/>
    <w:rsid w:val="009264C3"/>
    <w:rsid w:val="00927131"/>
    <w:rsid w:val="00932D58"/>
    <w:rsid w:val="00932D93"/>
    <w:rsid w:val="00934FAB"/>
    <w:rsid w:val="00935154"/>
    <w:rsid w:val="00935B67"/>
    <w:rsid w:val="00935C87"/>
    <w:rsid w:val="00935E01"/>
    <w:rsid w:val="009406CE"/>
    <w:rsid w:val="009432FC"/>
    <w:rsid w:val="00943451"/>
    <w:rsid w:val="00943D74"/>
    <w:rsid w:val="00943DA5"/>
    <w:rsid w:val="009443F6"/>
    <w:rsid w:val="00944D15"/>
    <w:rsid w:val="0094597B"/>
    <w:rsid w:val="009500EB"/>
    <w:rsid w:val="009529C1"/>
    <w:rsid w:val="00953B82"/>
    <w:rsid w:val="009545CF"/>
    <w:rsid w:val="0095471F"/>
    <w:rsid w:val="00954F5D"/>
    <w:rsid w:val="00962DCB"/>
    <w:rsid w:val="00966E9E"/>
    <w:rsid w:val="00967A1D"/>
    <w:rsid w:val="00967CE3"/>
    <w:rsid w:val="00973C93"/>
    <w:rsid w:val="00975DFE"/>
    <w:rsid w:val="00976C4A"/>
    <w:rsid w:val="009808F2"/>
    <w:rsid w:val="00980991"/>
    <w:rsid w:val="0098144A"/>
    <w:rsid w:val="00982E95"/>
    <w:rsid w:val="0099145A"/>
    <w:rsid w:val="00991A32"/>
    <w:rsid w:val="00992467"/>
    <w:rsid w:val="009A015C"/>
    <w:rsid w:val="009A2764"/>
    <w:rsid w:val="009B018F"/>
    <w:rsid w:val="009B0E96"/>
    <w:rsid w:val="009B0FBC"/>
    <w:rsid w:val="009B1862"/>
    <w:rsid w:val="009B32FE"/>
    <w:rsid w:val="009B3BC4"/>
    <w:rsid w:val="009B3EF0"/>
    <w:rsid w:val="009B7665"/>
    <w:rsid w:val="009C0CBC"/>
    <w:rsid w:val="009C5234"/>
    <w:rsid w:val="009C5A07"/>
    <w:rsid w:val="009D38F8"/>
    <w:rsid w:val="009D418D"/>
    <w:rsid w:val="009D4DA9"/>
    <w:rsid w:val="009D5441"/>
    <w:rsid w:val="009D5774"/>
    <w:rsid w:val="009D76A6"/>
    <w:rsid w:val="009E3D90"/>
    <w:rsid w:val="009F1069"/>
    <w:rsid w:val="009F5086"/>
    <w:rsid w:val="009F5776"/>
    <w:rsid w:val="009F61B5"/>
    <w:rsid w:val="009F7C9D"/>
    <w:rsid w:val="00A0132F"/>
    <w:rsid w:val="00A02761"/>
    <w:rsid w:val="00A03499"/>
    <w:rsid w:val="00A036D8"/>
    <w:rsid w:val="00A065E8"/>
    <w:rsid w:val="00A06F82"/>
    <w:rsid w:val="00A10290"/>
    <w:rsid w:val="00A119CE"/>
    <w:rsid w:val="00A13044"/>
    <w:rsid w:val="00A14073"/>
    <w:rsid w:val="00A140DF"/>
    <w:rsid w:val="00A16680"/>
    <w:rsid w:val="00A207EC"/>
    <w:rsid w:val="00A221F0"/>
    <w:rsid w:val="00A24D61"/>
    <w:rsid w:val="00A2649C"/>
    <w:rsid w:val="00A27BC6"/>
    <w:rsid w:val="00A303E4"/>
    <w:rsid w:val="00A30861"/>
    <w:rsid w:val="00A32C61"/>
    <w:rsid w:val="00A34ABC"/>
    <w:rsid w:val="00A354CD"/>
    <w:rsid w:val="00A35EA0"/>
    <w:rsid w:val="00A41B75"/>
    <w:rsid w:val="00A42837"/>
    <w:rsid w:val="00A43916"/>
    <w:rsid w:val="00A43D23"/>
    <w:rsid w:val="00A4500C"/>
    <w:rsid w:val="00A45B49"/>
    <w:rsid w:val="00A46A48"/>
    <w:rsid w:val="00A505CB"/>
    <w:rsid w:val="00A50A04"/>
    <w:rsid w:val="00A51F39"/>
    <w:rsid w:val="00A53EF5"/>
    <w:rsid w:val="00A5492C"/>
    <w:rsid w:val="00A6277A"/>
    <w:rsid w:val="00A63C74"/>
    <w:rsid w:val="00A63E62"/>
    <w:rsid w:val="00A641A6"/>
    <w:rsid w:val="00A731D4"/>
    <w:rsid w:val="00A74384"/>
    <w:rsid w:val="00A76AF0"/>
    <w:rsid w:val="00A7792C"/>
    <w:rsid w:val="00A8109C"/>
    <w:rsid w:val="00A86596"/>
    <w:rsid w:val="00A87D8B"/>
    <w:rsid w:val="00A87E19"/>
    <w:rsid w:val="00A94AE7"/>
    <w:rsid w:val="00A96264"/>
    <w:rsid w:val="00AA0571"/>
    <w:rsid w:val="00AA1CC7"/>
    <w:rsid w:val="00AA28C7"/>
    <w:rsid w:val="00AA49F7"/>
    <w:rsid w:val="00AA6058"/>
    <w:rsid w:val="00AA6462"/>
    <w:rsid w:val="00AB096A"/>
    <w:rsid w:val="00AB1E26"/>
    <w:rsid w:val="00AB22EF"/>
    <w:rsid w:val="00AB5173"/>
    <w:rsid w:val="00AB51C4"/>
    <w:rsid w:val="00AB5BE4"/>
    <w:rsid w:val="00AC03CA"/>
    <w:rsid w:val="00AC04BF"/>
    <w:rsid w:val="00AC095C"/>
    <w:rsid w:val="00AC133D"/>
    <w:rsid w:val="00AC41E8"/>
    <w:rsid w:val="00AC5C27"/>
    <w:rsid w:val="00AC5DC0"/>
    <w:rsid w:val="00AC74DE"/>
    <w:rsid w:val="00AC7887"/>
    <w:rsid w:val="00AD1FC6"/>
    <w:rsid w:val="00AD2B1E"/>
    <w:rsid w:val="00AD303D"/>
    <w:rsid w:val="00AD624C"/>
    <w:rsid w:val="00AD76A0"/>
    <w:rsid w:val="00AE0F39"/>
    <w:rsid w:val="00AE7E8A"/>
    <w:rsid w:val="00AE7EEA"/>
    <w:rsid w:val="00AF27A3"/>
    <w:rsid w:val="00AF3A46"/>
    <w:rsid w:val="00B0056F"/>
    <w:rsid w:val="00B0088D"/>
    <w:rsid w:val="00B0255F"/>
    <w:rsid w:val="00B028AA"/>
    <w:rsid w:val="00B035ED"/>
    <w:rsid w:val="00B039AC"/>
    <w:rsid w:val="00B03A07"/>
    <w:rsid w:val="00B045B6"/>
    <w:rsid w:val="00B06361"/>
    <w:rsid w:val="00B1012B"/>
    <w:rsid w:val="00B10854"/>
    <w:rsid w:val="00B10F26"/>
    <w:rsid w:val="00B11667"/>
    <w:rsid w:val="00B140EB"/>
    <w:rsid w:val="00B1444F"/>
    <w:rsid w:val="00B154B8"/>
    <w:rsid w:val="00B15C00"/>
    <w:rsid w:val="00B15FFC"/>
    <w:rsid w:val="00B20448"/>
    <w:rsid w:val="00B2457F"/>
    <w:rsid w:val="00B30A5A"/>
    <w:rsid w:val="00B30DAA"/>
    <w:rsid w:val="00B3102A"/>
    <w:rsid w:val="00B318F0"/>
    <w:rsid w:val="00B32000"/>
    <w:rsid w:val="00B322F3"/>
    <w:rsid w:val="00B34628"/>
    <w:rsid w:val="00B34FE1"/>
    <w:rsid w:val="00B350E2"/>
    <w:rsid w:val="00B36C8F"/>
    <w:rsid w:val="00B4125F"/>
    <w:rsid w:val="00B420AE"/>
    <w:rsid w:val="00B43C40"/>
    <w:rsid w:val="00B43C60"/>
    <w:rsid w:val="00B44AD9"/>
    <w:rsid w:val="00B45E53"/>
    <w:rsid w:val="00B46352"/>
    <w:rsid w:val="00B468BB"/>
    <w:rsid w:val="00B47F6B"/>
    <w:rsid w:val="00B50517"/>
    <w:rsid w:val="00B50B14"/>
    <w:rsid w:val="00B533EE"/>
    <w:rsid w:val="00B541AA"/>
    <w:rsid w:val="00B555CF"/>
    <w:rsid w:val="00B558E6"/>
    <w:rsid w:val="00B564CA"/>
    <w:rsid w:val="00B61D99"/>
    <w:rsid w:val="00B61FA8"/>
    <w:rsid w:val="00B622E1"/>
    <w:rsid w:val="00B633EA"/>
    <w:rsid w:val="00B64997"/>
    <w:rsid w:val="00B64EF4"/>
    <w:rsid w:val="00B64FF0"/>
    <w:rsid w:val="00B71CDC"/>
    <w:rsid w:val="00B72620"/>
    <w:rsid w:val="00B72BF5"/>
    <w:rsid w:val="00B75332"/>
    <w:rsid w:val="00B75F49"/>
    <w:rsid w:val="00B77CC9"/>
    <w:rsid w:val="00B800BE"/>
    <w:rsid w:val="00B8044B"/>
    <w:rsid w:val="00B815C1"/>
    <w:rsid w:val="00B82FB4"/>
    <w:rsid w:val="00B8504E"/>
    <w:rsid w:val="00B8595C"/>
    <w:rsid w:val="00B878B8"/>
    <w:rsid w:val="00B916DD"/>
    <w:rsid w:val="00B971C8"/>
    <w:rsid w:val="00BA0692"/>
    <w:rsid w:val="00BB069D"/>
    <w:rsid w:val="00BB47EA"/>
    <w:rsid w:val="00BB4E66"/>
    <w:rsid w:val="00BB5359"/>
    <w:rsid w:val="00BB56C9"/>
    <w:rsid w:val="00BB6BA2"/>
    <w:rsid w:val="00BB6DF6"/>
    <w:rsid w:val="00BC2CCA"/>
    <w:rsid w:val="00BC5EE9"/>
    <w:rsid w:val="00BD54CD"/>
    <w:rsid w:val="00BD76C4"/>
    <w:rsid w:val="00BE0F81"/>
    <w:rsid w:val="00BE1078"/>
    <w:rsid w:val="00BE2DDA"/>
    <w:rsid w:val="00BE4CC0"/>
    <w:rsid w:val="00BE591D"/>
    <w:rsid w:val="00BE737A"/>
    <w:rsid w:val="00BF0C4A"/>
    <w:rsid w:val="00BF24A4"/>
    <w:rsid w:val="00BF39E7"/>
    <w:rsid w:val="00BF5302"/>
    <w:rsid w:val="00BF70F2"/>
    <w:rsid w:val="00BF757F"/>
    <w:rsid w:val="00C0178D"/>
    <w:rsid w:val="00C02091"/>
    <w:rsid w:val="00C02696"/>
    <w:rsid w:val="00C041A9"/>
    <w:rsid w:val="00C063A4"/>
    <w:rsid w:val="00C06D00"/>
    <w:rsid w:val="00C07F5B"/>
    <w:rsid w:val="00C07FA0"/>
    <w:rsid w:val="00C10720"/>
    <w:rsid w:val="00C12C35"/>
    <w:rsid w:val="00C145C7"/>
    <w:rsid w:val="00C158B0"/>
    <w:rsid w:val="00C158F7"/>
    <w:rsid w:val="00C16A92"/>
    <w:rsid w:val="00C21DAD"/>
    <w:rsid w:val="00C222F6"/>
    <w:rsid w:val="00C23AE5"/>
    <w:rsid w:val="00C243C1"/>
    <w:rsid w:val="00C24549"/>
    <w:rsid w:val="00C25934"/>
    <w:rsid w:val="00C30471"/>
    <w:rsid w:val="00C323E0"/>
    <w:rsid w:val="00C3252C"/>
    <w:rsid w:val="00C32C51"/>
    <w:rsid w:val="00C3645E"/>
    <w:rsid w:val="00C36542"/>
    <w:rsid w:val="00C3655C"/>
    <w:rsid w:val="00C37570"/>
    <w:rsid w:val="00C4411F"/>
    <w:rsid w:val="00C46468"/>
    <w:rsid w:val="00C46554"/>
    <w:rsid w:val="00C47A63"/>
    <w:rsid w:val="00C51B19"/>
    <w:rsid w:val="00C51B8B"/>
    <w:rsid w:val="00C53558"/>
    <w:rsid w:val="00C54142"/>
    <w:rsid w:val="00C5460C"/>
    <w:rsid w:val="00C5489B"/>
    <w:rsid w:val="00C57A44"/>
    <w:rsid w:val="00C57B16"/>
    <w:rsid w:val="00C60D87"/>
    <w:rsid w:val="00C60E4F"/>
    <w:rsid w:val="00C61589"/>
    <w:rsid w:val="00C6399D"/>
    <w:rsid w:val="00C65927"/>
    <w:rsid w:val="00C711A1"/>
    <w:rsid w:val="00C71280"/>
    <w:rsid w:val="00C71B28"/>
    <w:rsid w:val="00C7246B"/>
    <w:rsid w:val="00C75621"/>
    <w:rsid w:val="00C75B4C"/>
    <w:rsid w:val="00C76094"/>
    <w:rsid w:val="00C7698F"/>
    <w:rsid w:val="00C773B5"/>
    <w:rsid w:val="00C80621"/>
    <w:rsid w:val="00C809E9"/>
    <w:rsid w:val="00C82D40"/>
    <w:rsid w:val="00C8404C"/>
    <w:rsid w:val="00C86297"/>
    <w:rsid w:val="00C86BF0"/>
    <w:rsid w:val="00C90002"/>
    <w:rsid w:val="00C93757"/>
    <w:rsid w:val="00C93E52"/>
    <w:rsid w:val="00C9419C"/>
    <w:rsid w:val="00C95D1B"/>
    <w:rsid w:val="00C96793"/>
    <w:rsid w:val="00C96C15"/>
    <w:rsid w:val="00C975DD"/>
    <w:rsid w:val="00CA05D4"/>
    <w:rsid w:val="00CB066C"/>
    <w:rsid w:val="00CB15A0"/>
    <w:rsid w:val="00CB3E94"/>
    <w:rsid w:val="00CB7AA4"/>
    <w:rsid w:val="00CC22E7"/>
    <w:rsid w:val="00CC5219"/>
    <w:rsid w:val="00CC5772"/>
    <w:rsid w:val="00CC792A"/>
    <w:rsid w:val="00CD2006"/>
    <w:rsid w:val="00CD4F50"/>
    <w:rsid w:val="00CD6960"/>
    <w:rsid w:val="00CD7021"/>
    <w:rsid w:val="00CD71E4"/>
    <w:rsid w:val="00CD7CBB"/>
    <w:rsid w:val="00CE18FB"/>
    <w:rsid w:val="00CE2CC7"/>
    <w:rsid w:val="00CE3025"/>
    <w:rsid w:val="00CE4C3C"/>
    <w:rsid w:val="00CE57C0"/>
    <w:rsid w:val="00CF3BCB"/>
    <w:rsid w:val="00CF3DB2"/>
    <w:rsid w:val="00CF6EEF"/>
    <w:rsid w:val="00CF735C"/>
    <w:rsid w:val="00D0013D"/>
    <w:rsid w:val="00D001C9"/>
    <w:rsid w:val="00D00734"/>
    <w:rsid w:val="00D03CC6"/>
    <w:rsid w:val="00D04B03"/>
    <w:rsid w:val="00D06234"/>
    <w:rsid w:val="00D0667D"/>
    <w:rsid w:val="00D07AD8"/>
    <w:rsid w:val="00D10632"/>
    <w:rsid w:val="00D10E69"/>
    <w:rsid w:val="00D11244"/>
    <w:rsid w:val="00D13B90"/>
    <w:rsid w:val="00D16629"/>
    <w:rsid w:val="00D168E5"/>
    <w:rsid w:val="00D17183"/>
    <w:rsid w:val="00D225D5"/>
    <w:rsid w:val="00D22F62"/>
    <w:rsid w:val="00D25E7E"/>
    <w:rsid w:val="00D262BD"/>
    <w:rsid w:val="00D27064"/>
    <w:rsid w:val="00D27FFA"/>
    <w:rsid w:val="00D31226"/>
    <w:rsid w:val="00D34F02"/>
    <w:rsid w:val="00D35578"/>
    <w:rsid w:val="00D3681C"/>
    <w:rsid w:val="00D36A08"/>
    <w:rsid w:val="00D41390"/>
    <w:rsid w:val="00D42144"/>
    <w:rsid w:val="00D45544"/>
    <w:rsid w:val="00D45BDB"/>
    <w:rsid w:val="00D47AAE"/>
    <w:rsid w:val="00D50C5F"/>
    <w:rsid w:val="00D551B9"/>
    <w:rsid w:val="00D630DB"/>
    <w:rsid w:val="00D6408D"/>
    <w:rsid w:val="00D66705"/>
    <w:rsid w:val="00D709E7"/>
    <w:rsid w:val="00D70F2A"/>
    <w:rsid w:val="00D71598"/>
    <w:rsid w:val="00D71B9F"/>
    <w:rsid w:val="00D72E55"/>
    <w:rsid w:val="00D75581"/>
    <w:rsid w:val="00D77A4E"/>
    <w:rsid w:val="00D80CB8"/>
    <w:rsid w:val="00D8119A"/>
    <w:rsid w:val="00D81A24"/>
    <w:rsid w:val="00D81AD9"/>
    <w:rsid w:val="00D83464"/>
    <w:rsid w:val="00D84370"/>
    <w:rsid w:val="00D8493B"/>
    <w:rsid w:val="00D84D53"/>
    <w:rsid w:val="00D86293"/>
    <w:rsid w:val="00D90E8A"/>
    <w:rsid w:val="00D94541"/>
    <w:rsid w:val="00D95B78"/>
    <w:rsid w:val="00D973A6"/>
    <w:rsid w:val="00D97C8F"/>
    <w:rsid w:val="00DA0DC4"/>
    <w:rsid w:val="00DA130F"/>
    <w:rsid w:val="00DA1860"/>
    <w:rsid w:val="00DA2588"/>
    <w:rsid w:val="00DA3888"/>
    <w:rsid w:val="00DA3F10"/>
    <w:rsid w:val="00DA4398"/>
    <w:rsid w:val="00DA5E5B"/>
    <w:rsid w:val="00DA7C3D"/>
    <w:rsid w:val="00DB43A5"/>
    <w:rsid w:val="00DB615D"/>
    <w:rsid w:val="00DB6CCA"/>
    <w:rsid w:val="00DC11A6"/>
    <w:rsid w:val="00DC1273"/>
    <w:rsid w:val="00DC255A"/>
    <w:rsid w:val="00DC38E0"/>
    <w:rsid w:val="00DC3AA9"/>
    <w:rsid w:val="00DC3C01"/>
    <w:rsid w:val="00DC4D01"/>
    <w:rsid w:val="00DC7135"/>
    <w:rsid w:val="00DD189C"/>
    <w:rsid w:val="00DD2A89"/>
    <w:rsid w:val="00DD2B70"/>
    <w:rsid w:val="00DD3629"/>
    <w:rsid w:val="00DD4574"/>
    <w:rsid w:val="00DD4FA3"/>
    <w:rsid w:val="00DD6058"/>
    <w:rsid w:val="00DD783F"/>
    <w:rsid w:val="00DE0CC5"/>
    <w:rsid w:val="00DE19B5"/>
    <w:rsid w:val="00DE2BE1"/>
    <w:rsid w:val="00DE4193"/>
    <w:rsid w:val="00DE4BB1"/>
    <w:rsid w:val="00DE5203"/>
    <w:rsid w:val="00DE521C"/>
    <w:rsid w:val="00DE637C"/>
    <w:rsid w:val="00DE645B"/>
    <w:rsid w:val="00DE7207"/>
    <w:rsid w:val="00DE77E0"/>
    <w:rsid w:val="00DF119B"/>
    <w:rsid w:val="00DF1B0C"/>
    <w:rsid w:val="00DF20D7"/>
    <w:rsid w:val="00DF2863"/>
    <w:rsid w:val="00DF3D98"/>
    <w:rsid w:val="00DF4E88"/>
    <w:rsid w:val="00E00B0C"/>
    <w:rsid w:val="00E02914"/>
    <w:rsid w:val="00E03CAC"/>
    <w:rsid w:val="00E06708"/>
    <w:rsid w:val="00E10C4D"/>
    <w:rsid w:val="00E11B49"/>
    <w:rsid w:val="00E1298D"/>
    <w:rsid w:val="00E170B6"/>
    <w:rsid w:val="00E17488"/>
    <w:rsid w:val="00E20194"/>
    <w:rsid w:val="00E22057"/>
    <w:rsid w:val="00E26CD8"/>
    <w:rsid w:val="00E26FC1"/>
    <w:rsid w:val="00E271CE"/>
    <w:rsid w:val="00E31D09"/>
    <w:rsid w:val="00E31F6E"/>
    <w:rsid w:val="00E3277F"/>
    <w:rsid w:val="00E3372A"/>
    <w:rsid w:val="00E343C4"/>
    <w:rsid w:val="00E35226"/>
    <w:rsid w:val="00E35AB4"/>
    <w:rsid w:val="00E37773"/>
    <w:rsid w:val="00E40F55"/>
    <w:rsid w:val="00E41295"/>
    <w:rsid w:val="00E415FB"/>
    <w:rsid w:val="00E42090"/>
    <w:rsid w:val="00E43C0E"/>
    <w:rsid w:val="00E53CDA"/>
    <w:rsid w:val="00E54E1A"/>
    <w:rsid w:val="00E56E4E"/>
    <w:rsid w:val="00E61920"/>
    <w:rsid w:val="00E635A5"/>
    <w:rsid w:val="00E63743"/>
    <w:rsid w:val="00E65653"/>
    <w:rsid w:val="00E66C12"/>
    <w:rsid w:val="00E66F0E"/>
    <w:rsid w:val="00E67CBF"/>
    <w:rsid w:val="00E71643"/>
    <w:rsid w:val="00E72ED5"/>
    <w:rsid w:val="00E74A92"/>
    <w:rsid w:val="00E77317"/>
    <w:rsid w:val="00E77735"/>
    <w:rsid w:val="00E806E9"/>
    <w:rsid w:val="00E80770"/>
    <w:rsid w:val="00E80AB8"/>
    <w:rsid w:val="00E814AD"/>
    <w:rsid w:val="00E923C5"/>
    <w:rsid w:val="00E939E5"/>
    <w:rsid w:val="00E93BD8"/>
    <w:rsid w:val="00EA00DB"/>
    <w:rsid w:val="00EA1682"/>
    <w:rsid w:val="00EA4114"/>
    <w:rsid w:val="00EA4D97"/>
    <w:rsid w:val="00EA51E7"/>
    <w:rsid w:val="00EA58CB"/>
    <w:rsid w:val="00EB053A"/>
    <w:rsid w:val="00EB1C8C"/>
    <w:rsid w:val="00EB1FFF"/>
    <w:rsid w:val="00EB2192"/>
    <w:rsid w:val="00EB684E"/>
    <w:rsid w:val="00EC10E2"/>
    <w:rsid w:val="00EC2A51"/>
    <w:rsid w:val="00EC33D0"/>
    <w:rsid w:val="00EC6310"/>
    <w:rsid w:val="00ED10D8"/>
    <w:rsid w:val="00ED44C6"/>
    <w:rsid w:val="00ED4BA4"/>
    <w:rsid w:val="00ED64DC"/>
    <w:rsid w:val="00ED6F64"/>
    <w:rsid w:val="00EE70AE"/>
    <w:rsid w:val="00EF52D6"/>
    <w:rsid w:val="00EF7299"/>
    <w:rsid w:val="00F020C3"/>
    <w:rsid w:val="00F020CE"/>
    <w:rsid w:val="00F048C3"/>
    <w:rsid w:val="00F05F8D"/>
    <w:rsid w:val="00F07158"/>
    <w:rsid w:val="00F10DEB"/>
    <w:rsid w:val="00F150AE"/>
    <w:rsid w:val="00F161F9"/>
    <w:rsid w:val="00F17D7C"/>
    <w:rsid w:val="00F2106A"/>
    <w:rsid w:val="00F210DD"/>
    <w:rsid w:val="00F2458A"/>
    <w:rsid w:val="00F259A7"/>
    <w:rsid w:val="00F26C0C"/>
    <w:rsid w:val="00F32E5C"/>
    <w:rsid w:val="00F3484C"/>
    <w:rsid w:val="00F352B6"/>
    <w:rsid w:val="00F35451"/>
    <w:rsid w:val="00F35D0E"/>
    <w:rsid w:val="00F36B7C"/>
    <w:rsid w:val="00F44F8E"/>
    <w:rsid w:val="00F52E67"/>
    <w:rsid w:val="00F54EFB"/>
    <w:rsid w:val="00F5572E"/>
    <w:rsid w:val="00F55920"/>
    <w:rsid w:val="00F55FDB"/>
    <w:rsid w:val="00F56B02"/>
    <w:rsid w:val="00F611C0"/>
    <w:rsid w:val="00F61AF3"/>
    <w:rsid w:val="00F622AD"/>
    <w:rsid w:val="00F64492"/>
    <w:rsid w:val="00F70467"/>
    <w:rsid w:val="00F72CC1"/>
    <w:rsid w:val="00F744A6"/>
    <w:rsid w:val="00F772CF"/>
    <w:rsid w:val="00F83473"/>
    <w:rsid w:val="00F8481A"/>
    <w:rsid w:val="00F87004"/>
    <w:rsid w:val="00F90C60"/>
    <w:rsid w:val="00F9189E"/>
    <w:rsid w:val="00F948CA"/>
    <w:rsid w:val="00F94C8D"/>
    <w:rsid w:val="00FA0A6C"/>
    <w:rsid w:val="00FA2AB2"/>
    <w:rsid w:val="00FA3FC8"/>
    <w:rsid w:val="00FA7563"/>
    <w:rsid w:val="00FA7A35"/>
    <w:rsid w:val="00FB0F17"/>
    <w:rsid w:val="00FB2A2C"/>
    <w:rsid w:val="00FB6379"/>
    <w:rsid w:val="00FB6449"/>
    <w:rsid w:val="00FB6735"/>
    <w:rsid w:val="00FB7641"/>
    <w:rsid w:val="00FC00B9"/>
    <w:rsid w:val="00FC2FFC"/>
    <w:rsid w:val="00FC4460"/>
    <w:rsid w:val="00FC5F96"/>
    <w:rsid w:val="00FD032E"/>
    <w:rsid w:val="00FD4D72"/>
    <w:rsid w:val="00FD5EB8"/>
    <w:rsid w:val="00FE084D"/>
    <w:rsid w:val="00FE2B97"/>
    <w:rsid w:val="00FE3C4C"/>
    <w:rsid w:val="00FE597C"/>
    <w:rsid w:val="00FF508E"/>
    <w:rsid w:val="00FF67D9"/>
    <w:rsid w:val="01032536"/>
    <w:rsid w:val="012A887A"/>
    <w:rsid w:val="0137D9DB"/>
    <w:rsid w:val="0154024E"/>
    <w:rsid w:val="01641D44"/>
    <w:rsid w:val="0165CB68"/>
    <w:rsid w:val="01C3E876"/>
    <w:rsid w:val="01C45B01"/>
    <w:rsid w:val="01D640B9"/>
    <w:rsid w:val="01DA164C"/>
    <w:rsid w:val="02020C11"/>
    <w:rsid w:val="022C193D"/>
    <w:rsid w:val="026F1F63"/>
    <w:rsid w:val="02756DBF"/>
    <w:rsid w:val="029DF515"/>
    <w:rsid w:val="0332AE0A"/>
    <w:rsid w:val="035EC674"/>
    <w:rsid w:val="03BAC4F8"/>
    <w:rsid w:val="03F66947"/>
    <w:rsid w:val="04153A2F"/>
    <w:rsid w:val="042F4205"/>
    <w:rsid w:val="043AC5F8"/>
    <w:rsid w:val="0462293C"/>
    <w:rsid w:val="046829A8"/>
    <w:rsid w:val="04DAC618"/>
    <w:rsid w:val="04DF9DED"/>
    <w:rsid w:val="05066D6C"/>
    <w:rsid w:val="05371B09"/>
    <w:rsid w:val="05569559"/>
    <w:rsid w:val="059AB39F"/>
    <w:rsid w:val="05A1BD5F"/>
    <w:rsid w:val="05B4FC07"/>
    <w:rsid w:val="063E442F"/>
    <w:rsid w:val="06426376"/>
    <w:rsid w:val="06585ED4"/>
    <w:rsid w:val="06CD6A4F"/>
    <w:rsid w:val="07116B64"/>
    <w:rsid w:val="07429086"/>
    <w:rsid w:val="0750CC68"/>
    <w:rsid w:val="077266BA"/>
    <w:rsid w:val="0787C4DE"/>
    <w:rsid w:val="080FAB31"/>
    <w:rsid w:val="0840ACB0"/>
    <w:rsid w:val="09609EBC"/>
    <w:rsid w:val="097455D6"/>
    <w:rsid w:val="0996FD23"/>
    <w:rsid w:val="0A0440D9"/>
    <w:rsid w:val="0A261767"/>
    <w:rsid w:val="0A56BAD0"/>
    <w:rsid w:val="0A6F44CD"/>
    <w:rsid w:val="0A701BCC"/>
    <w:rsid w:val="0A886D2A"/>
    <w:rsid w:val="0AB28AB2"/>
    <w:rsid w:val="0AD16AC0"/>
    <w:rsid w:val="0B1EE5B2"/>
    <w:rsid w:val="0B425D70"/>
    <w:rsid w:val="0B57D345"/>
    <w:rsid w:val="0BAF3CFC"/>
    <w:rsid w:val="0BBD53EC"/>
    <w:rsid w:val="0BC4AC19"/>
    <w:rsid w:val="0C10FEE3"/>
    <w:rsid w:val="0C1DEF2F"/>
    <w:rsid w:val="0C243D8B"/>
    <w:rsid w:val="0C44D302"/>
    <w:rsid w:val="0C45D7DD"/>
    <w:rsid w:val="0CD11DD0"/>
    <w:rsid w:val="0D4B60D0"/>
    <w:rsid w:val="0DA6E58F"/>
    <w:rsid w:val="0DB9BF90"/>
    <w:rsid w:val="0DC4E373"/>
    <w:rsid w:val="0DE1A83E"/>
    <w:rsid w:val="0E0506A3"/>
    <w:rsid w:val="0E40F15C"/>
    <w:rsid w:val="0E6A6E46"/>
    <w:rsid w:val="0F07AC67"/>
    <w:rsid w:val="0F347F5C"/>
    <w:rsid w:val="0F749FF4"/>
    <w:rsid w:val="0F7D789F"/>
    <w:rsid w:val="0FC7F221"/>
    <w:rsid w:val="10063EA7"/>
    <w:rsid w:val="1014306A"/>
    <w:rsid w:val="10602EF4"/>
    <w:rsid w:val="10F16052"/>
    <w:rsid w:val="10F21FAD"/>
    <w:rsid w:val="110DC50D"/>
    <w:rsid w:val="1112CA70"/>
    <w:rsid w:val="11194900"/>
    <w:rsid w:val="11515C7D"/>
    <w:rsid w:val="115E0C44"/>
    <w:rsid w:val="1186ABE1"/>
    <w:rsid w:val="11A20F08"/>
    <w:rsid w:val="11B02BEE"/>
    <w:rsid w:val="11FE7D78"/>
    <w:rsid w:val="1200D39D"/>
    <w:rsid w:val="123DE7FD"/>
    <w:rsid w:val="1250E478"/>
    <w:rsid w:val="1286E3A9"/>
    <w:rsid w:val="12A90791"/>
    <w:rsid w:val="130EB5CD"/>
    <w:rsid w:val="133DDF69"/>
    <w:rsid w:val="13ABBFAC"/>
    <w:rsid w:val="13CE15E6"/>
    <w:rsid w:val="13D4EF1E"/>
    <w:rsid w:val="13E46F8A"/>
    <w:rsid w:val="1414B0C1"/>
    <w:rsid w:val="14290114"/>
    <w:rsid w:val="1452CF82"/>
    <w:rsid w:val="1473A3F3"/>
    <w:rsid w:val="149756F0"/>
    <w:rsid w:val="14A395D2"/>
    <w:rsid w:val="14CCD33B"/>
    <w:rsid w:val="14E10B2E"/>
    <w:rsid w:val="15200065"/>
    <w:rsid w:val="15361E3A"/>
    <w:rsid w:val="153B4ADA"/>
    <w:rsid w:val="15475774"/>
    <w:rsid w:val="15560387"/>
    <w:rsid w:val="155B8679"/>
    <w:rsid w:val="15A36077"/>
    <w:rsid w:val="15D8D96B"/>
    <w:rsid w:val="15DBCC2E"/>
    <w:rsid w:val="1604F4E5"/>
    <w:rsid w:val="1607D139"/>
    <w:rsid w:val="162BCC7B"/>
    <w:rsid w:val="165E353E"/>
    <w:rsid w:val="16925D74"/>
    <w:rsid w:val="16D1EE9B"/>
    <w:rsid w:val="170D973E"/>
    <w:rsid w:val="17278A59"/>
    <w:rsid w:val="1730DF43"/>
    <w:rsid w:val="174D8C8D"/>
    <w:rsid w:val="17D33857"/>
    <w:rsid w:val="184932ED"/>
    <w:rsid w:val="18A6978B"/>
    <w:rsid w:val="18D392E9"/>
    <w:rsid w:val="19079C1B"/>
    <w:rsid w:val="19252A94"/>
    <w:rsid w:val="19A52C92"/>
    <w:rsid w:val="19E5361C"/>
    <w:rsid w:val="19EEE2F7"/>
    <w:rsid w:val="1A453800"/>
    <w:rsid w:val="1A984298"/>
    <w:rsid w:val="1AA28D03"/>
    <w:rsid w:val="1AEF0190"/>
    <w:rsid w:val="1B0AD919"/>
    <w:rsid w:val="1B1ECFA6"/>
    <w:rsid w:val="1B929206"/>
    <w:rsid w:val="1BA6CB1C"/>
    <w:rsid w:val="1BB0AC9D"/>
    <w:rsid w:val="1BC8A680"/>
    <w:rsid w:val="1BCC698A"/>
    <w:rsid w:val="1BED2B51"/>
    <w:rsid w:val="1BF14719"/>
    <w:rsid w:val="1C061CCE"/>
    <w:rsid w:val="1C163B83"/>
    <w:rsid w:val="1C3AC5FC"/>
    <w:rsid w:val="1C46AE58"/>
    <w:rsid w:val="1C78FC08"/>
    <w:rsid w:val="1C8D1A23"/>
    <w:rsid w:val="1C98C869"/>
    <w:rsid w:val="1DCB0E02"/>
    <w:rsid w:val="1DF74EDE"/>
    <w:rsid w:val="1E2D6A33"/>
    <w:rsid w:val="1E3A4CC9"/>
    <w:rsid w:val="1E4C4F46"/>
    <w:rsid w:val="1E73D037"/>
    <w:rsid w:val="1EC6E2AB"/>
    <w:rsid w:val="1ED4AE8D"/>
    <w:rsid w:val="1F84A83E"/>
    <w:rsid w:val="1FB68468"/>
    <w:rsid w:val="1FD16E16"/>
    <w:rsid w:val="206A588E"/>
    <w:rsid w:val="206AA092"/>
    <w:rsid w:val="208DE382"/>
    <w:rsid w:val="20959A43"/>
    <w:rsid w:val="2144855D"/>
    <w:rsid w:val="220670F3"/>
    <w:rsid w:val="220A1C7E"/>
    <w:rsid w:val="22316AA4"/>
    <w:rsid w:val="223EC7CF"/>
    <w:rsid w:val="227D8E4F"/>
    <w:rsid w:val="22A2A304"/>
    <w:rsid w:val="22C943B2"/>
    <w:rsid w:val="22D782DB"/>
    <w:rsid w:val="23394737"/>
    <w:rsid w:val="235AC0CE"/>
    <w:rsid w:val="238590AF"/>
    <w:rsid w:val="23BCE13B"/>
    <w:rsid w:val="241BF961"/>
    <w:rsid w:val="244DEDE9"/>
    <w:rsid w:val="24C1A722"/>
    <w:rsid w:val="24C22853"/>
    <w:rsid w:val="25308A8E"/>
    <w:rsid w:val="254EBF19"/>
    <w:rsid w:val="255DA713"/>
    <w:rsid w:val="25691E88"/>
    <w:rsid w:val="2598E8AA"/>
    <w:rsid w:val="25B145CD"/>
    <w:rsid w:val="25C1FF41"/>
    <w:rsid w:val="25E53FAA"/>
    <w:rsid w:val="25EF7CD4"/>
    <w:rsid w:val="25FFB6BF"/>
    <w:rsid w:val="262913F6"/>
    <w:rsid w:val="26BBDE31"/>
    <w:rsid w:val="26DF866E"/>
    <w:rsid w:val="26F78C9F"/>
    <w:rsid w:val="2704DBC7"/>
    <w:rsid w:val="272BE771"/>
    <w:rsid w:val="2752898A"/>
    <w:rsid w:val="279B8720"/>
    <w:rsid w:val="279E1D76"/>
    <w:rsid w:val="28548ABF"/>
    <w:rsid w:val="2865682C"/>
    <w:rsid w:val="2865B313"/>
    <w:rsid w:val="28677396"/>
    <w:rsid w:val="28CF0580"/>
    <w:rsid w:val="2989CAA1"/>
    <w:rsid w:val="29B024B9"/>
    <w:rsid w:val="29F37EF3"/>
    <w:rsid w:val="2A01388D"/>
    <w:rsid w:val="2A4478EC"/>
    <w:rsid w:val="2ABD0CA8"/>
    <w:rsid w:val="2B0BDED4"/>
    <w:rsid w:val="2B588A99"/>
    <w:rsid w:val="2BA2E3CA"/>
    <w:rsid w:val="2BAD5339"/>
    <w:rsid w:val="2BD3A3D7"/>
    <w:rsid w:val="2BE773F0"/>
    <w:rsid w:val="2BFB32D2"/>
    <w:rsid w:val="2C303E06"/>
    <w:rsid w:val="2C725775"/>
    <w:rsid w:val="2CD68738"/>
    <w:rsid w:val="2CDEF747"/>
    <w:rsid w:val="2CE8B556"/>
    <w:rsid w:val="2CF6948C"/>
    <w:rsid w:val="2D3DBD5E"/>
    <w:rsid w:val="2D413614"/>
    <w:rsid w:val="2D575DDB"/>
    <w:rsid w:val="2D6BF7BE"/>
    <w:rsid w:val="2D77D3E2"/>
    <w:rsid w:val="2D86F854"/>
    <w:rsid w:val="2D970333"/>
    <w:rsid w:val="2DCDE37F"/>
    <w:rsid w:val="2DD1E802"/>
    <w:rsid w:val="2DD808AB"/>
    <w:rsid w:val="2E0D9F61"/>
    <w:rsid w:val="2EC1E6D5"/>
    <w:rsid w:val="2EE4F3FB"/>
    <w:rsid w:val="2EEE7EC3"/>
    <w:rsid w:val="2F0B4499"/>
    <w:rsid w:val="2F32D394"/>
    <w:rsid w:val="2F468F35"/>
    <w:rsid w:val="2F818F5A"/>
    <w:rsid w:val="2FE24CE1"/>
    <w:rsid w:val="300DABAE"/>
    <w:rsid w:val="30313069"/>
    <w:rsid w:val="305B9C50"/>
    <w:rsid w:val="305F6D0E"/>
    <w:rsid w:val="308C484F"/>
    <w:rsid w:val="30B3AB93"/>
    <w:rsid w:val="30CF902E"/>
    <w:rsid w:val="30E0AF6A"/>
    <w:rsid w:val="3111DCB6"/>
    <w:rsid w:val="3173321B"/>
    <w:rsid w:val="31831C45"/>
    <w:rsid w:val="318CCD45"/>
    <w:rsid w:val="31C42AA0"/>
    <w:rsid w:val="328BE1EB"/>
    <w:rsid w:val="329EDF8A"/>
    <w:rsid w:val="3332A2A4"/>
    <w:rsid w:val="33C3E911"/>
    <w:rsid w:val="33EB4C55"/>
    <w:rsid w:val="33F7FF56"/>
    <w:rsid w:val="3417F688"/>
    <w:rsid w:val="34336C78"/>
    <w:rsid w:val="3457561A"/>
    <w:rsid w:val="34712A79"/>
    <w:rsid w:val="348807A6"/>
    <w:rsid w:val="348B5E90"/>
    <w:rsid w:val="34A847AD"/>
    <w:rsid w:val="352AE078"/>
    <w:rsid w:val="353A2DA9"/>
    <w:rsid w:val="353FC591"/>
    <w:rsid w:val="3541A934"/>
    <w:rsid w:val="3544E457"/>
    <w:rsid w:val="3554357F"/>
    <w:rsid w:val="35A279BF"/>
    <w:rsid w:val="35C90799"/>
    <w:rsid w:val="35D4C14C"/>
    <w:rsid w:val="35E8D841"/>
    <w:rsid w:val="363F0F81"/>
    <w:rsid w:val="363FE31A"/>
    <w:rsid w:val="366FA23B"/>
    <w:rsid w:val="368CED05"/>
    <w:rsid w:val="36C0C724"/>
    <w:rsid w:val="36D5FE0A"/>
    <w:rsid w:val="36F005E0"/>
    <w:rsid w:val="373E4A20"/>
    <w:rsid w:val="376B277E"/>
    <w:rsid w:val="37BFA868"/>
    <w:rsid w:val="37C36DC8"/>
    <w:rsid w:val="3854E00E"/>
    <w:rsid w:val="3862813A"/>
    <w:rsid w:val="3890048E"/>
    <w:rsid w:val="38975A34"/>
    <w:rsid w:val="38A0F788"/>
    <w:rsid w:val="3943A559"/>
    <w:rsid w:val="39588B3E"/>
    <w:rsid w:val="39988685"/>
    <w:rsid w:val="39AB41F8"/>
    <w:rsid w:val="3A0D9ECC"/>
    <w:rsid w:val="3A4350B5"/>
    <w:rsid w:val="3A737307"/>
    <w:rsid w:val="3B0D9990"/>
    <w:rsid w:val="3B35D199"/>
    <w:rsid w:val="3B45A509"/>
    <w:rsid w:val="3B70FCD7"/>
    <w:rsid w:val="3BB3590D"/>
    <w:rsid w:val="3BC37703"/>
    <w:rsid w:val="3BE1A356"/>
    <w:rsid w:val="3C34F33C"/>
    <w:rsid w:val="3CB56145"/>
    <w:rsid w:val="3D0873D4"/>
    <w:rsid w:val="3D19B0CB"/>
    <w:rsid w:val="3D453F8E"/>
    <w:rsid w:val="3D5F4764"/>
    <w:rsid w:val="3D9F5802"/>
    <w:rsid w:val="3DC8C5E0"/>
    <w:rsid w:val="3DDA6902"/>
    <w:rsid w:val="3E03394D"/>
    <w:rsid w:val="3E64DBAB"/>
    <w:rsid w:val="3E761BCE"/>
    <w:rsid w:val="3EA4723F"/>
    <w:rsid w:val="3ED7A960"/>
    <w:rsid w:val="3EEB1A3F"/>
    <w:rsid w:val="3EF794A7"/>
    <w:rsid w:val="3F215D9E"/>
    <w:rsid w:val="3F27B2A5"/>
    <w:rsid w:val="3F3AB4C1"/>
    <w:rsid w:val="3F5B45AC"/>
    <w:rsid w:val="3F763963"/>
    <w:rsid w:val="3F7AEAC7"/>
    <w:rsid w:val="3FB91ACF"/>
    <w:rsid w:val="3FDC2CDA"/>
    <w:rsid w:val="3FFF3273"/>
    <w:rsid w:val="4016D0BA"/>
    <w:rsid w:val="404194E5"/>
    <w:rsid w:val="4042074A"/>
    <w:rsid w:val="404FFB38"/>
    <w:rsid w:val="408E8B61"/>
    <w:rsid w:val="408F4EC6"/>
    <w:rsid w:val="4096E826"/>
    <w:rsid w:val="40D6EA36"/>
    <w:rsid w:val="411C2093"/>
    <w:rsid w:val="4161EA58"/>
    <w:rsid w:val="41D7933B"/>
    <w:rsid w:val="41E73417"/>
    <w:rsid w:val="422A5BC2"/>
    <w:rsid w:val="423D33D1"/>
    <w:rsid w:val="42613989"/>
    <w:rsid w:val="429BAB2A"/>
    <w:rsid w:val="42D143F0"/>
    <w:rsid w:val="42D2543B"/>
    <w:rsid w:val="42D5D3B6"/>
    <w:rsid w:val="4371F9B7"/>
    <w:rsid w:val="43B9F6CF"/>
    <w:rsid w:val="43FC84C2"/>
    <w:rsid w:val="44263D0A"/>
    <w:rsid w:val="4486C01C"/>
    <w:rsid w:val="448DC8D8"/>
    <w:rsid w:val="44EFA84D"/>
    <w:rsid w:val="44F679AF"/>
    <w:rsid w:val="453E3FC4"/>
    <w:rsid w:val="456CF554"/>
    <w:rsid w:val="4575DD3C"/>
    <w:rsid w:val="458CCA39"/>
    <w:rsid w:val="459AD410"/>
    <w:rsid w:val="45E57AE7"/>
    <w:rsid w:val="465B1FB7"/>
    <w:rsid w:val="4686F8BA"/>
    <w:rsid w:val="469D0A3B"/>
    <w:rsid w:val="46E16B03"/>
    <w:rsid w:val="46F077F2"/>
    <w:rsid w:val="46F3417B"/>
    <w:rsid w:val="4754719F"/>
    <w:rsid w:val="47BEF0FB"/>
    <w:rsid w:val="47C79BE3"/>
    <w:rsid w:val="48193B07"/>
    <w:rsid w:val="48993442"/>
    <w:rsid w:val="48A0DCA8"/>
    <w:rsid w:val="48C12526"/>
    <w:rsid w:val="48EEB130"/>
    <w:rsid w:val="48F98B0D"/>
    <w:rsid w:val="490933D7"/>
    <w:rsid w:val="49348131"/>
    <w:rsid w:val="49CA743A"/>
    <w:rsid w:val="49EB1982"/>
    <w:rsid w:val="49F1EF00"/>
    <w:rsid w:val="49F3B637"/>
    <w:rsid w:val="4A9F2BD7"/>
    <w:rsid w:val="4AD8858B"/>
    <w:rsid w:val="4B394719"/>
    <w:rsid w:val="4BA79EEE"/>
    <w:rsid w:val="4BF5875F"/>
    <w:rsid w:val="4C5A50B6"/>
    <w:rsid w:val="4CA6955C"/>
    <w:rsid w:val="4CB84285"/>
    <w:rsid w:val="4D18DC20"/>
    <w:rsid w:val="4D462C72"/>
    <w:rsid w:val="4D71FAF0"/>
    <w:rsid w:val="4DB59D4D"/>
    <w:rsid w:val="4DF8E668"/>
    <w:rsid w:val="4E198525"/>
    <w:rsid w:val="4E1B0479"/>
    <w:rsid w:val="4E5412E6"/>
    <w:rsid w:val="4E7FD16B"/>
    <w:rsid w:val="4E91109B"/>
    <w:rsid w:val="4EBABDF9"/>
    <w:rsid w:val="4EE1FCD3"/>
    <w:rsid w:val="4F28168D"/>
    <w:rsid w:val="500CB83C"/>
    <w:rsid w:val="50417F16"/>
    <w:rsid w:val="50480AD4"/>
    <w:rsid w:val="50BB3915"/>
    <w:rsid w:val="50CFD0AD"/>
    <w:rsid w:val="50D05098"/>
    <w:rsid w:val="50FA011C"/>
    <w:rsid w:val="51360708"/>
    <w:rsid w:val="516AE300"/>
    <w:rsid w:val="516E7E29"/>
    <w:rsid w:val="51849BFE"/>
    <w:rsid w:val="51C044A1"/>
    <w:rsid w:val="51DD73A5"/>
    <w:rsid w:val="5202C824"/>
    <w:rsid w:val="5218B319"/>
    <w:rsid w:val="5268C05B"/>
    <w:rsid w:val="52D63A2A"/>
    <w:rsid w:val="52F4382B"/>
    <w:rsid w:val="52F7B4B3"/>
    <w:rsid w:val="53278409"/>
    <w:rsid w:val="534C6CF1"/>
    <w:rsid w:val="534FAD00"/>
    <w:rsid w:val="535E1DB1"/>
    <w:rsid w:val="5367C247"/>
    <w:rsid w:val="53794406"/>
    <w:rsid w:val="53A0439A"/>
    <w:rsid w:val="53A40BE1"/>
    <w:rsid w:val="5474190A"/>
    <w:rsid w:val="5475A050"/>
    <w:rsid w:val="547CC9E4"/>
    <w:rsid w:val="548679C1"/>
    <w:rsid w:val="54B63612"/>
    <w:rsid w:val="54B6EA83"/>
    <w:rsid w:val="54C9739E"/>
    <w:rsid w:val="55151467"/>
    <w:rsid w:val="553A68E6"/>
    <w:rsid w:val="557BB7AE"/>
    <w:rsid w:val="557C78B6"/>
    <w:rsid w:val="559B66FF"/>
    <w:rsid w:val="5649DCD2"/>
    <w:rsid w:val="564F36CE"/>
    <w:rsid w:val="56B0E4C8"/>
    <w:rsid w:val="56D29A0F"/>
    <w:rsid w:val="56DBACA3"/>
    <w:rsid w:val="56E77A00"/>
    <w:rsid w:val="572FB848"/>
    <w:rsid w:val="577D5842"/>
    <w:rsid w:val="5798FCFF"/>
    <w:rsid w:val="57CC0196"/>
    <w:rsid w:val="57E3CDD6"/>
    <w:rsid w:val="584A3050"/>
    <w:rsid w:val="584CB529"/>
    <w:rsid w:val="58777D04"/>
    <w:rsid w:val="58D50A3A"/>
    <w:rsid w:val="58E9ED8C"/>
    <w:rsid w:val="58F2467B"/>
    <w:rsid w:val="590CEC89"/>
    <w:rsid w:val="592B10CB"/>
    <w:rsid w:val="596854A1"/>
    <w:rsid w:val="5976A3DD"/>
    <w:rsid w:val="5A06A7B5"/>
    <w:rsid w:val="5A0DDA09"/>
    <w:rsid w:val="5A135FFF"/>
    <w:rsid w:val="5A229F51"/>
    <w:rsid w:val="5A53C2B0"/>
    <w:rsid w:val="5A6315A1"/>
    <w:rsid w:val="5A6AB8C3"/>
    <w:rsid w:val="5A6FDDF7"/>
    <w:rsid w:val="5AAC1B5A"/>
    <w:rsid w:val="5AFF4A10"/>
    <w:rsid w:val="5B12CC63"/>
    <w:rsid w:val="5B130E08"/>
    <w:rsid w:val="5B3374EF"/>
    <w:rsid w:val="5B4A24A2"/>
    <w:rsid w:val="5B621D32"/>
    <w:rsid w:val="5B8945D6"/>
    <w:rsid w:val="5BB51D0B"/>
    <w:rsid w:val="5BC8D208"/>
    <w:rsid w:val="5BE30F1A"/>
    <w:rsid w:val="5C3CB3C3"/>
    <w:rsid w:val="5C9917CB"/>
    <w:rsid w:val="5CB130D0"/>
    <w:rsid w:val="5D097848"/>
    <w:rsid w:val="5D457ACB"/>
    <w:rsid w:val="5D5E1DCE"/>
    <w:rsid w:val="5D7332B5"/>
    <w:rsid w:val="5D91F195"/>
    <w:rsid w:val="5DAD1C0A"/>
    <w:rsid w:val="5DBB1D56"/>
    <w:rsid w:val="5DBF5BC7"/>
    <w:rsid w:val="5E0FD987"/>
    <w:rsid w:val="5E3F7B73"/>
    <w:rsid w:val="5E4D0131"/>
    <w:rsid w:val="5E765347"/>
    <w:rsid w:val="5E878B01"/>
    <w:rsid w:val="5E8EF92B"/>
    <w:rsid w:val="5ECD635A"/>
    <w:rsid w:val="5F40826B"/>
    <w:rsid w:val="600B676B"/>
    <w:rsid w:val="604C4C45"/>
    <w:rsid w:val="60582BB5"/>
    <w:rsid w:val="608B8C89"/>
    <w:rsid w:val="6097ED0D"/>
    <w:rsid w:val="60BD78D6"/>
    <w:rsid w:val="60F41DB8"/>
    <w:rsid w:val="61153416"/>
    <w:rsid w:val="61347688"/>
    <w:rsid w:val="618C8F79"/>
    <w:rsid w:val="61A75605"/>
    <w:rsid w:val="61B7892A"/>
    <w:rsid w:val="61C97959"/>
    <w:rsid w:val="6200FA10"/>
    <w:rsid w:val="6243BDC5"/>
    <w:rsid w:val="63092740"/>
    <w:rsid w:val="630AC09C"/>
    <w:rsid w:val="6335978E"/>
    <w:rsid w:val="63362544"/>
    <w:rsid w:val="63432666"/>
    <w:rsid w:val="637FE1A2"/>
    <w:rsid w:val="63A8B6BA"/>
    <w:rsid w:val="63E2C2AF"/>
    <w:rsid w:val="647CC787"/>
    <w:rsid w:val="648F34EE"/>
    <w:rsid w:val="649FDDFA"/>
    <w:rsid w:val="64A690FD"/>
    <w:rsid w:val="64E165BA"/>
    <w:rsid w:val="64EC457D"/>
    <w:rsid w:val="6534D864"/>
    <w:rsid w:val="655160BF"/>
    <w:rsid w:val="6642615E"/>
    <w:rsid w:val="667D361B"/>
    <w:rsid w:val="668D45D5"/>
    <w:rsid w:val="66CB30CE"/>
    <w:rsid w:val="66D90B41"/>
    <w:rsid w:val="66DBCED7"/>
    <w:rsid w:val="66DCAF43"/>
    <w:rsid w:val="671ECF09"/>
    <w:rsid w:val="67C3319E"/>
    <w:rsid w:val="680402F4"/>
    <w:rsid w:val="6844C2CC"/>
    <w:rsid w:val="6865C9B8"/>
    <w:rsid w:val="68958040"/>
    <w:rsid w:val="68A29673"/>
    <w:rsid w:val="68DDF758"/>
    <w:rsid w:val="68F0A1C1"/>
    <w:rsid w:val="68FE28E6"/>
    <w:rsid w:val="69683B64"/>
    <w:rsid w:val="6982251A"/>
    <w:rsid w:val="69E5803E"/>
    <w:rsid w:val="6A714E63"/>
    <w:rsid w:val="6A98A6E9"/>
    <w:rsid w:val="6B040BC5"/>
    <w:rsid w:val="6B0A1CB8"/>
    <w:rsid w:val="6B0F1F7E"/>
    <w:rsid w:val="6B156DDA"/>
    <w:rsid w:val="6B1D5B60"/>
    <w:rsid w:val="6B3867E5"/>
    <w:rsid w:val="6B512FA9"/>
    <w:rsid w:val="6BB48681"/>
    <w:rsid w:val="6BE8015C"/>
    <w:rsid w:val="6C529B52"/>
    <w:rsid w:val="6C8BDC5B"/>
    <w:rsid w:val="6CB1A2E2"/>
    <w:rsid w:val="6D0893DB"/>
    <w:rsid w:val="6D9363F4"/>
    <w:rsid w:val="6E38D6E0"/>
    <w:rsid w:val="6E4B670D"/>
    <w:rsid w:val="6E6C526B"/>
    <w:rsid w:val="6E7E4D3C"/>
    <w:rsid w:val="6E9E4501"/>
    <w:rsid w:val="6EA0F17F"/>
    <w:rsid w:val="6EA6A430"/>
    <w:rsid w:val="6ED9F29A"/>
    <w:rsid w:val="6EE213F2"/>
    <w:rsid w:val="6F298466"/>
    <w:rsid w:val="6F2C1570"/>
    <w:rsid w:val="6FDD8DDB"/>
    <w:rsid w:val="701266D5"/>
    <w:rsid w:val="701333A1"/>
    <w:rsid w:val="702BF8C1"/>
    <w:rsid w:val="70499991"/>
    <w:rsid w:val="7083A7E0"/>
    <w:rsid w:val="70953899"/>
    <w:rsid w:val="70A30B46"/>
    <w:rsid w:val="70BB6840"/>
    <w:rsid w:val="70DCAA28"/>
    <w:rsid w:val="70E17D78"/>
    <w:rsid w:val="70E6B56B"/>
    <w:rsid w:val="7174A722"/>
    <w:rsid w:val="717DDDFF"/>
    <w:rsid w:val="71823BA1"/>
    <w:rsid w:val="71851405"/>
    <w:rsid w:val="71864E88"/>
    <w:rsid w:val="7188AB6D"/>
    <w:rsid w:val="71E2F56C"/>
    <w:rsid w:val="7200E346"/>
    <w:rsid w:val="7257C070"/>
    <w:rsid w:val="72DF5A65"/>
    <w:rsid w:val="738DDD87"/>
    <w:rsid w:val="738F5416"/>
    <w:rsid w:val="739CB3A7"/>
    <w:rsid w:val="73A5421A"/>
    <w:rsid w:val="73A8CDC9"/>
    <w:rsid w:val="73F9FA58"/>
    <w:rsid w:val="742D59D0"/>
    <w:rsid w:val="7466FDD3"/>
    <w:rsid w:val="74699654"/>
    <w:rsid w:val="748D0AEF"/>
    <w:rsid w:val="74BC56DC"/>
    <w:rsid w:val="74C04C2F"/>
    <w:rsid w:val="755AB62E"/>
    <w:rsid w:val="759D0770"/>
    <w:rsid w:val="75D393D1"/>
    <w:rsid w:val="75EEF90F"/>
    <w:rsid w:val="75EF80E8"/>
    <w:rsid w:val="7659BFAB"/>
    <w:rsid w:val="76600E07"/>
    <w:rsid w:val="766072AE"/>
    <w:rsid w:val="767A876C"/>
    <w:rsid w:val="769FFF25"/>
    <w:rsid w:val="76E4ED9D"/>
    <w:rsid w:val="7743408C"/>
    <w:rsid w:val="7750BEFC"/>
    <w:rsid w:val="7785CF59"/>
    <w:rsid w:val="7862108D"/>
    <w:rsid w:val="786C8BFB"/>
    <w:rsid w:val="789F3FFB"/>
    <w:rsid w:val="791D40ED"/>
    <w:rsid w:val="79EF6602"/>
    <w:rsid w:val="7A5F0AB7"/>
    <w:rsid w:val="7A9AAA00"/>
    <w:rsid w:val="7AC26A32"/>
    <w:rsid w:val="7B0641AA"/>
    <w:rsid w:val="7B54E366"/>
    <w:rsid w:val="7B55197C"/>
    <w:rsid w:val="7BF9CD5F"/>
    <w:rsid w:val="7BFADB18"/>
    <w:rsid w:val="7C140176"/>
    <w:rsid w:val="7C454075"/>
    <w:rsid w:val="7C89548B"/>
    <w:rsid w:val="7CB87A1A"/>
    <w:rsid w:val="7CCC17A5"/>
    <w:rsid w:val="7CCFB432"/>
    <w:rsid w:val="7CDD0AAB"/>
    <w:rsid w:val="7CE565EA"/>
    <w:rsid w:val="7CF0E9DD"/>
    <w:rsid w:val="7CF617B4"/>
    <w:rsid w:val="7D069589"/>
    <w:rsid w:val="7D0879A7"/>
    <w:rsid w:val="7D370A8E"/>
    <w:rsid w:val="7D3DFCAF"/>
    <w:rsid w:val="7D748F7E"/>
    <w:rsid w:val="7D96AB79"/>
    <w:rsid w:val="7D96E379"/>
    <w:rsid w:val="7DA1FC9B"/>
    <w:rsid w:val="7DC642CF"/>
    <w:rsid w:val="7E1AA3E6"/>
    <w:rsid w:val="7E38A7F4"/>
    <w:rsid w:val="7E6B8493"/>
    <w:rsid w:val="7E8EC4CC"/>
    <w:rsid w:val="7EE47408"/>
    <w:rsid w:val="7EF527F1"/>
    <w:rsid w:val="7EF9BFE9"/>
    <w:rsid w:val="7EFD39AA"/>
    <w:rsid w:val="7F00695D"/>
    <w:rsid w:val="7F0EED44"/>
    <w:rsid w:val="7F105FDF"/>
    <w:rsid w:val="7F23E0AE"/>
    <w:rsid w:val="7F327BDA"/>
    <w:rsid w:val="7F7A1D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F2123"/>
  <w15:docId w15:val="{398C82B5-931B-49BD-9FAD-3C13C7FB3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17AB3"/>
    <w:pPr>
      <w:spacing w:after="160" w:line="252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8350E"/>
    <w:pPr>
      <w:keepNext/>
      <w:spacing w:after="0" w:line="240" w:lineRule="auto"/>
      <w:jc w:val="both"/>
      <w:outlineLvl w:val="0"/>
    </w:pPr>
    <w:rPr>
      <w:rFonts w:ascii="Times New Roman" w:eastAsia="Times New Roman" w:hAnsi="Times New Roman"/>
      <w:b/>
      <w:spacing w:val="76"/>
      <w:sz w:val="24"/>
      <w:szCs w:val="20"/>
      <w:lang w:eastAsia="pl-PL"/>
    </w:rPr>
  </w:style>
  <w:style w:type="paragraph" w:styleId="Nagwek2">
    <w:name w:val="heading 2"/>
    <w:aliases w:val="Nagłówek 2 Znak Znak,Rozdział,H2,Subhead A,2"/>
    <w:basedOn w:val="Normalny"/>
    <w:next w:val="Normalny"/>
    <w:link w:val="Nagwek2Znak"/>
    <w:uiPriority w:val="99"/>
    <w:qFormat/>
    <w:rsid w:val="0038350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36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C4411F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C4411F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E74B5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020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C02091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link w:val="Nagwek1"/>
    <w:uiPriority w:val="9"/>
    <w:rsid w:val="0038350E"/>
    <w:rPr>
      <w:rFonts w:ascii="Times New Roman" w:eastAsia="Times New Roman" w:hAnsi="Times New Roman" w:cs="Times New Roman"/>
      <w:b/>
      <w:spacing w:val="76"/>
      <w:sz w:val="24"/>
      <w:szCs w:val="20"/>
      <w:lang w:eastAsia="pl-PL"/>
    </w:rPr>
  </w:style>
  <w:style w:type="character" w:customStyle="1" w:styleId="Nagwek2Znak">
    <w:name w:val="Nagłówek 2 Znak"/>
    <w:aliases w:val="Nagłówek 2 Znak Znak Znak,Rozdział Znak,H2 Znak,Subhead A Znak,2 Znak"/>
    <w:link w:val="Nagwek2"/>
    <w:uiPriority w:val="99"/>
    <w:rsid w:val="0038350E"/>
    <w:rPr>
      <w:rFonts w:ascii="Times New Roman" w:eastAsia="Times New Roman" w:hAnsi="Times New Roman" w:cs="Times New Roman"/>
      <w:b/>
      <w:sz w:val="36"/>
      <w:szCs w:val="20"/>
      <w:lang w:eastAsia="pl-PL"/>
    </w:rPr>
  </w:style>
  <w:style w:type="character" w:styleId="Hipercze">
    <w:name w:val="Hyperlink"/>
    <w:uiPriority w:val="99"/>
    <w:rsid w:val="0038350E"/>
    <w:rPr>
      <w:rFonts w:cs="Times New Roman"/>
      <w:color w:val="0000FF"/>
      <w:u w:val="single"/>
    </w:rPr>
  </w:style>
  <w:style w:type="paragraph" w:styleId="Akapitzlist">
    <w:name w:val="List Paragraph"/>
    <w:aliases w:val="L1,Numerowanie,Odstavec,normalny tekst,Akapit z listą BS,Kolorowa lista — akcent 11,Podsis rysunku,EPL lista punktowana z wyrózneniem,A_wyliczenie,K-P_odwolanie,Akapit z listą5,maz_wyliczenie,opis dzialania,Preambuła,L"/>
    <w:basedOn w:val="Normalny"/>
    <w:link w:val="AkapitzlistZnak"/>
    <w:uiPriority w:val="34"/>
    <w:qFormat/>
    <w:rsid w:val="0038350E"/>
    <w:pPr>
      <w:widowControl w:val="0"/>
      <w:spacing w:before="120" w:after="0" w:line="240" w:lineRule="auto"/>
      <w:ind w:left="708"/>
    </w:pPr>
    <w:rPr>
      <w:rFonts w:ascii="Times New Roman" w:eastAsia="Times New Roman" w:hAnsi="Times New Roman"/>
      <w:sz w:val="20"/>
      <w:szCs w:val="20"/>
      <w:lang w:eastAsia="pl-PL"/>
    </w:rPr>
  </w:style>
  <w:style w:type="paragraph" w:customStyle="1" w:styleId="Bezodstpw1">
    <w:name w:val="Bez odstępów1"/>
    <w:uiPriority w:val="99"/>
    <w:rsid w:val="0038350E"/>
    <w:pPr>
      <w:ind w:left="284" w:hanging="284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Uwydatnienie">
    <w:name w:val="Emphasis"/>
    <w:uiPriority w:val="20"/>
    <w:qFormat/>
    <w:rsid w:val="0038350E"/>
    <w:rPr>
      <w:i/>
      <w:iCs/>
    </w:rPr>
  </w:style>
  <w:style w:type="character" w:styleId="Odwoaniedokomentarza">
    <w:name w:val="annotation reference"/>
    <w:uiPriority w:val="99"/>
    <w:semiHidden/>
    <w:unhideWhenUsed/>
    <w:rsid w:val="00434D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34D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434DA2"/>
    <w:rPr>
      <w:rFonts w:ascii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34DA2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434DA2"/>
    <w:rPr>
      <w:rFonts w:ascii="Calibri" w:hAnsi="Calibri" w:cs="Times New Roman"/>
      <w:b/>
      <w:bCs/>
      <w:sz w:val="20"/>
      <w:szCs w:val="20"/>
    </w:rPr>
  </w:style>
  <w:style w:type="character" w:customStyle="1" w:styleId="AkapitzlistZnak">
    <w:name w:val="Akapit z listą Znak"/>
    <w:aliases w:val="L1 Znak,Numerowanie Znak,Odstavec Znak,normalny tekst Znak,Akapit z listą BS Znak,Kolorowa lista — akcent 11 Znak,Podsis rysunku Znak,EPL lista punktowana z wyrózneniem Znak,A_wyliczenie Znak,K-P_odwolanie Znak,Akapit z listą5 Znak"/>
    <w:link w:val="Akapitzlist"/>
    <w:uiPriority w:val="34"/>
    <w:qFormat/>
    <w:rsid w:val="007570B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Akapitzlist1">
    <w:name w:val="Akapit z listą1"/>
    <w:basedOn w:val="Normalny"/>
    <w:rsid w:val="004350CE"/>
    <w:pPr>
      <w:spacing w:after="200" w:line="276" w:lineRule="auto"/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254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rsid w:val="00525473"/>
    <w:rPr>
      <w:rFonts w:ascii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254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rsid w:val="00525473"/>
    <w:rPr>
      <w:rFonts w:ascii="Calibri" w:hAnsi="Calibri" w:cs="Times New Roman"/>
    </w:rPr>
  </w:style>
  <w:style w:type="numbering" w:customStyle="1" w:styleId="Styl1">
    <w:name w:val="Styl1"/>
    <w:uiPriority w:val="99"/>
    <w:rsid w:val="006615E1"/>
    <w:pPr>
      <w:numPr>
        <w:numId w:val="2"/>
      </w:numPr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20FC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420FCB"/>
    <w:rPr>
      <w:rFonts w:ascii="Calibri" w:hAnsi="Calibri" w:cs="Times New Roman"/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420FCB"/>
    <w:rPr>
      <w:vertAlign w:val="superscript"/>
    </w:rPr>
  </w:style>
  <w:style w:type="paragraph" w:styleId="Poprawka">
    <w:name w:val="Revision"/>
    <w:hidden/>
    <w:uiPriority w:val="99"/>
    <w:semiHidden/>
    <w:rsid w:val="00966E9E"/>
    <w:rPr>
      <w:sz w:val="22"/>
      <w:szCs w:val="22"/>
      <w:lang w:eastAsia="en-US"/>
    </w:rPr>
  </w:style>
  <w:style w:type="character" w:customStyle="1" w:styleId="s1">
    <w:name w:val="s1"/>
    <w:basedOn w:val="Domylnaczcionkaakapitu"/>
    <w:rsid w:val="00D31226"/>
  </w:style>
  <w:style w:type="character" w:styleId="Pogrubienie">
    <w:name w:val="Strong"/>
    <w:uiPriority w:val="22"/>
    <w:qFormat/>
    <w:rsid w:val="006276AC"/>
    <w:rPr>
      <w:b/>
      <w:bCs/>
    </w:rPr>
  </w:style>
  <w:style w:type="numbering" w:customStyle="1" w:styleId="Style1">
    <w:name w:val="Style1"/>
    <w:uiPriority w:val="99"/>
    <w:rsid w:val="001E4484"/>
    <w:pPr>
      <w:numPr>
        <w:numId w:val="3"/>
      </w:numPr>
    </w:pPr>
  </w:style>
  <w:style w:type="numbering" w:customStyle="1" w:styleId="Style2">
    <w:name w:val="Style2"/>
    <w:uiPriority w:val="99"/>
    <w:rsid w:val="001E4484"/>
    <w:pPr>
      <w:numPr>
        <w:numId w:val="4"/>
      </w:numPr>
    </w:pPr>
  </w:style>
  <w:style w:type="numbering" w:customStyle="1" w:styleId="Style3">
    <w:name w:val="Style3"/>
    <w:uiPriority w:val="99"/>
    <w:rsid w:val="001E4484"/>
    <w:pPr>
      <w:numPr>
        <w:numId w:val="5"/>
      </w:numPr>
    </w:pPr>
  </w:style>
  <w:style w:type="numbering" w:customStyle="1" w:styleId="Style4">
    <w:name w:val="Style4"/>
    <w:uiPriority w:val="99"/>
    <w:rsid w:val="00843D17"/>
    <w:pPr>
      <w:numPr>
        <w:numId w:val="6"/>
      </w:numPr>
    </w:pPr>
  </w:style>
  <w:style w:type="numbering" w:customStyle="1" w:styleId="Style5">
    <w:name w:val="Style5"/>
    <w:uiPriority w:val="99"/>
    <w:rsid w:val="00AC5DC0"/>
    <w:pPr>
      <w:numPr>
        <w:numId w:val="7"/>
      </w:numPr>
    </w:pPr>
  </w:style>
  <w:style w:type="numbering" w:customStyle="1" w:styleId="Style6">
    <w:name w:val="Style6"/>
    <w:uiPriority w:val="99"/>
    <w:rsid w:val="00AC5DC0"/>
    <w:pPr>
      <w:numPr>
        <w:numId w:val="8"/>
      </w:numPr>
    </w:pPr>
  </w:style>
  <w:style w:type="character" w:customStyle="1" w:styleId="Nagwek3Znak">
    <w:name w:val="Nagłówek 3 Znak"/>
    <w:link w:val="Nagwek3"/>
    <w:uiPriority w:val="9"/>
    <w:rsid w:val="00C4411F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Nagwek4Znak">
    <w:name w:val="Nagłówek 4 Znak"/>
    <w:link w:val="Nagwek4"/>
    <w:uiPriority w:val="9"/>
    <w:rsid w:val="00C4411F"/>
    <w:rPr>
      <w:rFonts w:ascii="Calibri Light" w:eastAsia="Times New Roman" w:hAnsi="Calibri Light" w:cs="Times New Roman"/>
      <w:i/>
      <w:iCs/>
      <w:color w:val="2E74B5"/>
    </w:rPr>
  </w:style>
  <w:style w:type="paragraph" w:styleId="Tytu">
    <w:name w:val="Title"/>
    <w:basedOn w:val="Normalny"/>
    <w:next w:val="Normalny"/>
    <w:link w:val="TytuZnak"/>
    <w:uiPriority w:val="10"/>
    <w:qFormat/>
    <w:rsid w:val="00C4411F"/>
    <w:pPr>
      <w:spacing w:after="0" w:line="240" w:lineRule="auto"/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TytuZnak">
    <w:name w:val="Tytuł Znak"/>
    <w:link w:val="Tytu"/>
    <w:uiPriority w:val="10"/>
    <w:rsid w:val="00C4411F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character" w:customStyle="1" w:styleId="normaltextrun">
    <w:name w:val="normaltextrun"/>
    <w:basedOn w:val="Domylnaczcionkaakapitu"/>
    <w:rsid w:val="00756BAD"/>
  </w:style>
  <w:style w:type="character" w:customStyle="1" w:styleId="simcal-event-title">
    <w:name w:val="simcal-event-title"/>
    <w:basedOn w:val="Domylnaczcionkaakapitu"/>
    <w:rsid w:val="00872D90"/>
  </w:style>
  <w:style w:type="numbering" w:customStyle="1" w:styleId="Bezlisty1">
    <w:name w:val="Bez listy1"/>
    <w:next w:val="Bezlisty"/>
    <w:uiPriority w:val="99"/>
    <w:semiHidden/>
    <w:unhideWhenUsed/>
    <w:rsid w:val="00C23AE5"/>
  </w:style>
  <w:style w:type="paragraph" w:customStyle="1" w:styleId="Bezodstpw2">
    <w:name w:val="Bez odstępów2"/>
    <w:next w:val="Bezodstpw"/>
    <w:uiPriority w:val="1"/>
    <w:qFormat/>
    <w:rsid w:val="00C23AE5"/>
    <w:rPr>
      <w:rFonts w:eastAsia="Times New Roman"/>
      <w:sz w:val="22"/>
      <w:szCs w:val="22"/>
      <w:lang w:eastAsia="pl-PL"/>
    </w:rPr>
  </w:style>
  <w:style w:type="numbering" w:customStyle="1" w:styleId="Zaimportowanystyl29">
    <w:name w:val="Zaimportowany styl 29"/>
    <w:rsid w:val="00C23AE5"/>
    <w:pPr>
      <w:numPr>
        <w:numId w:val="9"/>
      </w:numPr>
    </w:pPr>
  </w:style>
  <w:style w:type="character" w:styleId="Wzmianka">
    <w:name w:val="Mention"/>
    <w:basedOn w:val="Domylnaczcionkaakapitu"/>
    <w:uiPriority w:val="99"/>
    <w:unhideWhenUsed/>
    <w:rsid w:val="00C23AE5"/>
    <w:rPr>
      <w:color w:val="2B579A"/>
      <w:shd w:val="clear" w:color="auto" w:fill="E6E6E6"/>
    </w:rPr>
  </w:style>
  <w:style w:type="character" w:customStyle="1" w:styleId="ui-provider">
    <w:name w:val="ui-provider"/>
    <w:basedOn w:val="Domylnaczcionkaakapitu"/>
    <w:rsid w:val="00C23AE5"/>
  </w:style>
  <w:style w:type="paragraph" w:styleId="NormalnyWeb">
    <w:name w:val="Normal (Web)"/>
    <w:basedOn w:val="Normalny"/>
    <w:uiPriority w:val="99"/>
    <w:semiHidden/>
    <w:unhideWhenUsed/>
    <w:rsid w:val="00C23A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v1msonormal">
    <w:name w:val="v1msonormal"/>
    <w:basedOn w:val="Normalny"/>
    <w:rsid w:val="00C23A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msolistparagraph">
    <w:name w:val="x_msolistparagraph"/>
    <w:basedOn w:val="Normalny"/>
    <w:rsid w:val="00C23A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msonormal">
    <w:name w:val="x_msonormal"/>
    <w:basedOn w:val="Normalny"/>
    <w:rsid w:val="00C23A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Nagwekspisutreci1">
    <w:name w:val="Nagłówek spisu treści1"/>
    <w:basedOn w:val="Nagwek1"/>
    <w:next w:val="Normalny"/>
    <w:uiPriority w:val="39"/>
    <w:unhideWhenUsed/>
    <w:qFormat/>
    <w:rsid w:val="00C23AE5"/>
    <w:pPr>
      <w:keepLines/>
      <w:spacing w:before="240" w:line="259" w:lineRule="auto"/>
      <w:jc w:val="left"/>
      <w:outlineLvl w:val="9"/>
    </w:pPr>
    <w:rPr>
      <w:rFonts w:ascii="Calibri Light" w:hAnsi="Calibri Light"/>
      <w:b w:val="0"/>
      <w:color w:val="2F5496"/>
      <w:spacing w:val="0"/>
      <w:sz w:val="32"/>
      <w:szCs w:val="32"/>
    </w:rPr>
  </w:style>
  <w:style w:type="paragraph" w:customStyle="1" w:styleId="Spistreci21">
    <w:name w:val="Spis treści 21"/>
    <w:basedOn w:val="Normalny"/>
    <w:next w:val="Normalny"/>
    <w:autoRedefine/>
    <w:uiPriority w:val="39"/>
    <w:unhideWhenUsed/>
    <w:rsid w:val="00C23AE5"/>
    <w:pPr>
      <w:spacing w:after="100" w:line="259" w:lineRule="auto"/>
      <w:ind w:left="220"/>
    </w:pPr>
    <w:rPr>
      <w:rFonts w:eastAsia="Times New Roman"/>
      <w:lang w:eastAsia="pl-PL"/>
    </w:rPr>
  </w:style>
  <w:style w:type="paragraph" w:customStyle="1" w:styleId="Spistreci11">
    <w:name w:val="Spis treści 11"/>
    <w:basedOn w:val="Normalny"/>
    <w:next w:val="Normalny"/>
    <w:autoRedefine/>
    <w:uiPriority w:val="39"/>
    <w:unhideWhenUsed/>
    <w:rsid w:val="00C23AE5"/>
    <w:pPr>
      <w:spacing w:after="100" w:line="259" w:lineRule="auto"/>
    </w:pPr>
    <w:rPr>
      <w:rFonts w:eastAsia="Times New Roman"/>
      <w:lang w:eastAsia="pl-PL"/>
    </w:rPr>
  </w:style>
  <w:style w:type="paragraph" w:customStyle="1" w:styleId="Spistreci31">
    <w:name w:val="Spis treści 31"/>
    <w:basedOn w:val="Normalny"/>
    <w:next w:val="Normalny"/>
    <w:autoRedefine/>
    <w:uiPriority w:val="39"/>
    <w:unhideWhenUsed/>
    <w:rsid w:val="00C23AE5"/>
    <w:pPr>
      <w:spacing w:after="100" w:line="259" w:lineRule="auto"/>
      <w:ind w:left="440"/>
    </w:pPr>
    <w:rPr>
      <w:rFonts w:eastAsia="Times New Roman"/>
      <w:lang w:eastAsia="pl-PL"/>
    </w:rPr>
  </w:style>
  <w:style w:type="numbering" w:customStyle="1" w:styleId="Biecalista1">
    <w:name w:val="Bieżąca lista1"/>
    <w:uiPriority w:val="99"/>
    <w:rsid w:val="00C23AE5"/>
    <w:pPr>
      <w:numPr>
        <w:numId w:val="10"/>
      </w:numPr>
    </w:pPr>
  </w:style>
  <w:style w:type="character" w:styleId="Nierozpoznanawzmianka">
    <w:name w:val="Unresolved Mention"/>
    <w:basedOn w:val="Domylnaczcionkaakapitu"/>
    <w:uiPriority w:val="99"/>
    <w:semiHidden/>
    <w:unhideWhenUsed/>
    <w:rsid w:val="00C23AE5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C23AE5"/>
    <w:rPr>
      <w:sz w:val="22"/>
      <w:szCs w:val="22"/>
      <w:lang w:eastAsia="en-US"/>
    </w:rPr>
  </w:style>
  <w:style w:type="paragraph" w:customStyle="1" w:styleId="paragraph">
    <w:name w:val="paragraph"/>
    <w:basedOn w:val="Normalny"/>
    <w:rsid w:val="00FB0F1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eop">
    <w:name w:val="eop"/>
    <w:basedOn w:val="Domylnaczcionkaakapitu"/>
    <w:rsid w:val="00FB0F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74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74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04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22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92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06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19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81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32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92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1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4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29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7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33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14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68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14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48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57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06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52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5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11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83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84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7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174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13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68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18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24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77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10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35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13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39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91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877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72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14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2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69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38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44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50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2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12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14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04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30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67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95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54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34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75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4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a32e451-d9b2-49b1-915e-e1b053666fd2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43F2F72EB69B64083D34D7252CDE012" ma:contentTypeVersion="15" ma:contentTypeDescription="Utwórz nowy dokument." ma:contentTypeScope="" ma:versionID="8134ce434481b9486b9cc84ae339112c">
  <xsd:schema xmlns:xsd="http://www.w3.org/2001/XMLSchema" xmlns:xs="http://www.w3.org/2001/XMLSchema" xmlns:p="http://schemas.microsoft.com/office/2006/metadata/properties" xmlns:ns2="7a32e451-d9b2-49b1-915e-e1b053666fd2" xmlns:ns3="e40948ce-db8f-46e0-bac7-9a99def9359d" targetNamespace="http://schemas.microsoft.com/office/2006/metadata/properties" ma:root="true" ma:fieldsID="d0a903be38a3b685d7c9238babb8a861" ns2:_="" ns3:_="">
    <xsd:import namespace="7a32e451-d9b2-49b1-915e-e1b053666fd2"/>
    <xsd:import namespace="e40948ce-db8f-46e0-bac7-9a99def935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32e451-d9b2-49b1-915e-e1b053666f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23b0274c-d3f5-4e1f-9cd8-bcb4f6f36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0948ce-db8f-46e0-bac7-9a99def9359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7069556-D781-4447-9D1C-738ED57480F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D39CA85-62A6-4C70-B301-5391122FDC87}">
  <ds:schemaRefs>
    <ds:schemaRef ds:uri="http://schemas.microsoft.com/office/2006/metadata/properties"/>
    <ds:schemaRef ds:uri="http://schemas.microsoft.com/office/infopath/2007/PartnerControls"/>
    <ds:schemaRef ds:uri="7a32e451-d9b2-49b1-915e-e1b053666fd2"/>
  </ds:schemaRefs>
</ds:datastoreItem>
</file>

<file path=customXml/itemProps3.xml><?xml version="1.0" encoding="utf-8"?>
<ds:datastoreItem xmlns:ds="http://schemas.openxmlformats.org/officeDocument/2006/customXml" ds:itemID="{DC8D8791-0BDB-4A53-BF09-58D980DA83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32e451-d9b2-49b1-915e-e1b053666fd2"/>
    <ds:schemaRef ds:uri="e40948ce-db8f-46e0-bac7-9a99def935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6C44DB6-9904-45A9-926D-80A67CE1F02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1251</Words>
  <Characters>7510</Characters>
  <Application>Microsoft Office Word</Application>
  <DocSecurity>0</DocSecurity>
  <Lines>62</Lines>
  <Paragraphs>17</Paragraphs>
  <ScaleCrop>false</ScaleCrop>
  <Company>UMSTW</Company>
  <LinksUpToDate>false</LinksUpToDate>
  <CharactersWithSpaces>8744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Obsługa recepcyjna</dc:title>
  <dc:subject>Obsługa recepcyjna w Kamieniu</dc:subject>
  <dc:creator>Aleksandra Skrobowska</dc:creator>
  <cp:keywords>Opis Przedmiotu Zamówienia</cp:keywords>
  <dc:description/>
  <cp:lastModifiedBy>Urbaniak Marta (ZZW)</cp:lastModifiedBy>
  <cp:revision>23</cp:revision>
  <cp:lastPrinted>2026-01-14T20:17:00Z</cp:lastPrinted>
  <dcterms:created xsi:type="dcterms:W3CDTF">2026-02-13T10:50:00Z</dcterms:created>
  <dcterms:modified xsi:type="dcterms:W3CDTF">2026-04-14T10:23:00Z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0x010100B43F2F72EB69B64083D34D7252CDE012</vt:lpwstr>
  </property>
</Properties>
</file>