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23458632" w:rsidR="00C32B22" w:rsidRDefault="00867A9B" w:rsidP="00C50EB7">
      <w:pPr>
        <w:pStyle w:val="Nagwek1"/>
        <w:numPr>
          <w:ilvl w:val="0"/>
          <w:numId w:val="0"/>
        </w:numPr>
        <w:spacing w:line="360" w:lineRule="auto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  <w:r w:rsidR="00E948E3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739E01B5" w14:textId="77777777" w:rsidR="00E948E3" w:rsidRPr="00E948E3" w:rsidRDefault="00E948E3" w:rsidP="00E948E3"/>
    <w:p w14:paraId="01CD7873" w14:textId="0E24DCEE" w:rsidR="00DE400F" w:rsidRPr="00B60EF6" w:rsidRDefault="00DE400F" w:rsidP="00B60EF6">
      <w:pPr>
        <w:pStyle w:val="Akapitzlist"/>
        <w:numPr>
          <w:ilvl w:val="0"/>
          <w:numId w:val="8"/>
        </w:numPr>
        <w:tabs>
          <w:tab w:val="center" w:leader="dot" w:pos="8364"/>
        </w:tabs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604E59" w:rsidRPr="00604E59">
        <w:rPr>
          <w:rFonts w:asciiTheme="minorHAnsi" w:hAnsiTheme="minorHAnsi" w:cstheme="minorHAnsi"/>
          <w:sz w:val="22"/>
          <w:szCs w:val="22"/>
        </w:rPr>
        <w:t xml:space="preserve">Wykonanie </w:t>
      </w:r>
      <w:r w:rsidR="00AE769E">
        <w:rPr>
          <w:rFonts w:asciiTheme="minorHAnsi" w:hAnsiTheme="minorHAnsi" w:cstheme="minorHAnsi"/>
          <w:sz w:val="22"/>
          <w:szCs w:val="22"/>
        </w:rPr>
        <w:t>okresowych rocznych kontroli stanów technicznych placów zabaw i siłowni plenerowych i innych obiektów, będących w administrowaniu Zarządu Zieleni m. st. Warszawy (podstawa prawna art. 62 ust. 1 pkt 2 Ustawy Prawo budowlane)</w:t>
      </w:r>
      <w:r w:rsidR="0011365F" w:rsidRPr="00B60EF6">
        <w:rPr>
          <w:rFonts w:asciiTheme="minorHAnsi" w:hAnsiTheme="minorHAnsi" w:cstheme="minorHAnsi"/>
          <w:sz w:val="22"/>
          <w:szCs w:val="22"/>
        </w:rPr>
        <w:t xml:space="preserve">, </w:t>
      </w:r>
      <w:r w:rsidR="007433A8" w:rsidRPr="00B60EF6">
        <w:rPr>
          <w:rFonts w:asciiTheme="minorHAnsi" w:hAnsiTheme="minorHAnsi" w:cstheme="minorHAnsi"/>
          <w:sz w:val="22"/>
          <w:szCs w:val="22"/>
        </w:rPr>
        <w:t>nr (wg rejestru zamówień</w:t>
      </w:r>
      <w:r w:rsidR="0088674A" w:rsidRPr="00B60EF6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sz w:val="22"/>
          <w:szCs w:val="22"/>
        </w:rPr>
        <w:t>229</w:t>
      </w:r>
      <w:r w:rsidR="00B552C5" w:rsidRPr="00B60EF6">
        <w:rPr>
          <w:rFonts w:asciiTheme="minorHAnsi" w:hAnsiTheme="minorHAnsi" w:cstheme="minorHAnsi"/>
          <w:sz w:val="22"/>
          <w:szCs w:val="22"/>
        </w:rPr>
        <w:t xml:space="preserve">/WZP/2025 </w:t>
      </w:r>
      <w:r w:rsidR="007433A8" w:rsidRPr="00B60EF6">
        <w:rPr>
          <w:rFonts w:asciiTheme="minorHAnsi" w:hAnsiTheme="minorHAnsi" w:cstheme="minorHAnsi"/>
          <w:sz w:val="22"/>
          <w:szCs w:val="22"/>
        </w:rPr>
        <w:t>przeprowadzono procedurę wyboru najkorzystniejszej oferty</w:t>
      </w:r>
      <w:r w:rsidR="003135C1">
        <w:rPr>
          <w:rFonts w:asciiTheme="minorHAnsi" w:hAnsiTheme="minorHAnsi" w:cstheme="minorHAnsi"/>
          <w:sz w:val="22"/>
          <w:szCs w:val="22"/>
        </w:rPr>
        <w:t>)</w:t>
      </w:r>
      <w:r w:rsidR="007433A8" w:rsidRPr="00B60EF6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B032BB1" w14:textId="18FC0A7B" w:rsidR="0039047B" w:rsidRPr="00007527" w:rsidRDefault="00773084" w:rsidP="00EE2B6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b/>
          <w:bCs/>
          <w:sz w:val="22"/>
          <w:szCs w:val="22"/>
        </w:rPr>
        <w:t>43 790,18</w:t>
      </w:r>
      <w:r w:rsidR="00B552C5" w:rsidRPr="00CC0A1F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CC0A1F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6D8FB052" w:rsidR="0039047B" w:rsidRPr="00007527" w:rsidRDefault="00D350CB" w:rsidP="00EE2B6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b/>
          <w:bCs/>
          <w:sz w:val="22"/>
          <w:szCs w:val="22"/>
        </w:rPr>
        <w:t>53 861,54</w:t>
      </w:r>
      <w:r w:rsidR="00B552C5" w:rsidRPr="00B552C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0367AB52" w14:textId="77777777" w:rsidR="00B552C5" w:rsidRPr="00B552C5" w:rsidRDefault="00831974" w:rsidP="00EE2B6B">
      <w:pPr>
        <w:pStyle w:val="Akapitzlist"/>
        <w:numPr>
          <w:ilvl w:val="0"/>
          <w:numId w:val="8"/>
        </w:numPr>
        <w:tabs>
          <w:tab w:val="center" w:leader="dot" w:pos="3402"/>
          <w:tab w:val="center" w:leader="dot" w:pos="5670"/>
        </w:tabs>
        <w:spacing w:before="120" w:after="120" w:line="360" w:lineRule="auto"/>
        <w:ind w:left="142" w:hanging="142"/>
        <w:rPr>
          <w:rFonts w:asciiTheme="minorHAnsi" w:hAnsiTheme="minorHAnsi" w:cstheme="minorHAnsi"/>
          <w:sz w:val="22"/>
          <w:szCs w:val="22"/>
        </w:rPr>
      </w:pPr>
      <w:r w:rsidRPr="00B552C5">
        <w:rPr>
          <w:rFonts w:asciiTheme="minorHAnsi" w:hAnsiTheme="minorHAnsi" w:cstheme="minorHAnsi"/>
          <w:sz w:val="22"/>
          <w:szCs w:val="22"/>
        </w:rPr>
        <w:t>Procedura wyboru oferty najkorzystniejszej</w:t>
      </w:r>
    </w:p>
    <w:p w14:paraId="1723E979" w14:textId="4B186F03" w:rsidR="00831974" w:rsidRPr="00B552C5" w:rsidRDefault="00B041D0" w:rsidP="00EE2B6B">
      <w:pPr>
        <w:pStyle w:val="Akapitzlist"/>
        <w:tabs>
          <w:tab w:val="center" w:leader="dot" w:pos="3402"/>
          <w:tab w:val="center" w:leader="dot" w:pos="5670"/>
        </w:tabs>
        <w:spacing w:before="120" w:after="12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="MS Gothic" w:eastAsia="MS Gothic" w:hAnsi="MS Gothic" w:cstheme="minorHAnsi"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B552C5">
            <w:rPr>
              <w:rFonts w:ascii="MS Gothic" w:eastAsia="MS Gothic" w:hAnsi="MS Gothic" w:cstheme="minorHAnsi" w:hint="eastAsia"/>
              <w:sz w:val="22"/>
              <w:szCs w:val="22"/>
            </w:rPr>
            <w:t>☐</w:t>
          </w:r>
        </w:sdtContent>
      </w:sdt>
      <w:r w:rsidR="00831974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>w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dni</w:t>
      </w:r>
      <w:r w:rsidR="002F35E9" w:rsidRPr="00B552C5">
        <w:rPr>
          <w:rFonts w:asciiTheme="minorHAnsi" w:hAnsiTheme="minorHAnsi" w:cstheme="minorHAnsi"/>
          <w:sz w:val="22"/>
          <w:szCs w:val="22"/>
        </w:rPr>
        <w:t>u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B552C5">
        <w:rPr>
          <w:rFonts w:asciiTheme="minorHAnsi" w:hAnsiTheme="minorHAnsi" w:cstheme="minorHAnsi"/>
          <w:sz w:val="22"/>
          <w:szCs w:val="22"/>
        </w:rPr>
        <w:tab/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wykonano </w:t>
      </w:r>
      <w:r w:rsidR="002F35E9" w:rsidRPr="00B552C5">
        <w:rPr>
          <w:rFonts w:asciiTheme="minorHAnsi" w:hAnsiTheme="minorHAnsi" w:cstheme="minorHAnsi"/>
          <w:sz w:val="22"/>
          <w:szCs w:val="22"/>
        </w:rPr>
        <w:t>rozpoznanie rynku</w:t>
      </w:r>
      <w:r w:rsidR="00C50A9E" w:rsidRPr="00B552C5">
        <w:rPr>
          <w:rFonts w:asciiTheme="minorHAnsi" w:hAnsiTheme="minorHAnsi" w:cstheme="minorHAnsi"/>
          <w:sz w:val="22"/>
          <w:szCs w:val="22"/>
        </w:rPr>
        <w:t>:</w:t>
      </w:r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E064AA" w:rsidRPr="00B552C5">
        <w:rPr>
          <w:rFonts w:asciiTheme="minorHAnsi" w:hAnsiTheme="minorHAnsi" w:cstheme="minorHAnsi"/>
          <w:sz w:val="22"/>
          <w:szCs w:val="22"/>
        </w:rPr>
        <w:tab/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6EC3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831974" w:rsidRPr="00B552C5">
        <w:rPr>
          <w:rFonts w:asciiTheme="minorHAnsi" w:hAnsiTheme="minorHAnsi" w:cstheme="minorHAnsi"/>
          <w:sz w:val="22"/>
          <w:szCs w:val="22"/>
        </w:rPr>
        <w:t>elektronicznie</w:t>
      </w:r>
      <w:r w:rsidR="00867A9B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E064AA" w:rsidRP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762C19" w:rsidRPr="00B552C5">
        <w:rPr>
          <w:rFonts w:asciiTheme="minorHAnsi" w:hAnsiTheme="minorHAnsi" w:cstheme="minorHAnsi"/>
          <w:sz w:val="22"/>
          <w:szCs w:val="22"/>
        </w:rPr>
        <w:t>pisemnie</w:t>
      </w:r>
      <w:r w:rsidR="00D039F8" w:rsidRPr="00B552C5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="Segoe UI Symbol" w:eastAsia="MS Gothic" w:hAnsi="Segoe UI Symbol" w:cs="Segoe UI Symbol"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B552C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039F8" w:rsidRPr="00B552C5">
        <w:rPr>
          <w:rFonts w:asciiTheme="minorHAnsi" w:hAnsiTheme="minorHAnsi" w:cstheme="minorHAnsi"/>
          <w:sz w:val="22"/>
          <w:szCs w:val="22"/>
        </w:rPr>
        <w:t xml:space="preserve"> telefonicznie</w:t>
      </w:r>
    </w:p>
    <w:p w14:paraId="224515E7" w14:textId="130943C3" w:rsidR="00831974" w:rsidRPr="00007527" w:rsidRDefault="00B041D0" w:rsidP="00EE2B6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2579B" w:rsidRPr="00007527">
        <w:rPr>
          <w:rFonts w:asciiTheme="minorHAnsi" w:hAnsiTheme="minorHAnsi" w:cstheme="minorHAnsi"/>
          <w:sz w:val="22"/>
          <w:szCs w:val="22"/>
        </w:rPr>
        <w:t>w</w:t>
      </w:r>
      <w:r w:rsidR="00762C19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7473C5">
        <w:rPr>
          <w:rFonts w:asciiTheme="minorHAnsi" w:hAnsiTheme="minorHAnsi" w:cstheme="minorHAnsi"/>
          <w:sz w:val="22"/>
          <w:szCs w:val="22"/>
        </w:rPr>
        <w:t xml:space="preserve"> </w:t>
      </w:r>
      <w:r w:rsidR="00855817" w:rsidRPr="00007527">
        <w:rPr>
          <w:rFonts w:asciiTheme="minorHAnsi" w:hAnsiTheme="minorHAnsi" w:cstheme="minorHAnsi"/>
          <w:sz w:val="22"/>
          <w:szCs w:val="22"/>
        </w:rPr>
        <w:tab/>
      </w:r>
      <w:r w:rsidR="00831974" w:rsidRPr="00007527">
        <w:rPr>
          <w:rFonts w:asciiTheme="minorHAnsi" w:hAnsiTheme="minorHAnsi" w:cstheme="minorHAnsi"/>
          <w:sz w:val="22"/>
          <w:szCs w:val="22"/>
        </w:rPr>
        <w:t>zostało skierowane zapytanie ofertowe</w:t>
      </w:r>
      <w:r w:rsidR="00C50A9E" w:rsidRPr="00007527">
        <w:rPr>
          <w:rFonts w:asciiTheme="minorHAnsi" w:hAnsiTheme="minorHAnsi" w:cstheme="minorHAnsi"/>
          <w:sz w:val="22"/>
          <w:szCs w:val="22"/>
        </w:rPr>
        <w:t>:</w:t>
      </w:r>
      <w:sdt>
        <w:sdtPr>
          <w:rPr>
            <w:rFonts w:asciiTheme="minorHAnsi" w:hAnsiTheme="minorHAnsi" w:cstheme="minorHAnsi"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pisemnie</w:t>
      </w:r>
    </w:p>
    <w:p w14:paraId="0AE0886F" w14:textId="2AE0A605" w:rsidR="0006047F" w:rsidRPr="00007527" w:rsidRDefault="0006047F" w:rsidP="00EE2B6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</w:p>
    <w:p w14:paraId="363DC6B4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3579FF82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244BE9E8" w14:textId="77777777" w:rsidR="00F2579B" w:rsidRPr="00007527" w:rsidRDefault="00F2579B" w:rsidP="00EE2B6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ab/>
      </w:r>
    </w:p>
    <w:p w14:paraId="61537221" w14:textId="3B47F550" w:rsidR="00831974" w:rsidRPr="00007527" w:rsidRDefault="00B041D0" w:rsidP="00EE2B6B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552C5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AE769E">
        <w:rPr>
          <w:rFonts w:asciiTheme="minorHAnsi" w:hAnsiTheme="minorHAnsi" w:cstheme="minorHAnsi"/>
          <w:sz w:val="22"/>
          <w:szCs w:val="22"/>
        </w:rPr>
        <w:t>15.10</w:t>
      </w:r>
      <w:r w:rsidR="00B552C5" w:rsidRPr="00B552C5">
        <w:rPr>
          <w:rFonts w:asciiTheme="minorHAnsi" w:hAnsiTheme="minorHAnsi" w:cstheme="minorHAnsi"/>
          <w:sz w:val="22"/>
          <w:szCs w:val="22"/>
        </w:rPr>
        <w:t>.2025 r</w:t>
      </w:r>
      <w:r w:rsidR="00B552C5">
        <w:rPr>
          <w:rFonts w:asciiTheme="minorHAnsi" w:hAnsiTheme="minorHAnsi" w:cstheme="minorHAnsi"/>
          <w:sz w:val="22"/>
          <w:szCs w:val="22"/>
        </w:rPr>
        <w:t>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007527" w:rsidRDefault="00B041D0" w:rsidP="00EE2B6B">
      <w:pPr>
        <w:spacing w:before="24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007527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50A9E" w:rsidRPr="00007527">
        <w:rPr>
          <w:rFonts w:asciiTheme="minorHAnsi" w:hAnsiTheme="minorHAnsi" w:cstheme="minorHAnsi"/>
          <w:sz w:val="22"/>
          <w:szCs w:val="22"/>
        </w:rPr>
        <w:t xml:space="preserve"> odstąpiono od stosowania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zasad Regulaminu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udzielania </w:t>
      </w:r>
      <w:r w:rsidR="00AB552A">
        <w:rPr>
          <w:rFonts w:asciiTheme="minorHAnsi" w:hAnsiTheme="minorHAnsi" w:cstheme="minorHAnsi"/>
          <w:sz w:val="22"/>
          <w:szCs w:val="22"/>
        </w:rPr>
        <w:t xml:space="preserve">przez Zarząd Zieleni m.st. Warszawy </w:t>
      </w:r>
      <w:r w:rsidR="00C50A9E" w:rsidRPr="00007527">
        <w:rPr>
          <w:rFonts w:asciiTheme="minorHAnsi" w:hAnsiTheme="minorHAnsi" w:cstheme="minorHAnsi"/>
          <w:sz w:val="22"/>
          <w:szCs w:val="22"/>
        </w:rPr>
        <w:t xml:space="preserve">zamówień </w:t>
      </w:r>
      <w:r w:rsidR="00AB552A">
        <w:rPr>
          <w:rFonts w:asciiTheme="minorHAnsi" w:hAnsiTheme="minorHAnsi" w:cstheme="minorHAnsi"/>
          <w:sz w:val="22"/>
          <w:szCs w:val="22"/>
        </w:rPr>
        <w:t>publicznych o wartości poniżej 130 000 zł</w:t>
      </w:r>
      <w:r w:rsidR="00C50A9E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4C21D38F" w14:textId="29F9F9AB" w:rsidR="00867A9B" w:rsidRPr="00007527" w:rsidRDefault="0006047F" w:rsidP="00EE2B6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7C065C41" w:rsidR="00AB4F60" w:rsidRDefault="00091F91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>ykonawcy</w:t>
      </w:r>
      <w:bookmarkStart w:id="0" w:name="_Hlk203121666"/>
      <w:r w:rsidR="00020400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bookmarkStart w:id="1" w:name="_Hlk212464810"/>
      <w:r w:rsidR="00AE769E">
        <w:rPr>
          <w:rFonts w:asciiTheme="minorHAnsi" w:hAnsiTheme="minorHAnsi" w:cstheme="minorHAnsi"/>
          <w:b/>
          <w:bCs/>
          <w:sz w:val="22"/>
          <w:szCs w:val="22"/>
        </w:rPr>
        <w:t>Instal-KOB Urszula Merkler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Inżynierska 22</w:t>
      </w:r>
      <w:r w:rsidR="00363146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05-800</w:t>
      </w:r>
      <w:r w:rsidR="000B52DE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CE32B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Pruszków</w:t>
      </w:r>
      <w:bookmarkEnd w:id="1"/>
    </w:p>
    <w:bookmarkEnd w:id="0"/>
    <w:p w14:paraId="14F5432B" w14:textId="6AA525A2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552C5">
        <w:rPr>
          <w:rFonts w:asciiTheme="minorHAnsi" w:hAnsiTheme="minorHAnsi" w:cstheme="minorHAnsi"/>
          <w:sz w:val="22"/>
          <w:szCs w:val="22"/>
        </w:rPr>
        <w:t xml:space="preserve"> </w:t>
      </w:r>
      <w:r w:rsidR="004561B7">
        <w:rPr>
          <w:rFonts w:asciiTheme="minorHAnsi" w:hAnsiTheme="minorHAnsi" w:cstheme="minorHAnsi"/>
          <w:sz w:val="22"/>
          <w:szCs w:val="22"/>
        </w:rPr>
        <w:t>20</w:t>
      </w:r>
      <w:r w:rsidR="00B552C5">
        <w:rPr>
          <w:rFonts w:asciiTheme="minorHAnsi" w:hAnsiTheme="minorHAnsi" w:cstheme="minorHAnsi"/>
          <w:sz w:val="22"/>
          <w:szCs w:val="22"/>
        </w:rPr>
        <w:t>.</w:t>
      </w:r>
      <w:r w:rsidR="004561B7">
        <w:rPr>
          <w:rFonts w:asciiTheme="minorHAnsi" w:hAnsiTheme="minorHAnsi" w:cstheme="minorHAnsi"/>
          <w:sz w:val="22"/>
          <w:szCs w:val="22"/>
        </w:rPr>
        <w:t>10</w:t>
      </w:r>
      <w:r w:rsidR="00B552C5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019C4675" w14:textId="581CEB87" w:rsidR="00AB4F60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4561B7">
        <w:rPr>
          <w:rFonts w:asciiTheme="minorHAnsi" w:hAnsiTheme="minorHAnsi" w:cstheme="minorHAnsi"/>
          <w:sz w:val="22"/>
          <w:szCs w:val="22"/>
        </w:rPr>
        <w:t>48 929</w:t>
      </w:r>
      <w:r w:rsidR="00262968" w:rsidRPr="00262968">
        <w:rPr>
          <w:rFonts w:asciiTheme="minorHAnsi" w:hAnsiTheme="minorHAnsi" w:cstheme="minorHAnsi"/>
          <w:sz w:val="22"/>
          <w:szCs w:val="22"/>
        </w:rPr>
        <w:t>,</w:t>
      </w:r>
      <w:r w:rsidR="004561B7">
        <w:rPr>
          <w:rFonts w:asciiTheme="minorHAnsi" w:hAnsiTheme="minorHAnsi" w:cstheme="minorHAnsi"/>
          <w:sz w:val="22"/>
          <w:szCs w:val="22"/>
        </w:rPr>
        <w:t>4</w:t>
      </w:r>
      <w:r w:rsidR="00EC1BCA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6B3B19C4" w14:textId="2492046F" w:rsidR="00091F91" w:rsidRPr="00AB552A" w:rsidRDefault="00091F91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brak</w:t>
      </w:r>
    </w:p>
    <w:p w14:paraId="14F60B74" w14:textId="5B63081C" w:rsidR="006E199A" w:rsidRDefault="00AB552A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ykonawcy: </w:t>
      </w:r>
      <w:bookmarkStart w:id="2" w:name="_Hlk197351682"/>
      <w:r w:rsidR="004561B7">
        <w:rPr>
          <w:rFonts w:asciiTheme="minorHAnsi" w:hAnsiTheme="minorHAnsi" w:cstheme="minorHAnsi"/>
          <w:b/>
          <w:bCs/>
          <w:sz w:val="22"/>
          <w:szCs w:val="22"/>
        </w:rPr>
        <w:t>Ramo Polska</w:t>
      </w:r>
      <w:r w:rsidR="0042796C">
        <w:rPr>
          <w:rFonts w:asciiTheme="minorHAnsi" w:hAnsiTheme="minorHAnsi" w:cstheme="minorHAnsi"/>
          <w:b/>
          <w:bCs/>
          <w:sz w:val="22"/>
          <w:szCs w:val="22"/>
        </w:rPr>
        <w:t xml:space="preserve"> Sp. z o.o.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4561B7">
        <w:rPr>
          <w:rFonts w:asciiTheme="minorHAnsi" w:hAnsiTheme="minorHAnsi" w:cstheme="minorHAnsi"/>
          <w:b/>
          <w:bCs/>
          <w:sz w:val="22"/>
          <w:szCs w:val="22"/>
        </w:rPr>
        <w:t>AL. Jerozolimskie 214</w:t>
      </w:r>
      <w:r w:rsidR="00262968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C80E2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E199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FAA1ECD" w14:textId="54BA2B01" w:rsidR="00AB4F60" w:rsidRDefault="004561B7" w:rsidP="006E199A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02-486 Warszawa</w:t>
      </w:r>
    </w:p>
    <w:bookmarkEnd w:id="2"/>
    <w:p w14:paraId="060B3957" w14:textId="1F13F8C4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262968">
        <w:rPr>
          <w:rFonts w:asciiTheme="minorHAnsi" w:hAnsiTheme="minorHAnsi" w:cstheme="minorHAnsi"/>
          <w:sz w:val="22"/>
          <w:szCs w:val="22"/>
        </w:rPr>
        <w:t xml:space="preserve"> </w:t>
      </w:r>
      <w:r w:rsidR="00A25A95">
        <w:rPr>
          <w:rFonts w:asciiTheme="minorHAnsi" w:hAnsiTheme="minorHAnsi" w:cstheme="minorHAnsi"/>
          <w:sz w:val="22"/>
          <w:szCs w:val="22"/>
        </w:rPr>
        <w:t>20</w:t>
      </w:r>
      <w:r w:rsidR="00262968">
        <w:rPr>
          <w:rFonts w:asciiTheme="minorHAnsi" w:hAnsiTheme="minorHAnsi" w:cstheme="minorHAnsi"/>
          <w:sz w:val="22"/>
          <w:szCs w:val="22"/>
        </w:rPr>
        <w:t>.</w:t>
      </w:r>
      <w:r w:rsidR="00A25A95">
        <w:rPr>
          <w:rFonts w:asciiTheme="minorHAnsi" w:hAnsiTheme="minorHAnsi" w:cstheme="minorHAnsi"/>
          <w:sz w:val="22"/>
          <w:szCs w:val="22"/>
        </w:rPr>
        <w:t>10</w:t>
      </w:r>
      <w:r w:rsid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E2F77AE" w14:textId="3C446E8E" w:rsidR="00AB4F60" w:rsidRDefault="00AB552A" w:rsidP="00EE2B6B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25A95">
        <w:rPr>
          <w:rFonts w:asciiTheme="minorHAnsi" w:hAnsiTheme="minorHAnsi" w:cstheme="minorHAnsi"/>
          <w:sz w:val="22"/>
          <w:szCs w:val="22"/>
        </w:rPr>
        <w:t>30 221</w:t>
      </w:r>
      <w:r w:rsidR="00262968">
        <w:rPr>
          <w:rFonts w:asciiTheme="minorHAnsi" w:hAnsiTheme="minorHAnsi" w:cstheme="minorHAnsi"/>
          <w:sz w:val="22"/>
          <w:szCs w:val="22"/>
        </w:rPr>
        <w:t>,</w:t>
      </w:r>
      <w:r w:rsidR="00A25A95">
        <w:rPr>
          <w:rFonts w:asciiTheme="minorHAnsi" w:hAnsiTheme="minorHAnsi" w:cstheme="minorHAnsi"/>
          <w:sz w:val="22"/>
          <w:szCs w:val="22"/>
        </w:rPr>
        <w:t>1</w:t>
      </w:r>
      <w:r w:rsidR="005C39C2">
        <w:rPr>
          <w:rFonts w:asciiTheme="minorHAnsi" w:hAnsiTheme="minorHAnsi" w:cstheme="minorHAnsi"/>
          <w:sz w:val="22"/>
          <w:szCs w:val="22"/>
        </w:rPr>
        <w:t>0</w:t>
      </w:r>
      <w:r w:rsidR="00262968">
        <w:rPr>
          <w:rFonts w:asciiTheme="minorHAnsi" w:hAnsiTheme="minorHAnsi" w:cstheme="minorHAnsi"/>
          <w:sz w:val="22"/>
          <w:szCs w:val="22"/>
        </w:rPr>
        <w:t xml:space="preserve"> zł</w:t>
      </w:r>
    </w:p>
    <w:p w14:paraId="2AE0EF4E" w14:textId="58BF0B6B" w:rsidR="00DA1DE4" w:rsidRDefault="00AB552A" w:rsidP="00F95A64">
      <w:pPr>
        <w:pStyle w:val="Akapitzlist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lastRenderedPageBreak/>
        <w:t xml:space="preserve">Dodatkowe kryterium oceny ofert: </w:t>
      </w:r>
      <w:r w:rsidR="00262968">
        <w:rPr>
          <w:rFonts w:asciiTheme="minorHAnsi" w:hAnsiTheme="minorHAnsi" w:cstheme="minorHAnsi"/>
          <w:sz w:val="22"/>
          <w:szCs w:val="22"/>
        </w:rPr>
        <w:t>bra</w:t>
      </w:r>
      <w:r w:rsidR="00527639">
        <w:rPr>
          <w:rFonts w:asciiTheme="minorHAnsi" w:hAnsiTheme="minorHAnsi" w:cstheme="minorHAnsi"/>
          <w:sz w:val="22"/>
          <w:szCs w:val="22"/>
        </w:rPr>
        <w:t>k</w:t>
      </w:r>
      <w:r w:rsidR="00C50EB7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DE3D1A9" w14:textId="1FCDE559" w:rsidR="00C50EB7" w:rsidRDefault="00C50EB7" w:rsidP="00C50EB7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26296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MDM Michał Mistur, ul. Zielna 6, 05-462 Izabela  </w:t>
      </w:r>
    </w:p>
    <w:p w14:paraId="0FA249F0" w14:textId="77777777" w:rsidR="00C50EB7" w:rsidRPr="00262968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>
        <w:rPr>
          <w:rFonts w:asciiTheme="minorHAnsi" w:hAnsiTheme="minorHAnsi" w:cstheme="minorHAnsi"/>
          <w:sz w:val="22"/>
          <w:szCs w:val="22"/>
        </w:rPr>
        <w:t>22</w:t>
      </w:r>
      <w:r w:rsidRPr="00262968">
        <w:rPr>
          <w:rFonts w:asciiTheme="minorHAnsi" w:hAnsiTheme="minorHAnsi" w:cstheme="minorHAnsi"/>
          <w:sz w:val="22"/>
          <w:szCs w:val="22"/>
        </w:rPr>
        <w:t>.</w:t>
      </w:r>
      <w:r>
        <w:rPr>
          <w:rFonts w:asciiTheme="minorHAnsi" w:hAnsiTheme="minorHAnsi" w:cstheme="minorHAnsi"/>
          <w:sz w:val="22"/>
          <w:szCs w:val="22"/>
        </w:rPr>
        <w:t>10</w:t>
      </w:r>
      <w:r w:rsidRP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5FFB2ED6" w14:textId="69D0E6A0" w:rsidR="00C50EB7" w:rsidRPr="00262968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Cena brutto: </w:t>
      </w:r>
      <w:r>
        <w:rPr>
          <w:rFonts w:asciiTheme="minorHAnsi" w:hAnsiTheme="minorHAnsi" w:cstheme="minorHAnsi"/>
          <w:sz w:val="22"/>
          <w:szCs w:val="22"/>
        </w:rPr>
        <w:t xml:space="preserve">31 660,20 </w:t>
      </w:r>
      <w:r w:rsidRPr="00262968">
        <w:rPr>
          <w:rFonts w:asciiTheme="minorHAnsi" w:hAnsiTheme="minorHAnsi" w:cstheme="minorHAnsi"/>
          <w:sz w:val="22"/>
          <w:szCs w:val="22"/>
        </w:rPr>
        <w:t>zł</w:t>
      </w:r>
    </w:p>
    <w:p w14:paraId="2CA869E1" w14:textId="0C49D1CA" w:rsidR="00C50EB7" w:rsidRPr="00C50EB7" w:rsidRDefault="00C50EB7" w:rsidP="00C50EB7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>Dodatkowe kryterium oceny ofert: brak</w:t>
      </w:r>
    </w:p>
    <w:p w14:paraId="14F91C38" w14:textId="77777777" w:rsidR="00A25A95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3" w:name="_Hlk212540273"/>
      <w:r w:rsidRPr="00262968">
        <w:rPr>
          <w:rFonts w:asciiTheme="minorHAnsi" w:hAnsiTheme="minorHAnsi" w:cstheme="minorHAnsi"/>
          <w:b/>
          <w:bCs/>
          <w:sz w:val="22"/>
          <w:szCs w:val="22"/>
        </w:rPr>
        <w:t xml:space="preserve">Nazwa i adres Wykonawcy: </w:t>
      </w:r>
      <w:bookmarkStart w:id="4" w:name="_Hlk197351787"/>
      <w:r w:rsidR="00A25A95">
        <w:rPr>
          <w:rFonts w:asciiTheme="minorHAnsi" w:hAnsiTheme="minorHAnsi" w:cstheme="minorHAnsi"/>
          <w:b/>
          <w:bCs/>
          <w:sz w:val="22"/>
          <w:szCs w:val="22"/>
        </w:rPr>
        <w:t>InspektPlac Krzysztof Sekuła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 u</w:t>
      </w:r>
      <w:r w:rsidR="00517880" w:rsidRPr="00517880">
        <w:rPr>
          <w:rFonts w:asciiTheme="minorHAnsi" w:hAnsiTheme="minorHAnsi" w:cstheme="minorHAnsi"/>
          <w:b/>
          <w:bCs/>
          <w:sz w:val="22"/>
          <w:szCs w:val="22"/>
        </w:rPr>
        <w:t>l.</w:t>
      </w:r>
      <w:r w:rsidR="00A25A95">
        <w:rPr>
          <w:rFonts w:asciiTheme="minorHAnsi" w:hAnsiTheme="minorHAnsi" w:cstheme="minorHAnsi"/>
          <w:b/>
          <w:bCs/>
          <w:sz w:val="22"/>
          <w:szCs w:val="22"/>
        </w:rPr>
        <w:t xml:space="preserve"> Wrzosowa 29</w:t>
      </w:r>
      <w:r w:rsidR="00517880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A25A95">
        <w:rPr>
          <w:rFonts w:asciiTheme="minorHAnsi" w:hAnsiTheme="minorHAnsi" w:cstheme="minorHAnsi"/>
          <w:b/>
          <w:bCs/>
          <w:sz w:val="22"/>
          <w:szCs w:val="22"/>
        </w:rPr>
        <w:t xml:space="preserve">  </w:t>
      </w:r>
    </w:p>
    <w:p w14:paraId="1C21D243" w14:textId="4831D5E9" w:rsidR="00262968" w:rsidRPr="00262968" w:rsidRDefault="00A25A95" w:rsidP="00A25A95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43-300 Bielsko-Biała</w:t>
      </w:r>
      <w:r w:rsidR="00DA1DE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bookmarkEnd w:id="4"/>
    <w:p w14:paraId="588C123B" w14:textId="6AE7DDC5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Data pozyskania oferty: </w:t>
      </w:r>
      <w:r w:rsidR="00A25A95">
        <w:rPr>
          <w:rFonts w:asciiTheme="minorHAnsi" w:hAnsiTheme="minorHAnsi" w:cstheme="minorHAnsi"/>
          <w:sz w:val="22"/>
          <w:szCs w:val="22"/>
        </w:rPr>
        <w:t>22</w:t>
      </w:r>
      <w:r w:rsidRPr="00262968">
        <w:rPr>
          <w:rFonts w:asciiTheme="minorHAnsi" w:hAnsiTheme="minorHAnsi" w:cstheme="minorHAnsi"/>
          <w:sz w:val="22"/>
          <w:szCs w:val="22"/>
        </w:rPr>
        <w:t>.</w:t>
      </w:r>
      <w:r w:rsidR="00A25A95">
        <w:rPr>
          <w:rFonts w:asciiTheme="minorHAnsi" w:hAnsiTheme="minorHAnsi" w:cstheme="minorHAnsi"/>
          <w:sz w:val="22"/>
          <w:szCs w:val="22"/>
        </w:rPr>
        <w:t>10</w:t>
      </w:r>
      <w:r w:rsidRPr="00262968">
        <w:rPr>
          <w:rFonts w:asciiTheme="minorHAnsi" w:hAnsiTheme="minorHAnsi" w:cstheme="minorHAnsi"/>
          <w:sz w:val="22"/>
          <w:szCs w:val="22"/>
        </w:rPr>
        <w:t xml:space="preserve">.2025 r. </w:t>
      </w:r>
    </w:p>
    <w:p w14:paraId="10A43CA0" w14:textId="2182AC03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A25A95">
        <w:rPr>
          <w:rFonts w:asciiTheme="minorHAnsi" w:hAnsiTheme="minorHAnsi" w:cstheme="minorHAnsi"/>
          <w:sz w:val="22"/>
          <w:szCs w:val="22"/>
        </w:rPr>
        <w:t>32 902</w:t>
      </w:r>
      <w:r w:rsidR="00952087">
        <w:rPr>
          <w:rFonts w:asciiTheme="minorHAnsi" w:hAnsiTheme="minorHAnsi" w:cstheme="minorHAnsi"/>
          <w:sz w:val="22"/>
          <w:szCs w:val="22"/>
        </w:rPr>
        <w:t>,</w:t>
      </w:r>
      <w:r w:rsidR="00A25A95">
        <w:rPr>
          <w:rFonts w:asciiTheme="minorHAnsi" w:hAnsiTheme="minorHAnsi" w:cstheme="minorHAnsi"/>
          <w:sz w:val="22"/>
          <w:szCs w:val="22"/>
        </w:rPr>
        <w:t>5</w:t>
      </w:r>
      <w:r w:rsidR="00952087">
        <w:rPr>
          <w:rFonts w:asciiTheme="minorHAnsi" w:hAnsiTheme="minorHAnsi" w:cstheme="minorHAnsi"/>
          <w:sz w:val="22"/>
          <w:szCs w:val="22"/>
        </w:rPr>
        <w:t>0</w:t>
      </w:r>
      <w:r w:rsidR="00517880">
        <w:rPr>
          <w:rFonts w:asciiTheme="minorHAnsi" w:hAnsiTheme="minorHAnsi" w:cstheme="minorHAnsi"/>
          <w:sz w:val="22"/>
          <w:szCs w:val="22"/>
        </w:rPr>
        <w:t xml:space="preserve"> </w:t>
      </w:r>
      <w:r w:rsidRPr="00262968">
        <w:rPr>
          <w:rFonts w:asciiTheme="minorHAnsi" w:hAnsiTheme="minorHAnsi" w:cstheme="minorHAnsi"/>
          <w:sz w:val="22"/>
          <w:szCs w:val="22"/>
        </w:rPr>
        <w:t>zł</w:t>
      </w:r>
    </w:p>
    <w:p w14:paraId="0FA66C6B" w14:textId="07B67BC7" w:rsidR="00262968" w:rsidRP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262968">
        <w:rPr>
          <w:rFonts w:asciiTheme="minorHAnsi" w:hAnsiTheme="minorHAnsi" w:cstheme="minorHAnsi"/>
          <w:sz w:val="22"/>
          <w:szCs w:val="22"/>
        </w:rPr>
        <w:t>Dodatkowe kryterium oceny ofert: brak</w:t>
      </w:r>
    </w:p>
    <w:bookmarkEnd w:id="3"/>
    <w:p w14:paraId="5DFAD630" w14:textId="77777777" w:rsidR="00816664" w:rsidRPr="00816664" w:rsidRDefault="00262968" w:rsidP="00EE2B6B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5" w:name="_Hlk197431497"/>
      <w:r w:rsidR="00A25A95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Bud-Inspekt Tomasz Głuszek Usługi Inżynieryjne</w:t>
      </w:r>
      <w:r w:rsidR="00517880"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7E420C2C" w14:textId="609562C4" w:rsidR="00517880" w:rsidRPr="006F45DD" w:rsidRDefault="00517880" w:rsidP="00816664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ul.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M. Konopnickiej 11/70</w:t>
      </w:r>
      <w:r w:rsidRPr="006F45DD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CC5FA6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25-406 Kielce</w:t>
      </w:r>
    </w:p>
    <w:bookmarkEnd w:id="5"/>
    <w:p w14:paraId="11416FFE" w14:textId="63DB9287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22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="006F45DD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.2025</w:t>
      </w:r>
    </w:p>
    <w:p w14:paraId="167223B7" w14:textId="2B065E04" w:rsidR="00262968" w:rsidRPr="006F45DD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27 060</w:t>
      </w:r>
      <w:r w:rsidR="00517880"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,00 </w:t>
      </w: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55C0B79E" w14:textId="1E8FA562" w:rsidR="00262968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F45DD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  <w:r w:rsidR="00277E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A6EA846" w14:textId="2FCC871B" w:rsidR="00277E72" w:rsidRPr="00816664" w:rsidRDefault="00277E72" w:rsidP="00816664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6" w:name="_Hlk212465171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POK CONTROL SP. Z O.O.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Gdyńska 3/2</w:t>
      </w:r>
      <w:r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71-534 Szczecin</w:t>
      </w:r>
      <w:bookmarkEnd w:id="6"/>
    </w:p>
    <w:p w14:paraId="023A8350" w14:textId="3A31AA8E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19CC4D89" w14:textId="3E7B049A" w:rsidR="00277E72" w:rsidRPr="00CA04DF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33 000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2F08AA01" w14:textId="7F34F8B2" w:rsidR="00277E72" w:rsidRPr="00277E72" w:rsidRDefault="00277E72" w:rsidP="00277E72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k</w:t>
      </w:r>
    </w:p>
    <w:p w14:paraId="0E683DF4" w14:textId="77777777" w:rsidR="00816664" w:rsidRDefault="00262968" w:rsidP="001B1BC8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bookmarkStart w:id="7" w:name="_Hlk197347995"/>
      <w:r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8" w:name="_Hlk197431631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JPS CONSTRUCTION SP., Z O.O.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Tomaszkowice 583</w:t>
      </w:r>
      <w:r w:rsidR="0088674A" w:rsidRPr="00B4631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227BB138" w14:textId="1BDD2885" w:rsidR="00262968" w:rsidRPr="001B1BC8" w:rsidRDefault="00816664" w:rsidP="00816664">
      <w:pPr>
        <w:pStyle w:val="Akapitzlist"/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32-020</w:t>
      </w:r>
      <w:r w:rsidR="001B1BC8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Wieliczka</w:t>
      </w:r>
    </w:p>
    <w:bookmarkEnd w:id="8"/>
    <w:p w14:paraId="7E4A779F" w14:textId="1700CCB6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 w:rsidR="001B1B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09DC1D81" w14:textId="5AFB71D2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39 925,80</w:t>
      </w:r>
      <w:r w:rsidR="0088674A"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zł</w:t>
      </w:r>
    </w:p>
    <w:p w14:paraId="6E960C9F" w14:textId="5C649263" w:rsidR="00262968" w:rsidRPr="00B46312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46312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p w14:paraId="0D972DD9" w14:textId="4E8133C5" w:rsidR="004D090E" w:rsidRPr="00816664" w:rsidRDefault="00262968" w:rsidP="00816664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Nazwa i adres Wykonawcy: </w:t>
      </w:r>
      <w:bookmarkStart w:id="9" w:name="_Hlk212465264"/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PTB Paweł Tomaszewski</w:t>
      </w:r>
      <w:r w:rsidR="00661CAC" w:rsidRPr="005328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Olszewiec 25</w:t>
      </w:r>
      <w:r w:rsidR="00661CAC" w:rsidRP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816664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06-415 Czernice Borowe</w:t>
      </w:r>
    </w:p>
    <w:bookmarkEnd w:id="9"/>
    <w:p w14:paraId="6C70EB4D" w14:textId="15A22BDC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Data pozyskania oferty: 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23</w:t>
      </w:r>
      <w:r w:rsidR="00E5593E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="00816664">
        <w:rPr>
          <w:rFonts w:asciiTheme="minorHAnsi" w:hAnsiTheme="minorHAnsi" w:cstheme="minorHAnsi"/>
          <w:color w:val="000000" w:themeColor="text1"/>
          <w:sz w:val="22"/>
          <w:szCs w:val="22"/>
        </w:rPr>
        <w:t>10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.2025 r.</w:t>
      </w:r>
    </w:p>
    <w:p w14:paraId="42FFD5EB" w14:textId="2BE04B2A" w:rsidR="00262968" w:rsidRPr="00CA04DF" w:rsidRDefault="00262968" w:rsidP="00EE2B6B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Cena brutto: </w:t>
      </w:r>
      <w:r w:rsidR="0080706F">
        <w:rPr>
          <w:rFonts w:asciiTheme="minorHAnsi" w:hAnsiTheme="minorHAnsi" w:cstheme="minorHAnsi"/>
          <w:color w:val="000000" w:themeColor="text1"/>
          <w:sz w:val="22"/>
          <w:szCs w:val="22"/>
        </w:rPr>
        <w:t>30 627</w:t>
      </w: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,00 zł</w:t>
      </w:r>
    </w:p>
    <w:p w14:paraId="2D45BAAB" w14:textId="550CDF3C" w:rsidR="00191D22" w:rsidRPr="00C50EB7" w:rsidRDefault="00262968" w:rsidP="00C50EB7">
      <w:pPr>
        <w:pStyle w:val="Akapitzlist"/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CA04DF">
        <w:rPr>
          <w:rFonts w:asciiTheme="minorHAnsi" w:hAnsiTheme="minorHAnsi" w:cstheme="minorHAnsi"/>
          <w:color w:val="000000" w:themeColor="text1"/>
          <w:sz w:val="22"/>
          <w:szCs w:val="22"/>
        </w:rPr>
        <w:t>Dodatkowe kryterium oceny ofert: brak</w:t>
      </w:r>
    </w:p>
    <w:bookmarkEnd w:id="7"/>
    <w:p w14:paraId="2558EDEE" w14:textId="77777777" w:rsidR="00597AE9" w:rsidRPr="00597AE9" w:rsidRDefault="00091F91" w:rsidP="00597AE9">
      <w:pPr>
        <w:numPr>
          <w:ilvl w:val="0"/>
          <w:numId w:val="1"/>
        </w:numPr>
        <w:tabs>
          <w:tab w:val="clear" w:pos="36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Odrzucono następujące oferty:</w:t>
      </w:r>
      <w:r w:rsid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597AE9" w:rsidRPr="00597AE9">
        <w:rPr>
          <w:rFonts w:asciiTheme="minorHAnsi" w:hAnsiTheme="minorHAnsi" w:cstheme="minorHAnsi"/>
          <w:b/>
          <w:bCs/>
          <w:sz w:val="22"/>
          <w:szCs w:val="22"/>
        </w:rPr>
        <w:t xml:space="preserve">JPS CONSTRUCTION SP., Z O.O., Tomaszkowice 583,  </w:t>
      </w:r>
    </w:p>
    <w:p w14:paraId="7E5AA03C" w14:textId="226A2C87" w:rsidR="00091F91" w:rsidRDefault="00597AE9" w:rsidP="00F95A64">
      <w:pPr>
        <w:spacing w:line="360" w:lineRule="auto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597AE9">
        <w:rPr>
          <w:rFonts w:asciiTheme="minorHAnsi" w:hAnsiTheme="minorHAnsi" w:cstheme="minorHAnsi"/>
          <w:b/>
          <w:bCs/>
          <w:sz w:val="22"/>
          <w:szCs w:val="22"/>
        </w:rPr>
        <w:t>32-020 Wieliczka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67FF3C4" w14:textId="000F597D" w:rsidR="00597AE9" w:rsidRPr="00597AE9" w:rsidRDefault="00597AE9" w:rsidP="00732AEA">
      <w:pPr>
        <w:spacing w:line="360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Oferent nie dołączył oświadczenia, dotyczącego braku podstaw wykluczenia. </w:t>
      </w:r>
    </w:p>
    <w:p w14:paraId="5D9987F6" w14:textId="7987EDC0" w:rsidR="00F95A64" w:rsidRPr="00F95A64" w:rsidRDefault="00C50A9E" w:rsidP="00F95A64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426" w:hanging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  <w:r w:rsidR="009B6ADB">
        <w:rPr>
          <w:rFonts w:asciiTheme="minorHAnsi" w:hAnsiTheme="minorHAnsi" w:cstheme="minorHAnsi"/>
          <w:sz w:val="22"/>
          <w:szCs w:val="22"/>
        </w:rPr>
        <w:t xml:space="preserve"> </w:t>
      </w:r>
      <w:r w:rsidR="00F95A6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3E6F6E9" w14:textId="3ACF9AD2" w:rsidR="00C12A07" w:rsidRPr="00AB552A" w:rsidRDefault="004A76D0" w:rsidP="0007030D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lastRenderedPageBreak/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7F1AFE73" w:rsidR="004A76D0" w:rsidRPr="00AB552A" w:rsidRDefault="004A76D0" w:rsidP="0007030D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331725">
        <w:rPr>
          <w:rFonts w:asciiTheme="minorHAnsi" w:hAnsiTheme="minorHAnsi" w:cstheme="minorHAnsi"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b/>
          <w:bCs/>
          <w:sz w:val="22"/>
          <w:szCs w:val="22"/>
        </w:rPr>
        <w:t>Instal-KOB Urszula Merkler</w:t>
      </w:r>
      <w:r w:rsidR="00597AE9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ul. </w:t>
      </w:r>
      <w:r w:rsidR="00597AE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Inżynierska 22</w:t>
      </w:r>
      <w:r w:rsidR="00597AE9" w:rsidRPr="002C7FD2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, </w:t>
      </w:r>
      <w:r w:rsidR="00597AE9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05-800 Pruszków</w:t>
      </w:r>
    </w:p>
    <w:p w14:paraId="4FDCC647" w14:textId="180546C7" w:rsidR="004A76D0" w:rsidRPr="00AB552A" w:rsidRDefault="004A76D0" w:rsidP="0007030D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sz w:val="22"/>
          <w:szCs w:val="22"/>
        </w:rPr>
        <w:t>55,30</w:t>
      </w:r>
    </w:p>
    <w:p w14:paraId="18D0999F" w14:textId="2284516F" w:rsidR="00C12A07" w:rsidRPr="00AB552A" w:rsidRDefault="00C12A07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b/>
          <w:bCs/>
          <w:sz w:val="22"/>
          <w:szCs w:val="22"/>
        </w:rPr>
        <w:t>55,30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0769788F" w14:textId="6496C8A2" w:rsidR="00987174" w:rsidRPr="00AB552A" w:rsidRDefault="00987174" w:rsidP="00F95A64">
      <w:pPr>
        <w:tabs>
          <w:tab w:val="center" w:leader="dot" w:pos="1843"/>
          <w:tab w:val="right" w:leader="dot" w:pos="5670"/>
        </w:tabs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10" w:name="_Hlk193959270"/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2</w:t>
      </w:r>
    </w:p>
    <w:p w14:paraId="14F18586" w14:textId="0A3B78B9" w:rsidR="00242A8E" w:rsidRPr="00597AE9" w:rsidRDefault="00987174" w:rsidP="00F95A64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7030D">
        <w:rPr>
          <w:rFonts w:asciiTheme="minorHAnsi" w:hAnsiTheme="minorHAnsi" w:cstheme="minorHAnsi"/>
          <w:sz w:val="22"/>
          <w:szCs w:val="22"/>
        </w:rPr>
        <w:t>Nazwa wykonawcy</w:t>
      </w:r>
      <w:r w:rsidR="00242A8E" w:rsidRPr="0007030D">
        <w:rPr>
          <w:rFonts w:asciiTheme="minorHAnsi" w:hAnsiTheme="minorHAnsi" w:cstheme="minorHAnsi"/>
          <w:sz w:val="22"/>
          <w:szCs w:val="22"/>
        </w:rPr>
        <w:t xml:space="preserve"> </w:t>
      </w:r>
      <w:r w:rsidR="00597AE9" w:rsidRPr="00597AE9">
        <w:rPr>
          <w:rFonts w:asciiTheme="minorHAnsi" w:hAnsiTheme="minorHAnsi" w:cstheme="minorHAnsi"/>
          <w:b/>
          <w:bCs/>
          <w:sz w:val="22"/>
          <w:szCs w:val="22"/>
        </w:rPr>
        <w:t>Ramo Polska Sp. z o.o., AL. Jerozolimskie 214, 02-486 Warszawa</w:t>
      </w:r>
    </w:p>
    <w:p w14:paraId="3E494DDA" w14:textId="3EE285AA" w:rsidR="00987174" w:rsidRPr="00AB552A" w:rsidRDefault="00987174" w:rsidP="00C50EB7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331725"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331725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sz w:val="22"/>
          <w:szCs w:val="22"/>
        </w:rPr>
        <w:t>89,54</w:t>
      </w:r>
    </w:p>
    <w:p w14:paraId="01A73A05" w14:textId="16C19B9C" w:rsidR="00987174" w:rsidRDefault="00987174" w:rsidP="0007030D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33172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b/>
          <w:bCs/>
          <w:sz w:val="22"/>
          <w:szCs w:val="22"/>
        </w:rPr>
        <w:t>89,54</w:t>
      </w:r>
    </w:p>
    <w:p w14:paraId="6FB1A7CD" w14:textId="704CAB22" w:rsidR="00331725" w:rsidRPr="00AB552A" w:rsidRDefault="00331725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bookmarkStart w:id="11" w:name="_Hlk212540534"/>
      <w:bookmarkEnd w:id="10"/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626E98">
        <w:rPr>
          <w:rFonts w:asciiTheme="minorHAnsi" w:hAnsiTheme="minorHAnsi" w:cstheme="minorHAnsi"/>
          <w:b/>
          <w:bCs/>
          <w:sz w:val="22"/>
          <w:szCs w:val="22"/>
        </w:rPr>
        <w:t>3</w:t>
      </w:r>
    </w:p>
    <w:p w14:paraId="0D7F6567" w14:textId="2E8BB74A" w:rsidR="00331725" w:rsidRPr="00AB552A" w:rsidRDefault="00331725" w:rsidP="00597AE9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61419B">
        <w:rPr>
          <w:rFonts w:asciiTheme="minorHAnsi" w:hAnsiTheme="minorHAnsi" w:cstheme="minorHAnsi"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 xml:space="preserve">MDM Michał Mistur, ul. Zielna 6, 05-462 Izabela  </w:t>
      </w:r>
    </w:p>
    <w:p w14:paraId="6B61D2B1" w14:textId="37DBBF94" w:rsidR="00331725" w:rsidRPr="00AB552A" w:rsidRDefault="00331725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sz w:val="22"/>
          <w:szCs w:val="22"/>
        </w:rPr>
        <w:t>8</w:t>
      </w:r>
      <w:r w:rsidR="00C50EB7">
        <w:rPr>
          <w:rFonts w:asciiTheme="minorHAnsi" w:hAnsiTheme="minorHAnsi" w:cstheme="minorHAnsi"/>
          <w:sz w:val="22"/>
          <w:szCs w:val="22"/>
        </w:rPr>
        <w:t>5,47</w:t>
      </w:r>
    </w:p>
    <w:p w14:paraId="22DCCBEF" w14:textId="4356EE30" w:rsidR="00331725" w:rsidRDefault="00331725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97AE9">
        <w:rPr>
          <w:rFonts w:asciiTheme="minorHAnsi" w:hAnsiTheme="minorHAnsi" w:cstheme="minorHAnsi"/>
          <w:b/>
          <w:bCs/>
          <w:sz w:val="22"/>
          <w:szCs w:val="22"/>
        </w:rPr>
        <w:t>8</w:t>
      </w:r>
      <w:bookmarkEnd w:id="11"/>
      <w:r w:rsidR="00C50EB7">
        <w:rPr>
          <w:rFonts w:asciiTheme="minorHAnsi" w:hAnsiTheme="minorHAnsi" w:cstheme="minorHAnsi"/>
          <w:b/>
          <w:bCs/>
          <w:sz w:val="22"/>
          <w:szCs w:val="22"/>
        </w:rPr>
        <w:t xml:space="preserve">5,47 </w:t>
      </w:r>
    </w:p>
    <w:p w14:paraId="51215BCD" w14:textId="07B5D447" w:rsidR="00C50EB7" w:rsidRPr="00AB552A" w:rsidRDefault="00C50EB7" w:rsidP="00C50EB7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4</w:t>
      </w:r>
    </w:p>
    <w:p w14:paraId="07CBAF2D" w14:textId="77777777" w:rsidR="00C50EB7" w:rsidRPr="00AB552A" w:rsidRDefault="00C50EB7" w:rsidP="00C50EB7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597AE9">
        <w:rPr>
          <w:rFonts w:asciiTheme="minorHAnsi" w:hAnsiTheme="minorHAnsi" w:cstheme="minorHAnsi"/>
          <w:b/>
          <w:bCs/>
          <w:sz w:val="22"/>
          <w:szCs w:val="22"/>
        </w:rPr>
        <w:t>InspektPlac Krzysztof Sekuła, ul. Wrzosowa 29, 43-300 Bielsko-Biała</w:t>
      </w:r>
    </w:p>
    <w:p w14:paraId="2C0C13D0" w14:textId="77777777" w:rsidR="00C50EB7" w:rsidRPr="00AB552A" w:rsidRDefault="00C50EB7" w:rsidP="00C50EB7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82,24</w:t>
      </w:r>
    </w:p>
    <w:p w14:paraId="248731FF" w14:textId="6660CA75" w:rsidR="00C50EB7" w:rsidRPr="00AB552A" w:rsidRDefault="00C50EB7" w:rsidP="00C50EB7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82,24</w:t>
      </w:r>
    </w:p>
    <w:p w14:paraId="07ECF624" w14:textId="6255A5A1" w:rsidR="00177CEB" w:rsidRPr="00AB552A" w:rsidRDefault="00177CEB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5</w:t>
      </w:r>
    </w:p>
    <w:p w14:paraId="6C678825" w14:textId="77777777" w:rsidR="000C45EF" w:rsidRPr="000C45EF" w:rsidRDefault="00177CEB" w:rsidP="000C45E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C03166">
        <w:rPr>
          <w:rFonts w:asciiTheme="minorHAnsi" w:hAnsiTheme="minorHAnsi" w:cstheme="minorHAnsi"/>
          <w:sz w:val="22"/>
          <w:szCs w:val="22"/>
        </w:rPr>
        <w:t xml:space="preserve"> </w:t>
      </w:r>
      <w:bookmarkStart w:id="12" w:name="_Hlk212465478"/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 xml:space="preserve">Bud-Inspekt Tomasz Głuszek Usługi Inżynieryjne, ul. M. Konopnickiej 11/70,  </w:t>
      </w:r>
    </w:p>
    <w:p w14:paraId="28AB80AC" w14:textId="53EDFF49" w:rsidR="00177CEB" w:rsidRPr="000C45EF" w:rsidRDefault="000C45EF" w:rsidP="000C45E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C45EF">
        <w:rPr>
          <w:rFonts w:asciiTheme="minorHAnsi" w:hAnsiTheme="minorHAnsi" w:cstheme="minorHAnsi"/>
          <w:b/>
          <w:bCs/>
          <w:sz w:val="22"/>
          <w:szCs w:val="22"/>
        </w:rPr>
        <w:t>25-406 Kielce</w:t>
      </w:r>
    </w:p>
    <w:bookmarkEnd w:id="12"/>
    <w:p w14:paraId="567405CC" w14:textId="69C481DB" w:rsidR="00177CEB" w:rsidRPr="00AB552A" w:rsidRDefault="00177CEB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100</w:t>
      </w:r>
    </w:p>
    <w:p w14:paraId="3C0F4F9B" w14:textId="1AA05016" w:rsidR="00177CEB" w:rsidRDefault="00177CEB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b/>
          <w:bCs/>
          <w:sz w:val="22"/>
          <w:szCs w:val="22"/>
        </w:rPr>
        <w:t>100</w:t>
      </w:r>
    </w:p>
    <w:p w14:paraId="16004645" w14:textId="0528C857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6</w:t>
      </w:r>
    </w:p>
    <w:p w14:paraId="23948E59" w14:textId="36D1E055" w:rsidR="00656DE3" w:rsidRPr="00222D4B" w:rsidRDefault="00656DE3" w:rsidP="009B6ADB">
      <w:pPr>
        <w:spacing w:line="360" w:lineRule="auto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D1895">
        <w:rPr>
          <w:rFonts w:asciiTheme="minorHAnsi" w:hAnsiTheme="minorHAnsi" w:cstheme="minorHAnsi"/>
          <w:sz w:val="22"/>
          <w:szCs w:val="22"/>
        </w:rPr>
        <w:t xml:space="preserve">Nazwa wykonawcy </w:t>
      </w:r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>POK CONTROL SP. Z O.O., ul. Gdyńska 3/2, 71-534 Szczecin</w:t>
      </w:r>
    </w:p>
    <w:p w14:paraId="1525B889" w14:textId="75B7C66B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82</w:t>
      </w:r>
    </w:p>
    <w:p w14:paraId="63252F31" w14:textId="62906B3F" w:rsidR="00656DE3" w:rsidRPr="00AB552A" w:rsidRDefault="00656DE3" w:rsidP="009B6ADB">
      <w:pPr>
        <w:tabs>
          <w:tab w:val="right" w:leader="dot" w:pos="1985"/>
          <w:tab w:val="center" w:leader="dot" w:pos="5387"/>
        </w:tabs>
        <w:spacing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b/>
          <w:bCs/>
          <w:sz w:val="22"/>
          <w:szCs w:val="22"/>
        </w:rPr>
        <w:t>82</w:t>
      </w:r>
    </w:p>
    <w:p w14:paraId="71A2866E" w14:textId="7B15864C" w:rsidR="00656DE3" w:rsidRPr="00AB552A" w:rsidRDefault="00656DE3" w:rsidP="009B6ADB">
      <w:pPr>
        <w:tabs>
          <w:tab w:val="center" w:leader="dot" w:pos="1843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</w:t>
      </w:r>
      <w:r w:rsidR="0044413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AB552A">
        <w:rPr>
          <w:rFonts w:asciiTheme="minorHAnsi" w:hAnsiTheme="minorHAnsi" w:cstheme="minorHAnsi"/>
          <w:b/>
          <w:bCs/>
          <w:sz w:val="22"/>
          <w:szCs w:val="22"/>
        </w:rPr>
        <w:t>oferty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C50EB7">
        <w:rPr>
          <w:rFonts w:asciiTheme="minorHAnsi" w:hAnsiTheme="minorHAnsi" w:cstheme="minorHAnsi"/>
          <w:b/>
          <w:bCs/>
          <w:sz w:val="22"/>
          <w:szCs w:val="22"/>
        </w:rPr>
        <w:t>8</w:t>
      </w:r>
    </w:p>
    <w:p w14:paraId="030C1304" w14:textId="07D03013" w:rsidR="00656DE3" w:rsidRPr="000C45EF" w:rsidRDefault="00656DE3" w:rsidP="00E22BC1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>PTB Paweł Tomaszewski, Olszewiec 25, 06-415 Czernice Borowe</w:t>
      </w:r>
      <w:r w:rsidR="00A23B65" w:rsidRPr="000C45EF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 </w:t>
      </w:r>
    </w:p>
    <w:p w14:paraId="0142270C" w14:textId="4A26A1E2" w:rsidR="00656DE3" w:rsidRPr="00AB552A" w:rsidRDefault="00656DE3" w:rsidP="009B6ADB">
      <w:pPr>
        <w:tabs>
          <w:tab w:val="right" w:leader="dot" w:pos="3969"/>
          <w:tab w:val="center" w:leader="dot" w:pos="538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>
        <w:rPr>
          <w:rFonts w:asciiTheme="minorHAnsi" w:hAnsiTheme="minorHAnsi" w:cstheme="minorHAnsi"/>
          <w:sz w:val="22"/>
          <w:szCs w:val="22"/>
        </w:rPr>
        <w:t>cena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88,35</w:t>
      </w:r>
    </w:p>
    <w:p w14:paraId="59EAFDAC" w14:textId="726C6C18" w:rsidR="000C45EF" w:rsidRPr="00C50EB7" w:rsidRDefault="00656DE3" w:rsidP="00F95A64">
      <w:pPr>
        <w:tabs>
          <w:tab w:val="right" w:leader="dot" w:pos="1985"/>
          <w:tab w:val="center" w:leader="dot" w:pos="5387"/>
        </w:tabs>
        <w:spacing w:after="360" w:line="48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b/>
          <w:bCs/>
          <w:sz w:val="22"/>
          <w:szCs w:val="22"/>
        </w:rPr>
        <w:t>88,35</w:t>
      </w:r>
    </w:p>
    <w:p w14:paraId="03E93683" w14:textId="61355824" w:rsidR="00C12A07" w:rsidRPr="00AB552A" w:rsidRDefault="00C15C09" w:rsidP="00EE2B6B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lastRenderedPageBreak/>
        <w:t>Podsumowanie:</w:t>
      </w:r>
    </w:p>
    <w:p w14:paraId="551A724F" w14:textId="29202B3F" w:rsidR="00AB4F60" w:rsidRPr="00741F8F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color w:val="1F4E79" w:themeColor="accent1" w:themeShade="80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0C45EF">
        <w:rPr>
          <w:rFonts w:asciiTheme="minorHAnsi" w:hAnsiTheme="minorHAnsi" w:cstheme="minorHAnsi"/>
          <w:sz w:val="22"/>
          <w:szCs w:val="22"/>
        </w:rPr>
        <w:t>55,30</w:t>
      </w:r>
    </w:p>
    <w:p w14:paraId="4FB3E8F2" w14:textId="0B3EE011" w:rsidR="00C15C09" w:rsidRDefault="00C15C09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2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 w:rsidRPr="00AB552A">
        <w:rPr>
          <w:rFonts w:asciiTheme="minorHAnsi" w:hAnsiTheme="minorHAnsi" w:cstheme="minorHAnsi"/>
          <w:sz w:val="22"/>
          <w:szCs w:val="22"/>
        </w:rPr>
        <w:t xml:space="preserve"> </w:t>
      </w:r>
      <w:bookmarkStart w:id="13" w:name="_Hlk185939427"/>
      <w:r w:rsidR="000C45EF">
        <w:rPr>
          <w:rFonts w:asciiTheme="minorHAnsi" w:hAnsiTheme="minorHAnsi" w:cstheme="minorHAnsi"/>
          <w:sz w:val="22"/>
          <w:szCs w:val="22"/>
        </w:rPr>
        <w:t>89,54</w:t>
      </w:r>
    </w:p>
    <w:p w14:paraId="7A2312CD" w14:textId="7450B6AA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A23B65">
        <w:rPr>
          <w:rFonts w:asciiTheme="minorHAnsi" w:hAnsiTheme="minorHAnsi" w:cstheme="minorHAnsi"/>
          <w:sz w:val="22"/>
          <w:szCs w:val="22"/>
        </w:rPr>
        <w:t>3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–</w:t>
      </w:r>
      <w:r w:rsidR="008F633E"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8</w:t>
      </w:r>
      <w:r w:rsidR="00F95A64">
        <w:rPr>
          <w:rFonts w:asciiTheme="minorHAnsi" w:hAnsiTheme="minorHAnsi" w:cstheme="minorHAnsi"/>
          <w:sz w:val="22"/>
          <w:szCs w:val="22"/>
        </w:rPr>
        <w:t>5,47</w:t>
      </w:r>
    </w:p>
    <w:p w14:paraId="68D9CD87" w14:textId="56F2C9D8" w:rsidR="00F95A64" w:rsidRDefault="00F95A64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Oferta 4 – 82,24</w:t>
      </w:r>
    </w:p>
    <w:p w14:paraId="6F1111CF" w14:textId="2AEEF078" w:rsidR="00BD519B" w:rsidRDefault="00BD519B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5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100</w:t>
      </w:r>
    </w:p>
    <w:p w14:paraId="229F24EA" w14:textId="31555790" w:rsidR="00763C8E" w:rsidRDefault="00763C8E" w:rsidP="00B42218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6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82,00</w:t>
      </w:r>
    </w:p>
    <w:p w14:paraId="48EE5B79" w14:textId="22D47775" w:rsidR="00353949" w:rsidRPr="00AB552A" w:rsidRDefault="00763C8E" w:rsidP="0012725A">
      <w:pPr>
        <w:tabs>
          <w:tab w:val="right" w:leader="dot" w:pos="1985"/>
          <w:tab w:val="center" w:leader="dot" w:pos="5387"/>
        </w:tabs>
        <w:spacing w:after="240" w:line="276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Oferta </w:t>
      </w:r>
      <w:r w:rsidR="00F95A64">
        <w:rPr>
          <w:rFonts w:asciiTheme="minorHAnsi" w:hAnsiTheme="minorHAnsi" w:cstheme="minorHAnsi"/>
          <w:sz w:val="22"/>
          <w:szCs w:val="22"/>
        </w:rPr>
        <w:t>8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D3712">
        <w:rPr>
          <w:rFonts w:asciiTheme="minorHAnsi" w:hAnsiTheme="minorHAnsi" w:cstheme="minorHAnsi"/>
          <w:sz w:val="22"/>
          <w:szCs w:val="22"/>
        </w:rPr>
        <w:t>–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0C45EF">
        <w:rPr>
          <w:rFonts w:asciiTheme="minorHAnsi" w:hAnsiTheme="minorHAnsi" w:cstheme="minorHAnsi"/>
          <w:sz w:val="22"/>
          <w:szCs w:val="22"/>
        </w:rPr>
        <w:t>88,35</w:t>
      </w:r>
    </w:p>
    <w:bookmarkEnd w:id="13"/>
    <w:p w14:paraId="4DA39D99" w14:textId="577C9723" w:rsidR="00192EA3" w:rsidRDefault="00E064AA" w:rsidP="0012725A">
      <w:pPr>
        <w:tabs>
          <w:tab w:val="center" w:leader="dot" w:pos="1276"/>
          <w:tab w:val="right" w:leader="dot" w:pos="5670"/>
        </w:tabs>
        <w:spacing w:before="240" w:line="360" w:lineRule="auto"/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0B22AE4F" w14:textId="745BEE39" w:rsidR="000C45EF" w:rsidRDefault="00177CEB" w:rsidP="000C45EF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F5D90">
        <w:rPr>
          <w:rFonts w:asciiTheme="minorHAnsi" w:hAnsiTheme="minorHAnsi" w:cstheme="minorHAnsi"/>
          <w:sz w:val="22"/>
          <w:szCs w:val="22"/>
        </w:rPr>
        <w:t>Najkorzystniejszą ofertę złożyła firma</w:t>
      </w:r>
      <w:r w:rsidR="000C45EF">
        <w:rPr>
          <w:rFonts w:asciiTheme="minorHAnsi" w:hAnsiTheme="minorHAnsi" w:cstheme="minorHAnsi"/>
          <w:sz w:val="22"/>
          <w:szCs w:val="22"/>
        </w:rPr>
        <w:t xml:space="preserve"> </w:t>
      </w:r>
      <w:r w:rsidR="000C45EF" w:rsidRPr="000C45EF">
        <w:rPr>
          <w:rFonts w:asciiTheme="minorHAnsi" w:hAnsiTheme="minorHAnsi" w:cstheme="minorHAnsi"/>
          <w:b/>
          <w:bCs/>
          <w:sz w:val="22"/>
          <w:szCs w:val="22"/>
        </w:rPr>
        <w:t>Bud-Inspekt Tomasz Głuszek Usługi Inżynieryjne,</w:t>
      </w:r>
    </w:p>
    <w:p w14:paraId="21919081" w14:textId="710E729F" w:rsidR="00AF5D90" w:rsidRPr="00AF5D90" w:rsidRDefault="000C45EF" w:rsidP="00732AEA">
      <w:pPr>
        <w:tabs>
          <w:tab w:val="center" w:leader="dot" w:pos="5387"/>
          <w:tab w:val="right" w:leader="dot" w:pos="5670"/>
        </w:tabs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C45EF">
        <w:rPr>
          <w:rFonts w:asciiTheme="minorHAnsi" w:hAnsiTheme="minorHAnsi" w:cstheme="minorHAnsi"/>
          <w:b/>
          <w:bCs/>
          <w:sz w:val="22"/>
          <w:szCs w:val="22"/>
        </w:rPr>
        <w:t>ul. M. Konopnickiej 11/70, 25-406 Kielce</w:t>
      </w:r>
    </w:p>
    <w:p w14:paraId="64741261" w14:textId="05CEF12E" w:rsidR="002A4D25" w:rsidRDefault="00177CEB" w:rsidP="0012725A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BD519B">
        <w:rPr>
          <w:rFonts w:asciiTheme="minorHAnsi" w:hAnsiTheme="minorHAnsi" w:cstheme="minorHAnsi"/>
          <w:sz w:val="22"/>
          <w:szCs w:val="22"/>
        </w:rPr>
        <w:t>Oferta została złożona w terminie, spełnia wymagania określone w zapytaniu i otrzymała najwyższą</w:t>
      </w:r>
      <w:r w:rsidR="00BD519B">
        <w:rPr>
          <w:rFonts w:asciiTheme="minorHAnsi" w:hAnsiTheme="minorHAnsi" w:cstheme="minorHAnsi"/>
          <w:sz w:val="22"/>
          <w:szCs w:val="22"/>
        </w:rPr>
        <w:t xml:space="preserve"> </w:t>
      </w:r>
      <w:r w:rsidRPr="00BD519B">
        <w:rPr>
          <w:rFonts w:asciiTheme="minorHAnsi" w:hAnsiTheme="minorHAnsi" w:cstheme="minorHAnsi"/>
          <w:sz w:val="22"/>
          <w:szCs w:val="22"/>
        </w:rPr>
        <w:t>ilość punktów</w:t>
      </w:r>
      <w:r w:rsidR="00BD519B">
        <w:rPr>
          <w:rFonts w:asciiTheme="minorHAnsi" w:hAnsiTheme="minorHAnsi" w:cstheme="minorHAnsi"/>
          <w:sz w:val="22"/>
          <w:szCs w:val="22"/>
        </w:rPr>
        <w:t>.</w:t>
      </w:r>
    </w:p>
    <w:p w14:paraId="76744212" w14:textId="525040F6" w:rsidR="00520333" w:rsidRPr="00384E6A" w:rsidRDefault="00867A9B" w:rsidP="0012725A">
      <w:pPr>
        <w:tabs>
          <w:tab w:val="center" w:leader="dot" w:pos="1276"/>
          <w:tab w:val="right" w:leader="dot" w:pos="5670"/>
        </w:tabs>
        <w:spacing w:before="120" w:after="240" w:line="360" w:lineRule="auto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384E6A">
        <w:rPr>
          <w:rFonts w:asciiTheme="minorHAnsi" w:hAnsiTheme="minorHAnsi" w:cstheme="minorHAnsi"/>
          <w:strike/>
          <w:sz w:val="22"/>
          <w:szCs w:val="22"/>
        </w:rPr>
        <w:t xml:space="preserve">Postępowanie unieważniono w dniu </w:t>
      </w:r>
      <w:r w:rsidR="00866BB1" w:rsidRPr="00384E6A">
        <w:rPr>
          <w:rFonts w:asciiTheme="minorHAnsi" w:hAnsiTheme="minorHAnsi" w:cstheme="minorHAnsi"/>
          <w:strike/>
          <w:sz w:val="22"/>
          <w:szCs w:val="22"/>
        </w:rPr>
        <w:tab/>
      </w:r>
    </w:p>
    <w:p w14:paraId="0E3E7853" w14:textId="77777777" w:rsidR="00B041D0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0D9ABF27" w14:textId="7A895DAD" w:rsidR="00B041D0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28.10</w:t>
      </w:r>
      <w:r>
        <w:rPr>
          <w:rFonts w:asciiTheme="minorHAnsi" w:hAnsiTheme="minorHAnsi" w:cstheme="minorHAnsi"/>
          <w:iCs/>
          <w:sz w:val="22"/>
          <w:szCs w:val="22"/>
        </w:rPr>
        <w:t>.2025r., Sylwia Michalska, Starszy Specjalista ds. remontów i konserwacji</w:t>
      </w:r>
    </w:p>
    <w:p w14:paraId="04A3FB16" w14:textId="77777777" w:rsidR="00B041D0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21E42C26" w14:textId="2434EA91" w:rsidR="00B041D0" w:rsidRPr="00007527" w:rsidRDefault="00B041D0" w:rsidP="00B041D0">
      <w:pPr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28</w:t>
      </w:r>
      <w:r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>
        <w:rPr>
          <w:rFonts w:asciiTheme="minorHAnsi" w:hAnsiTheme="minorHAnsi" w:cstheme="minorHAnsi"/>
          <w:iCs/>
          <w:sz w:val="22"/>
          <w:szCs w:val="22"/>
        </w:rPr>
        <w:t>.2025r. Łukasz Bala, Kierownik Działu Administracyjno-Gospodarczego</w:t>
      </w:r>
    </w:p>
    <w:p w14:paraId="497E6746" w14:textId="77777777" w:rsidR="00B041D0" w:rsidRDefault="00B041D0" w:rsidP="00B041D0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Z</w:t>
      </w:r>
      <w:r w:rsidRPr="00007527">
        <w:rPr>
          <w:rFonts w:asciiTheme="minorHAnsi" w:hAnsiTheme="minorHAnsi" w:cstheme="minorHAnsi"/>
          <w:iCs/>
          <w:sz w:val="22"/>
          <w:szCs w:val="22"/>
        </w:rPr>
        <w:t xml:space="preserve">atwierdzenie kierownika Zamawiającego i skierowanie do realizacji: </w:t>
      </w:r>
    </w:p>
    <w:p w14:paraId="114CCE7C" w14:textId="1A02F09F" w:rsidR="00B041D0" w:rsidRDefault="00B041D0" w:rsidP="00B041D0">
      <w:pPr>
        <w:tabs>
          <w:tab w:val="right" w:leader="dot" w:pos="5670"/>
        </w:tabs>
        <w:spacing w:before="120" w:after="12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28</w:t>
      </w:r>
      <w:r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>
        <w:rPr>
          <w:rFonts w:asciiTheme="minorHAnsi" w:hAnsiTheme="minorHAnsi" w:cstheme="minorHAnsi"/>
          <w:iCs/>
          <w:sz w:val="22"/>
          <w:szCs w:val="22"/>
        </w:rPr>
        <w:t>.2025r. Aneta Kaliska, Zastępca Dyrektora ds. Ekonomiczno-Gospodarczych</w:t>
      </w:r>
    </w:p>
    <w:p w14:paraId="65358288" w14:textId="6CCDF59B" w:rsidR="00024E79" w:rsidRPr="00007527" w:rsidRDefault="00B041D0" w:rsidP="00EE2B6B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007527">
        <w:rPr>
          <w:rFonts w:asciiTheme="minorHAnsi" w:hAnsiTheme="minorHAnsi" w:cstheme="minorHAnsi"/>
          <w:iCs/>
          <w:sz w:val="22"/>
          <w:szCs w:val="22"/>
        </w:rPr>
        <w:t>Warszawa, dnia</w:t>
      </w:r>
      <w:r>
        <w:rPr>
          <w:rFonts w:asciiTheme="minorHAnsi" w:hAnsiTheme="minorHAnsi" w:cstheme="minorHAnsi"/>
          <w:iCs/>
          <w:sz w:val="22"/>
          <w:szCs w:val="22"/>
        </w:rPr>
        <w:t xml:space="preserve"> </w:t>
      </w:r>
      <w:r>
        <w:rPr>
          <w:rFonts w:asciiTheme="minorHAnsi" w:hAnsiTheme="minorHAnsi" w:cstheme="minorHAnsi"/>
          <w:iCs/>
          <w:sz w:val="22"/>
          <w:szCs w:val="22"/>
        </w:rPr>
        <w:t>28</w:t>
      </w:r>
      <w:r>
        <w:rPr>
          <w:rFonts w:asciiTheme="minorHAnsi" w:hAnsiTheme="minorHAnsi" w:cstheme="minorHAnsi"/>
          <w:iCs/>
          <w:sz w:val="22"/>
          <w:szCs w:val="22"/>
        </w:rPr>
        <w:t>.</w:t>
      </w:r>
      <w:r>
        <w:rPr>
          <w:rFonts w:asciiTheme="minorHAnsi" w:hAnsiTheme="minorHAnsi" w:cstheme="minorHAnsi"/>
          <w:iCs/>
          <w:sz w:val="22"/>
          <w:szCs w:val="22"/>
        </w:rPr>
        <w:t>10</w:t>
      </w:r>
      <w:r>
        <w:rPr>
          <w:rFonts w:asciiTheme="minorHAnsi" w:hAnsiTheme="minorHAnsi" w:cstheme="minorHAnsi"/>
          <w:iCs/>
          <w:sz w:val="22"/>
          <w:szCs w:val="22"/>
        </w:rPr>
        <w:t>.2025r.</w:t>
      </w:r>
    </w:p>
    <w:sectPr w:rsidR="00024E79" w:rsidRPr="00007527" w:rsidSect="00732A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76" w:right="1417" w:bottom="1843" w:left="141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BEC93" w14:textId="77777777" w:rsidR="00893D59" w:rsidRDefault="00893D59">
      <w:r>
        <w:separator/>
      </w:r>
    </w:p>
  </w:endnote>
  <w:endnote w:type="continuationSeparator" w:id="0">
    <w:p w14:paraId="10E7603A" w14:textId="77777777" w:rsidR="00893D59" w:rsidRDefault="00893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634B0" w14:textId="77777777" w:rsidR="00F67E2F" w:rsidRDefault="00F67E2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1624609720"/>
      <w:docPartObj>
        <w:docPartGallery w:val="Page Numbers (Bottom of Page)"/>
        <w:docPartUnique/>
      </w:docPartObj>
    </w:sdtPr>
    <w:sdtEndPr/>
    <w:sdtContent>
      <w:p w14:paraId="18E01E94" w14:textId="49CCC45A" w:rsidR="00F67E2F" w:rsidRDefault="00F67E2F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asciiTheme="minorHAnsi" w:eastAsiaTheme="minorEastAsia" w:hAnsiTheme="minorHAnsi"/>
            <w:sz w:val="22"/>
            <w:szCs w:val="22"/>
          </w:rPr>
          <w:fldChar w:fldCharType="begin"/>
        </w:r>
        <w:r>
          <w:instrText>PAGE    \* MERGEFORMAT</w:instrText>
        </w:r>
        <w:r>
          <w:rPr>
            <w:rFonts w:asciiTheme="minorHAnsi" w:eastAsiaTheme="minorEastAsia" w:hAnsiTheme="minorHAnsi"/>
            <w:sz w:val="22"/>
            <w:szCs w:val="22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0AA865EE" w14:textId="77777777" w:rsidR="00F67E2F" w:rsidRDefault="00F67E2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DD15B" w14:textId="77777777" w:rsidR="00F67E2F" w:rsidRDefault="00F67E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ECF2F" w14:textId="77777777" w:rsidR="00893D59" w:rsidRDefault="00893D59">
      <w:r>
        <w:separator/>
      </w:r>
    </w:p>
  </w:footnote>
  <w:footnote w:type="continuationSeparator" w:id="0">
    <w:p w14:paraId="71E977BA" w14:textId="77777777" w:rsidR="00893D59" w:rsidRDefault="00893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987F9" w14:textId="77777777" w:rsidR="00F67E2F" w:rsidRDefault="00F67E2F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26CF9" w14:textId="77777777" w:rsidR="00F67E2F" w:rsidRDefault="00F67E2F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393473666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5748F31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</w:abstractNum>
  <w:abstractNum w:abstractNumId="2" w15:restartNumberingAfterBreak="0">
    <w:nsid w:val="0C0A7F18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AE3CF2"/>
    <w:multiLevelType w:val="hybridMultilevel"/>
    <w:tmpl w:val="4A805D42"/>
    <w:lvl w:ilvl="0" w:tplc="2BCED7A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3B61C3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E07BC"/>
    <w:multiLevelType w:val="hybridMultilevel"/>
    <w:tmpl w:val="85800BC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8E0637"/>
    <w:multiLevelType w:val="hybridMultilevel"/>
    <w:tmpl w:val="F606D7D8"/>
    <w:lvl w:ilvl="0" w:tplc="21C87CB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E8024E"/>
    <w:multiLevelType w:val="hybridMultilevel"/>
    <w:tmpl w:val="CECCEF5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8962374"/>
    <w:multiLevelType w:val="multilevel"/>
    <w:tmpl w:val="C72A1BD4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/>
        <w:bCs/>
        <w:i w:val="0"/>
        <w:iCs w:val="0"/>
        <w:sz w:val="26"/>
        <w:szCs w:val="26"/>
      </w:rPr>
    </w:lvl>
    <w:lvl w:ilvl="1">
      <w:start w:val="1"/>
      <w:numFmt w:val="decimal"/>
      <w:isLgl/>
      <w:lvlText w:val="%1.%2."/>
      <w:lvlJc w:val="left"/>
      <w:pPr>
        <w:ind w:left="4046" w:hanging="36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6" w15:restartNumberingAfterBreak="0">
    <w:nsid w:val="4AFE2C62"/>
    <w:multiLevelType w:val="multilevel"/>
    <w:tmpl w:val="4B709ACA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7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5B32543F"/>
    <w:multiLevelType w:val="hybridMultilevel"/>
    <w:tmpl w:val="076C0F22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20" w15:restartNumberingAfterBreak="0">
    <w:nsid w:val="6C1E7C7A"/>
    <w:multiLevelType w:val="hybridMultilevel"/>
    <w:tmpl w:val="3B70AEC0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10E68"/>
    <w:multiLevelType w:val="hybridMultilevel"/>
    <w:tmpl w:val="C8EA43D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622151"/>
    <w:multiLevelType w:val="hybridMultilevel"/>
    <w:tmpl w:val="11765AA8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F43F60"/>
    <w:multiLevelType w:val="hybridMultilevel"/>
    <w:tmpl w:val="C13E04BC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12"/>
  </w:num>
  <w:num w:numId="3" w16cid:durableId="472328350">
    <w:abstractNumId w:val="4"/>
  </w:num>
  <w:num w:numId="4" w16cid:durableId="587151310">
    <w:abstractNumId w:val="0"/>
  </w:num>
  <w:num w:numId="5" w16cid:durableId="1656881217">
    <w:abstractNumId w:val="19"/>
  </w:num>
  <w:num w:numId="6" w16cid:durableId="436490980">
    <w:abstractNumId w:val="14"/>
  </w:num>
  <w:num w:numId="7" w16cid:durableId="509024650">
    <w:abstractNumId w:val="24"/>
  </w:num>
  <w:num w:numId="8" w16cid:durableId="1853640180">
    <w:abstractNumId w:val="16"/>
  </w:num>
  <w:num w:numId="9" w16cid:durableId="413672711">
    <w:abstractNumId w:val="10"/>
  </w:num>
  <w:num w:numId="10" w16cid:durableId="1150446079">
    <w:abstractNumId w:val="11"/>
  </w:num>
  <w:num w:numId="11" w16cid:durableId="1267541741">
    <w:abstractNumId w:val="3"/>
  </w:num>
  <w:num w:numId="12" w16cid:durableId="1161890167">
    <w:abstractNumId w:val="5"/>
  </w:num>
  <w:num w:numId="13" w16cid:durableId="1985308184">
    <w:abstractNumId w:val="23"/>
  </w:num>
  <w:num w:numId="14" w16cid:durableId="596447761">
    <w:abstractNumId w:val="8"/>
  </w:num>
  <w:num w:numId="15" w16cid:durableId="1477837894">
    <w:abstractNumId w:val="21"/>
  </w:num>
  <w:num w:numId="16" w16cid:durableId="1110662334">
    <w:abstractNumId w:val="15"/>
  </w:num>
  <w:num w:numId="17" w16cid:durableId="2067949092">
    <w:abstractNumId w:val="13"/>
  </w:num>
  <w:num w:numId="18" w16cid:durableId="1425613096">
    <w:abstractNumId w:val="17"/>
  </w:num>
  <w:num w:numId="19" w16cid:durableId="312099605">
    <w:abstractNumId w:val="9"/>
  </w:num>
  <w:num w:numId="20" w16cid:durableId="1662853533">
    <w:abstractNumId w:val="7"/>
  </w:num>
  <w:num w:numId="21" w16cid:durableId="1482888756">
    <w:abstractNumId w:val="22"/>
  </w:num>
  <w:num w:numId="22" w16cid:durableId="83654062">
    <w:abstractNumId w:val="25"/>
  </w:num>
  <w:num w:numId="23" w16cid:durableId="955794035">
    <w:abstractNumId w:val="18"/>
  </w:num>
  <w:num w:numId="24" w16cid:durableId="788209291">
    <w:abstractNumId w:val="20"/>
  </w:num>
  <w:num w:numId="25" w16cid:durableId="2097288899">
    <w:abstractNumId w:val="2"/>
  </w:num>
  <w:num w:numId="26" w16cid:durableId="953751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0400"/>
    <w:rsid w:val="00024E79"/>
    <w:rsid w:val="000306A1"/>
    <w:rsid w:val="0003321A"/>
    <w:rsid w:val="00042CDE"/>
    <w:rsid w:val="000439D7"/>
    <w:rsid w:val="00045A7D"/>
    <w:rsid w:val="000520C8"/>
    <w:rsid w:val="000532A4"/>
    <w:rsid w:val="00056E46"/>
    <w:rsid w:val="0006047F"/>
    <w:rsid w:val="0007030D"/>
    <w:rsid w:val="000778CC"/>
    <w:rsid w:val="0008721E"/>
    <w:rsid w:val="00091F1A"/>
    <w:rsid w:val="00091F91"/>
    <w:rsid w:val="000A1732"/>
    <w:rsid w:val="000B0485"/>
    <w:rsid w:val="000B4EA9"/>
    <w:rsid w:val="000B5205"/>
    <w:rsid w:val="000B52DE"/>
    <w:rsid w:val="000B7460"/>
    <w:rsid w:val="000C45EF"/>
    <w:rsid w:val="000F4E75"/>
    <w:rsid w:val="001002D7"/>
    <w:rsid w:val="00102272"/>
    <w:rsid w:val="0011365F"/>
    <w:rsid w:val="00113739"/>
    <w:rsid w:val="0012725A"/>
    <w:rsid w:val="001333BF"/>
    <w:rsid w:val="001356C8"/>
    <w:rsid w:val="001364F9"/>
    <w:rsid w:val="00141CD8"/>
    <w:rsid w:val="00155838"/>
    <w:rsid w:val="00156213"/>
    <w:rsid w:val="0016140C"/>
    <w:rsid w:val="00177CEB"/>
    <w:rsid w:val="00181795"/>
    <w:rsid w:val="0018264B"/>
    <w:rsid w:val="0019160B"/>
    <w:rsid w:val="00191D22"/>
    <w:rsid w:val="00192EA3"/>
    <w:rsid w:val="001B06B0"/>
    <w:rsid w:val="001B1BC8"/>
    <w:rsid w:val="001C47E4"/>
    <w:rsid w:val="001D3EAF"/>
    <w:rsid w:val="001F0BA9"/>
    <w:rsid w:val="001F6C44"/>
    <w:rsid w:val="002061EE"/>
    <w:rsid w:val="00222D4B"/>
    <w:rsid w:val="002267A8"/>
    <w:rsid w:val="002267DB"/>
    <w:rsid w:val="00235CD6"/>
    <w:rsid w:val="00236106"/>
    <w:rsid w:val="00242A8E"/>
    <w:rsid w:val="00245CD0"/>
    <w:rsid w:val="00251DC9"/>
    <w:rsid w:val="00256542"/>
    <w:rsid w:val="00256ABE"/>
    <w:rsid w:val="002570E2"/>
    <w:rsid w:val="00257155"/>
    <w:rsid w:val="00260A11"/>
    <w:rsid w:val="00261C0B"/>
    <w:rsid w:val="00262968"/>
    <w:rsid w:val="00267261"/>
    <w:rsid w:val="00277E72"/>
    <w:rsid w:val="00282E7B"/>
    <w:rsid w:val="0028626A"/>
    <w:rsid w:val="0028705D"/>
    <w:rsid w:val="0029051C"/>
    <w:rsid w:val="002910A8"/>
    <w:rsid w:val="002A4D25"/>
    <w:rsid w:val="002A76DE"/>
    <w:rsid w:val="002B0EAA"/>
    <w:rsid w:val="002C09DE"/>
    <w:rsid w:val="002C0C97"/>
    <w:rsid w:val="002C498B"/>
    <w:rsid w:val="002C7FD2"/>
    <w:rsid w:val="002D3E24"/>
    <w:rsid w:val="002D5FA3"/>
    <w:rsid w:val="002E344A"/>
    <w:rsid w:val="002E6FA0"/>
    <w:rsid w:val="002F35E9"/>
    <w:rsid w:val="003135C1"/>
    <w:rsid w:val="00314117"/>
    <w:rsid w:val="00323A81"/>
    <w:rsid w:val="00323D28"/>
    <w:rsid w:val="00331725"/>
    <w:rsid w:val="00343D30"/>
    <w:rsid w:val="0034746F"/>
    <w:rsid w:val="00353057"/>
    <w:rsid w:val="003537FF"/>
    <w:rsid w:val="003538BA"/>
    <w:rsid w:val="00353949"/>
    <w:rsid w:val="00357B21"/>
    <w:rsid w:val="00363146"/>
    <w:rsid w:val="0036792E"/>
    <w:rsid w:val="00370220"/>
    <w:rsid w:val="0037603A"/>
    <w:rsid w:val="00383985"/>
    <w:rsid w:val="00384E6A"/>
    <w:rsid w:val="0039047B"/>
    <w:rsid w:val="00390DD7"/>
    <w:rsid w:val="0039466D"/>
    <w:rsid w:val="003B38A7"/>
    <w:rsid w:val="003C6D35"/>
    <w:rsid w:val="003D2203"/>
    <w:rsid w:val="003D696E"/>
    <w:rsid w:val="003D7F18"/>
    <w:rsid w:val="003E33F1"/>
    <w:rsid w:val="003E7A7C"/>
    <w:rsid w:val="003F5C67"/>
    <w:rsid w:val="004034C2"/>
    <w:rsid w:val="00417F98"/>
    <w:rsid w:val="0042796C"/>
    <w:rsid w:val="00432B4A"/>
    <w:rsid w:val="00434CF9"/>
    <w:rsid w:val="0044413B"/>
    <w:rsid w:val="004561B7"/>
    <w:rsid w:val="004629A5"/>
    <w:rsid w:val="00467C38"/>
    <w:rsid w:val="00475D18"/>
    <w:rsid w:val="0048225C"/>
    <w:rsid w:val="004A2AC7"/>
    <w:rsid w:val="004A76D0"/>
    <w:rsid w:val="004B4C7F"/>
    <w:rsid w:val="004C117B"/>
    <w:rsid w:val="004C5322"/>
    <w:rsid w:val="004C5EC6"/>
    <w:rsid w:val="004D090E"/>
    <w:rsid w:val="004D4EF4"/>
    <w:rsid w:val="004F3A05"/>
    <w:rsid w:val="00501C89"/>
    <w:rsid w:val="00504A54"/>
    <w:rsid w:val="00505A35"/>
    <w:rsid w:val="005061D0"/>
    <w:rsid w:val="005114CA"/>
    <w:rsid w:val="005159DD"/>
    <w:rsid w:val="00517880"/>
    <w:rsid w:val="00520333"/>
    <w:rsid w:val="00527639"/>
    <w:rsid w:val="00530B98"/>
    <w:rsid w:val="005328EF"/>
    <w:rsid w:val="00537E6C"/>
    <w:rsid w:val="00546D95"/>
    <w:rsid w:val="00573446"/>
    <w:rsid w:val="00576D78"/>
    <w:rsid w:val="00577ADC"/>
    <w:rsid w:val="00585D71"/>
    <w:rsid w:val="005920DB"/>
    <w:rsid w:val="005954FA"/>
    <w:rsid w:val="00597AE9"/>
    <w:rsid w:val="005A09F0"/>
    <w:rsid w:val="005A492C"/>
    <w:rsid w:val="005B3A04"/>
    <w:rsid w:val="005B68F0"/>
    <w:rsid w:val="005C2688"/>
    <w:rsid w:val="005C38A9"/>
    <w:rsid w:val="005C39C2"/>
    <w:rsid w:val="005E47D4"/>
    <w:rsid w:val="005E698C"/>
    <w:rsid w:val="005E76FD"/>
    <w:rsid w:val="005F26C4"/>
    <w:rsid w:val="00600191"/>
    <w:rsid w:val="006009E9"/>
    <w:rsid w:val="00601D51"/>
    <w:rsid w:val="00604E59"/>
    <w:rsid w:val="0060545C"/>
    <w:rsid w:val="006124C3"/>
    <w:rsid w:val="006128F1"/>
    <w:rsid w:val="0061419B"/>
    <w:rsid w:val="006178F5"/>
    <w:rsid w:val="00626E98"/>
    <w:rsid w:val="00635A9F"/>
    <w:rsid w:val="00635BAF"/>
    <w:rsid w:val="00653F52"/>
    <w:rsid w:val="00656DE3"/>
    <w:rsid w:val="00661CAC"/>
    <w:rsid w:val="006642F5"/>
    <w:rsid w:val="00670417"/>
    <w:rsid w:val="00676045"/>
    <w:rsid w:val="0069701D"/>
    <w:rsid w:val="006A1F2A"/>
    <w:rsid w:val="006A5E26"/>
    <w:rsid w:val="006D2848"/>
    <w:rsid w:val="006D62E1"/>
    <w:rsid w:val="006E199A"/>
    <w:rsid w:val="006E3AE4"/>
    <w:rsid w:val="006E5874"/>
    <w:rsid w:val="006F45DD"/>
    <w:rsid w:val="00703071"/>
    <w:rsid w:val="0070373E"/>
    <w:rsid w:val="00711FA9"/>
    <w:rsid w:val="00712B0B"/>
    <w:rsid w:val="00712D7D"/>
    <w:rsid w:val="00716D3B"/>
    <w:rsid w:val="00732AEA"/>
    <w:rsid w:val="00733EBA"/>
    <w:rsid w:val="00735E15"/>
    <w:rsid w:val="00741F8F"/>
    <w:rsid w:val="007433A8"/>
    <w:rsid w:val="007473C5"/>
    <w:rsid w:val="007572B6"/>
    <w:rsid w:val="00762C19"/>
    <w:rsid w:val="00763C8E"/>
    <w:rsid w:val="00765063"/>
    <w:rsid w:val="007658FB"/>
    <w:rsid w:val="00765939"/>
    <w:rsid w:val="00770C0E"/>
    <w:rsid w:val="00773084"/>
    <w:rsid w:val="00777A7B"/>
    <w:rsid w:val="00780ED0"/>
    <w:rsid w:val="00785AF5"/>
    <w:rsid w:val="0079280D"/>
    <w:rsid w:val="00793EC8"/>
    <w:rsid w:val="007A0495"/>
    <w:rsid w:val="007A58C1"/>
    <w:rsid w:val="007B4871"/>
    <w:rsid w:val="007B4920"/>
    <w:rsid w:val="007D1447"/>
    <w:rsid w:val="007E3212"/>
    <w:rsid w:val="007F0A12"/>
    <w:rsid w:val="007F1767"/>
    <w:rsid w:val="007F1A74"/>
    <w:rsid w:val="007F39DC"/>
    <w:rsid w:val="007F4943"/>
    <w:rsid w:val="008025AE"/>
    <w:rsid w:val="00803AD4"/>
    <w:rsid w:val="0080706F"/>
    <w:rsid w:val="00807393"/>
    <w:rsid w:val="00816664"/>
    <w:rsid w:val="00823AD8"/>
    <w:rsid w:val="008242AB"/>
    <w:rsid w:val="00824A27"/>
    <w:rsid w:val="00831974"/>
    <w:rsid w:val="00836118"/>
    <w:rsid w:val="008408EC"/>
    <w:rsid w:val="008420A8"/>
    <w:rsid w:val="00843987"/>
    <w:rsid w:val="00844C72"/>
    <w:rsid w:val="00853F8D"/>
    <w:rsid w:val="00855817"/>
    <w:rsid w:val="00866BB1"/>
    <w:rsid w:val="00867A9B"/>
    <w:rsid w:val="008709B0"/>
    <w:rsid w:val="0088674A"/>
    <w:rsid w:val="008923E1"/>
    <w:rsid w:val="00893D59"/>
    <w:rsid w:val="008A19B9"/>
    <w:rsid w:val="008B6138"/>
    <w:rsid w:val="008D1BD6"/>
    <w:rsid w:val="008D5EF0"/>
    <w:rsid w:val="008D5F7C"/>
    <w:rsid w:val="008D7024"/>
    <w:rsid w:val="008D7C1E"/>
    <w:rsid w:val="008E317F"/>
    <w:rsid w:val="008E65CF"/>
    <w:rsid w:val="008F59BA"/>
    <w:rsid w:val="008F633E"/>
    <w:rsid w:val="009109DA"/>
    <w:rsid w:val="00933274"/>
    <w:rsid w:val="009365F9"/>
    <w:rsid w:val="00951C1C"/>
    <w:rsid w:val="00952087"/>
    <w:rsid w:val="009573AE"/>
    <w:rsid w:val="00960D14"/>
    <w:rsid w:val="00961FD2"/>
    <w:rsid w:val="00965F17"/>
    <w:rsid w:val="009678A3"/>
    <w:rsid w:val="00972BA1"/>
    <w:rsid w:val="00974EE2"/>
    <w:rsid w:val="00987174"/>
    <w:rsid w:val="00987982"/>
    <w:rsid w:val="00994DCB"/>
    <w:rsid w:val="009A0479"/>
    <w:rsid w:val="009A36D2"/>
    <w:rsid w:val="009A5231"/>
    <w:rsid w:val="009A54E5"/>
    <w:rsid w:val="009A55D0"/>
    <w:rsid w:val="009B6ADB"/>
    <w:rsid w:val="009B7AAD"/>
    <w:rsid w:val="009C1446"/>
    <w:rsid w:val="009C790D"/>
    <w:rsid w:val="009D1895"/>
    <w:rsid w:val="009E58FA"/>
    <w:rsid w:val="009E72BB"/>
    <w:rsid w:val="009F0FEA"/>
    <w:rsid w:val="009F65B3"/>
    <w:rsid w:val="00A004AE"/>
    <w:rsid w:val="00A02DBB"/>
    <w:rsid w:val="00A03AD6"/>
    <w:rsid w:val="00A068FE"/>
    <w:rsid w:val="00A074E0"/>
    <w:rsid w:val="00A23B65"/>
    <w:rsid w:val="00A25A95"/>
    <w:rsid w:val="00A42EB4"/>
    <w:rsid w:val="00A44977"/>
    <w:rsid w:val="00A44CE3"/>
    <w:rsid w:val="00A661A5"/>
    <w:rsid w:val="00A714C3"/>
    <w:rsid w:val="00A72A03"/>
    <w:rsid w:val="00A74443"/>
    <w:rsid w:val="00A77736"/>
    <w:rsid w:val="00A84B76"/>
    <w:rsid w:val="00A90693"/>
    <w:rsid w:val="00AB09AD"/>
    <w:rsid w:val="00AB1E08"/>
    <w:rsid w:val="00AB4F60"/>
    <w:rsid w:val="00AB552A"/>
    <w:rsid w:val="00AB5CC1"/>
    <w:rsid w:val="00AE054C"/>
    <w:rsid w:val="00AE497C"/>
    <w:rsid w:val="00AE769E"/>
    <w:rsid w:val="00AF0F0A"/>
    <w:rsid w:val="00AF4C8A"/>
    <w:rsid w:val="00AF5D90"/>
    <w:rsid w:val="00B041D0"/>
    <w:rsid w:val="00B06384"/>
    <w:rsid w:val="00B23FE9"/>
    <w:rsid w:val="00B27A4C"/>
    <w:rsid w:val="00B27AE1"/>
    <w:rsid w:val="00B42218"/>
    <w:rsid w:val="00B45C1B"/>
    <w:rsid w:val="00B46312"/>
    <w:rsid w:val="00B52A4F"/>
    <w:rsid w:val="00B5312B"/>
    <w:rsid w:val="00B54768"/>
    <w:rsid w:val="00B549BA"/>
    <w:rsid w:val="00B552C5"/>
    <w:rsid w:val="00B60EF6"/>
    <w:rsid w:val="00B65999"/>
    <w:rsid w:val="00B665F9"/>
    <w:rsid w:val="00B71945"/>
    <w:rsid w:val="00B7671D"/>
    <w:rsid w:val="00B84ECB"/>
    <w:rsid w:val="00B9012E"/>
    <w:rsid w:val="00B9633D"/>
    <w:rsid w:val="00B963CE"/>
    <w:rsid w:val="00BA1BB3"/>
    <w:rsid w:val="00BB56BB"/>
    <w:rsid w:val="00BD08B1"/>
    <w:rsid w:val="00BD46EF"/>
    <w:rsid w:val="00BD519B"/>
    <w:rsid w:val="00BE078F"/>
    <w:rsid w:val="00BE1142"/>
    <w:rsid w:val="00BE1F8E"/>
    <w:rsid w:val="00BE3653"/>
    <w:rsid w:val="00BF49F4"/>
    <w:rsid w:val="00C03166"/>
    <w:rsid w:val="00C12A07"/>
    <w:rsid w:val="00C13654"/>
    <w:rsid w:val="00C14E4F"/>
    <w:rsid w:val="00C15C09"/>
    <w:rsid w:val="00C22ED5"/>
    <w:rsid w:val="00C25194"/>
    <w:rsid w:val="00C309BC"/>
    <w:rsid w:val="00C32B22"/>
    <w:rsid w:val="00C46727"/>
    <w:rsid w:val="00C4741A"/>
    <w:rsid w:val="00C50A9E"/>
    <w:rsid w:val="00C50EB7"/>
    <w:rsid w:val="00C52255"/>
    <w:rsid w:val="00C533D2"/>
    <w:rsid w:val="00C66C6F"/>
    <w:rsid w:val="00C66DD5"/>
    <w:rsid w:val="00C706F7"/>
    <w:rsid w:val="00C73832"/>
    <w:rsid w:val="00C80E2C"/>
    <w:rsid w:val="00C80F4F"/>
    <w:rsid w:val="00C85F4D"/>
    <w:rsid w:val="00C962A7"/>
    <w:rsid w:val="00CA04DF"/>
    <w:rsid w:val="00CA3816"/>
    <w:rsid w:val="00CA47C7"/>
    <w:rsid w:val="00CA48B0"/>
    <w:rsid w:val="00CB4437"/>
    <w:rsid w:val="00CC0A1F"/>
    <w:rsid w:val="00CC5FA6"/>
    <w:rsid w:val="00CD3712"/>
    <w:rsid w:val="00CE32B8"/>
    <w:rsid w:val="00CE5425"/>
    <w:rsid w:val="00CE57DC"/>
    <w:rsid w:val="00CE6231"/>
    <w:rsid w:val="00CF49D0"/>
    <w:rsid w:val="00D003AB"/>
    <w:rsid w:val="00D039F8"/>
    <w:rsid w:val="00D06EC3"/>
    <w:rsid w:val="00D212B5"/>
    <w:rsid w:val="00D23AC5"/>
    <w:rsid w:val="00D350CB"/>
    <w:rsid w:val="00D40F35"/>
    <w:rsid w:val="00D508ED"/>
    <w:rsid w:val="00D54128"/>
    <w:rsid w:val="00D65F4A"/>
    <w:rsid w:val="00D724EB"/>
    <w:rsid w:val="00D80B22"/>
    <w:rsid w:val="00D850E5"/>
    <w:rsid w:val="00D97729"/>
    <w:rsid w:val="00DA1DE4"/>
    <w:rsid w:val="00DA3D98"/>
    <w:rsid w:val="00DB085C"/>
    <w:rsid w:val="00DB2BBD"/>
    <w:rsid w:val="00DB7B2B"/>
    <w:rsid w:val="00DC08A7"/>
    <w:rsid w:val="00DC539D"/>
    <w:rsid w:val="00DD6717"/>
    <w:rsid w:val="00DE0271"/>
    <w:rsid w:val="00DE0D3D"/>
    <w:rsid w:val="00DE400F"/>
    <w:rsid w:val="00DF174F"/>
    <w:rsid w:val="00DF7C87"/>
    <w:rsid w:val="00E03F26"/>
    <w:rsid w:val="00E064AA"/>
    <w:rsid w:val="00E11E86"/>
    <w:rsid w:val="00E22BC1"/>
    <w:rsid w:val="00E25102"/>
    <w:rsid w:val="00E252CA"/>
    <w:rsid w:val="00E33815"/>
    <w:rsid w:val="00E34A3A"/>
    <w:rsid w:val="00E40996"/>
    <w:rsid w:val="00E45FED"/>
    <w:rsid w:val="00E5092B"/>
    <w:rsid w:val="00E55573"/>
    <w:rsid w:val="00E5593E"/>
    <w:rsid w:val="00E624F6"/>
    <w:rsid w:val="00E81F84"/>
    <w:rsid w:val="00E8686D"/>
    <w:rsid w:val="00E948E3"/>
    <w:rsid w:val="00EA4390"/>
    <w:rsid w:val="00EA706D"/>
    <w:rsid w:val="00EB0B20"/>
    <w:rsid w:val="00EB5DEB"/>
    <w:rsid w:val="00EB685A"/>
    <w:rsid w:val="00EB7D9E"/>
    <w:rsid w:val="00EC0952"/>
    <w:rsid w:val="00EC1BCA"/>
    <w:rsid w:val="00EC2FCD"/>
    <w:rsid w:val="00EC4313"/>
    <w:rsid w:val="00EC4755"/>
    <w:rsid w:val="00EE2B6B"/>
    <w:rsid w:val="00EE7420"/>
    <w:rsid w:val="00EF4048"/>
    <w:rsid w:val="00F01612"/>
    <w:rsid w:val="00F0435A"/>
    <w:rsid w:val="00F10D50"/>
    <w:rsid w:val="00F10ECA"/>
    <w:rsid w:val="00F11DD1"/>
    <w:rsid w:val="00F1409D"/>
    <w:rsid w:val="00F21043"/>
    <w:rsid w:val="00F2579B"/>
    <w:rsid w:val="00F313E5"/>
    <w:rsid w:val="00F3183F"/>
    <w:rsid w:val="00F37A85"/>
    <w:rsid w:val="00F4133D"/>
    <w:rsid w:val="00F439A4"/>
    <w:rsid w:val="00F52597"/>
    <w:rsid w:val="00F554E4"/>
    <w:rsid w:val="00F5645F"/>
    <w:rsid w:val="00F627F5"/>
    <w:rsid w:val="00F67561"/>
    <w:rsid w:val="00F67E2F"/>
    <w:rsid w:val="00F706E8"/>
    <w:rsid w:val="00F829B9"/>
    <w:rsid w:val="00F8304A"/>
    <w:rsid w:val="00F85FFA"/>
    <w:rsid w:val="00F92093"/>
    <w:rsid w:val="00F9297F"/>
    <w:rsid w:val="00F95A64"/>
    <w:rsid w:val="00FA2805"/>
    <w:rsid w:val="00FA5EBE"/>
    <w:rsid w:val="00FB2E96"/>
    <w:rsid w:val="00FC3F55"/>
    <w:rsid w:val="00FC4BB0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77CE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897</TotalTime>
  <Pages>4</Pages>
  <Words>665</Words>
  <Characters>4123</Characters>
  <Application>Microsoft Office Word</Application>
  <DocSecurity>2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Michalska Sylwia (ZZW)</cp:lastModifiedBy>
  <cp:revision>16</cp:revision>
  <cp:lastPrinted>2025-10-28T10:00:00Z</cp:lastPrinted>
  <dcterms:created xsi:type="dcterms:W3CDTF">2025-05-05T13:10:00Z</dcterms:created>
  <dcterms:modified xsi:type="dcterms:W3CDTF">2025-10-28T13:20:00Z</dcterms:modified>
</cp:coreProperties>
</file>